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8" w:rsidRPr="005019AC" w:rsidRDefault="00D05FB8" w:rsidP="0032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AC">
        <w:rPr>
          <w:rFonts w:ascii="Times New Roman" w:hAnsi="Times New Roman" w:cs="Times New Roman"/>
          <w:b/>
          <w:sz w:val="24"/>
          <w:szCs w:val="24"/>
        </w:rPr>
        <w:t>ГРАФІК</w:t>
      </w:r>
    </w:p>
    <w:p w:rsidR="00D05FB8" w:rsidRPr="005019AC" w:rsidRDefault="00D05FB8" w:rsidP="0032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AC">
        <w:rPr>
          <w:rFonts w:ascii="Times New Roman" w:hAnsi="Times New Roman" w:cs="Times New Roman"/>
          <w:b/>
          <w:sz w:val="24"/>
          <w:szCs w:val="24"/>
        </w:rPr>
        <w:t xml:space="preserve"> проведення навчальних</w:t>
      </w:r>
      <w:r w:rsidR="007A2D11" w:rsidRPr="00501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166" w:rsidRPr="005019AC">
        <w:rPr>
          <w:rFonts w:ascii="Times New Roman" w:hAnsi="Times New Roman" w:cs="Times New Roman"/>
          <w:b/>
          <w:sz w:val="24"/>
          <w:szCs w:val="24"/>
        </w:rPr>
        <w:t xml:space="preserve">і виробничих </w:t>
      </w:r>
      <w:r w:rsidR="00EE6A29" w:rsidRPr="005019AC">
        <w:rPr>
          <w:rFonts w:ascii="Times New Roman" w:hAnsi="Times New Roman" w:cs="Times New Roman"/>
          <w:b/>
          <w:sz w:val="24"/>
          <w:szCs w:val="24"/>
        </w:rPr>
        <w:t>практик 2021-2022</w:t>
      </w:r>
      <w:r w:rsidRPr="005019AC">
        <w:rPr>
          <w:rFonts w:ascii="Times New Roman" w:hAnsi="Times New Roman" w:cs="Times New Roman"/>
          <w:b/>
          <w:sz w:val="24"/>
          <w:szCs w:val="24"/>
        </w:rPr>
        <w:t xml:space="preserve"> н.р.</w:t>
      </w:r>
    </w:p>
    <w:p w:rsidR="00D05FB8" w:rsidRPr="005019AC" w:rsidRDefault="00D05FB8" w:rsidP="0032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AC">
        <w:rPr>
          <w:rFonts w:ascii="Times New Roman" w:hAnsi="Times New Roman" w:cs="Times New Roman"/>
          <w:b/>
          <w:sz w:val="24"/>
          <w:szCs w:val="24"/>
        </w:rPr>
        <w:t>державного вищого навчального закладу</w:t>
      </w:r>
    </w:p>
    <w:p w:rsidR="00D05FB8" w:rsidRPr="005019AC" w:rsidRDefault="00D05FB8" w:rsidP="0032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AC">
        <w:rPr>
          <w:rFonts w:ascii="Times New Roman" w:hAnsi="Times New Roman" w:cs="Times New Roman"/>
          <w:b/>
          <w:sz w:val="24"/>
          <w:szCs w:val="24"/>
        </w:rPr>
        <w:t>«Прикарпатський національний університет імені Василя Стефаника»</w:t>
      </w:r>
    </w:p>
    <w:p w:rsidR="00D05FB8" w:rsidRPr="005019AC" w:rsidRDefault="00D05FB8" w:rsidP="003259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709"/>
        <w:gridCol w:w="1134"/>
        <w:gridCol w:w="1230"/>
        <w:gridCol w:w="1836"/>
        <w:gridCol w:w="1895"/>
        <w:gridCol w:w="1771"/>
        <w:gridCol w:w="3694"/>
        <w:gridCol w:w="2332"/>
        <w:gridCol w:w="2332"/>
        <w:gridCol w:w="2332"/>
        <w:gridCol w:w="2332"/>
        <w:gridCol w:w="2332"/>
        <w:gridCol w:w="2332"/>
        <w:gridCol w:w="2332"/>
      </w:tblGrid>
      <w:tr w:rsidR="004325C7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4325C7" w:rsidRPr="005019AC" w:rsidRDefault="004325C7" w:rsidP="003259EA">
            <w:pPr>
              <w:pStyle w:val="22"/>
              <w:shd w:val="clear" w:color="auto" w:fill="auto"/>
              <w:spacing w:before="0" w:after="0" w:line="240" w:lineRule="auto"/>
              <w:ind w:right="-42"/>
              <w:rPr>
                <w:rFonts w:eastAsia="Times New Roman" w:cs="Times New Roman"/>
                <w:b w:val="0"/>
                <w:sz w:val="20"/>
                <w:szCs w:val="20"/>
                <w:lang w:eastAsia="en-US"/>
              </w:rPr>
            </w:pPr>
            <w:r w:rsidRPr="005019AC">
              <w:rPr>
                <w:rFonts w:eastAsia="Times New Roman" w:cs="Times New Roman"/>
                <w:sz w:val="20"/>
                <w:szCs w:val="20"/>
              </w:rPr>
              <w:t>ЕКОНОМІЧНИЙ ФАКУЛЬТЕТ</w:t>
            </w:r>
          </w:p>
        </w:tc>
      </w:tr>
      <w:tr w:rsidR="004325C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325C7" w:rsidRPr="005019AC" w:rsidRDefault="004325C7" w:rsidP="003259E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eastAsia="Times New Roman" w:cs="Times New Roman"/>
                <w:sz w:val="20"/>
                <w:szCs w:val="20"/>
                <w:lang w:eastAsia="en-US"/>
              </w:rPr>
              <w:t>Напрям підготовки (шифр) спеціальність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5C7" w:rsidRPr="005019AC" w:rsidRDefault="004325C7" w:rsidP="003259E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4325C7" w:rsidRPr="005019AC" w:rsidRDefault="004325C7" w:rsidP="003259E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eastAsia="Times New Roman" w:cs="Times New Roman"/>
                <w:sz w:val="20"/>
                <w:szCs w:val="20"/>
                <w:lang w:eastAsia="en-US"/>
              </w:rPr>
              <w:t>Курс</w:t>
            </w:r>
          </w:p>
          <w:p w:rsidR="004325C7" w:rsidRPr="005019AC" w:rsidRDefault="004325C7" w:rsidP="003259E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325C7" w:rsidRPr="005019AC" w:rsidRDefault="004325C7" w:rsidP="003259E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eastAsia="Times New Roman" w:cs="Times New Roman"/>
                <w:sz w:val="20"/>
                <w:szCs w:val="20"/>
                <w:lang w:eastAsia="en-US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25C7" w:rsidRPr="005019AC" w:rsidRDefault="004325C7" w:rsidP="003259E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eastAsia="Times New Roman" w:cs="Times New Roman"/>
                <w:sz w:val="20"/>
                <w:szCs w:val="20"/>
                <w:lang w:eastAsia="en-US"/>
              </w:rPr>
              <w:t>Кількість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325C7" w:rsidRPr="005019AC" w:rsidRDefault="004325C7" w:rsidP="003259E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eastAsia="Times New Roman" w:cs="Times New Roman"/>
                <w:sz w:val="20"/>
                <w:szCs w:val="20"/>
                <w:lang w:eastAsia="en-US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325C7" w:rsidRPr="005019AC" w:rsidRDefault="004325C7" w:rsidP="003259E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eastAsia="Times New Roman" w:cs="Times New Roman"/>
                <w:sz w:val="20"/>
                <w:szCs w:val="20"/>
                <w:lang w:eastAsia="en-US"/>
              </w:rPr>
              <w:t>Кафедра, яка забезпечує організацію і проведення практик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325C7" w:rsidRPr="005019AC" w:rsidRDefault="004325C7" w:rsidP="003259EA">
            <w:pPr>
              <w:pStyle w:val="22"/>
              <w:shd w:val="clear" w:color="auto" w:fill="auto"/>
              <w:spacing w:before="0" w:after="0" w:line="240" w:lineRule="auto"/>
              <w:ind w:right="-106"/>
              <w:rPr>
                <w:rFonts w:eastAsia="Times New Roman" w:cs="Times New Roman"/>
                <w:spacing w:val="-6"/>
                <w:sz w:val="20"/>
                <w:szCs w:val="20"/>
                <w:lang w:eastAsia="en-US"/>
              </w:rPr>
            </w:pPr>
            <w:r w:rsidRPr="005019AC">
              <w:rPr>
                <w:rFonts w:eastAsia="Times New Roman" w:cs="Times New Roman"/>
                <w:spacing w:val="-6"/>
                <w:sz w:val="20"/>
                <w:szCs w:val="20"/>
                <w:lang w:eastAsia="en-US"/>
              </w:rPr>
              <w:t>Факультетський керівник-методист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325C7" w:rsidRPr="005019AC" w:rsidRDefault="004325C7" w:rsidP="003259E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eastAsia="Times New Roman" w:cs="Times New Roman"/>
                <w:sz w:val="20"/>
                <w:szCs w:val="20"/>
                <w:lang w:eastAsia="en-US"/>
              </w:rPr>
              <w:t>Навчально-методичні матеріали, видання (рік, автор)</w:t>
            </w:r>
          </w:p>
        </w:tc>
      </w:tr>
      <w:tr w:rsidR="004325C7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86166" w:rsidRPr="005019AC" w:rsidRDefault="004325C7" w:rsidP="003259E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eastAsia="Times New Roman" w:cs="Times New Roman"/>
                <w:sz w:val="20"/>
                <w:szCs w:val="20"/>
                <w:lang w:eastAsia="en-US"/>
              </w:rPr>
              <w:t>ДЕННА</w:t>
            </w:r>
            <w:r w:rsidR="00587BEE" w:rsidRPr="005019AC">
              <w:rPr>
                <w:rFonts w:eastAsia="Times New Roman" w:cs="Times New Roman"/>
                <w:sz w:val="20"/>
                <w:szCs w:val="20"/>
                <w:lang w:eastAsia="en-US"/>
              </w:rPr>
              <w:t>/ЗАОЧНА</w:t>
            </w:r>
            <w:r w:rsidRPr="005019A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ФОРМА НАВЧАННЯ</w:t>
            </w:r>
            <w:r w:rsidR="00902E43" w:rsidRPr="005019AC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325C7" w:rsidRPr="005019AC" w:rsidRDefault="00902E43" w:rsidP="003259E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eastAsia="Times New Roman" w:cs="Times New Roman"/>
                <w:sz w:val="20"/>
                <w:szCs w:val="20"/>
                <w:lang w:eastAsia="en-US"/>
              </w:rPr>
              <w:t>(Н</w:t>
            </w:r>
            <w:r w:rsidR="00386166" w:rsidRPr="005019AC">
              <w:rPr>
                <w:rFonts w:eastAsia="Times New Roman" w:cs="Times New Roman"/>
                <w:sz w:val="20"/>
                <w:szCs w:val="20"/>
                <w:lang w:eastAsia="en-US"/>
              </w:rPr>
              <w:t>АВЧАЛЬНІ ПРАКТИКИ)</w:t>
            </w:r>
          </w:p>
        </w:tc>
      </w:tr>
      <w:tr w:rsidR="003F5777" w:rsidRPr="005019AC" w:rsidTr="003F5777">
        <w:trPr>
          <w:gridAfter w:val="7"/>
          <w:wAfter w:w="16324" w:type="dxa"/>
          <w:trHeight w:val="232"/>
        </w:trPr>
        <w:tc>
          <w:tcPr>
            <w:tcW w:w="1951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29.11.2021 – 10.12.2021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обліку і оподаткування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F5777" w:rsidRPr="005019AC" w:rsidRDefault="003F5777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ОО-31 Галущак І.Є.;</w:t>
            </w:r>
          </w:p>
          <w:p w:rsidR="003F5777" w:rsidRPr="005019AC" w:rsidRDefault="003F5777" w:rsidP="003259EA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ОО-32 Матковський П.Є.</w:t>
            </w:r>
          </w:p>
        </w:tc>
        <w:tc>
          <w:tcPr>
            <w:tcW w:w="3694" w:type="dxa"/>
            <w:shd w:val="clear" w:color="auto" w:fill="auto"/>
          </w:tcPr>
          <w:p w:rsidR="003F5777" w:rsidRPr="005019AC" w:rsidRDefault="003F5777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для проходження навчальної практики студентів ІІІ курсу спеціальності 071 “Облік і оподаткування” денної та заочної форм навчання / за ред. І.Ф. Баланюк. – Івано-Франківськ – ДВНЗ “Прикарпатський національний університет імені Василя Стефаника”, Івано-Франківськ, 2019. – 39 с. </w:t>
            </w:r>
          </w:p>
        </w:tc>
      </w:tr>
      <w:tr w:rsidR="003F5777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16.05.2022 – 27.05.2022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Cус Т.Й.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F5777" w:rsidRPr="005019AC" w:rsidRDefault="003F5777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Солоджук Т. В., Кропельницька С.О. Методичні рекомендації до проходження навчальної практики студентів ІІІ курсу спеціальності 072 «Фінанси, банківська справа та страхування» денної та заочної форм навчання у Проектно-освітньому центрі «Агенти змін» ДВНЗ «Прикарпатський національний університет імені Василя Стефаника». Івано-Франківськ, 2019. 29 с.</w:t>
            </w:r>
          </w:p>
          <w:p w:rsidR="003F5777" w:rsidRPr="005019AC" w:rsidRDefault="003F5777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Рекомендовано до друку Вченою радою економічного факультету (протокол № 6 від 18 квітня 2019р.)</w:t>
            </w:r>
          </w:p>
        </w:tc>
      </w:tr>
      <w:tr w:rsidR="003F577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</w:p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11.02.2022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Судук Н.В.</w:t>
            </w:r>
          </w:p>
        </w:tc>
        <w:tc>
          <w:tcPr>
            <w:tcW w:w="3694" w:type="dxa"/>
            <w:shd w:val="clear" w:color="auto" w:fill="auto"/>
          </w:tcPr>
          <w:p w:rsidR="003F5777" w:rsidRPr="005019AC" w:rsidRDefault="003F5777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рекомендації для проходження навчальної практики студентів спеціальності 051 «Економіка» освітнього рівня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«бакалавр» Укладач: Пілько А.Д. – Івано-Франківськ, 2018. –   32 с.</w:t>
            </w:r>
          </w:p>
        </w:tc>
      </w:tr>
      <w:tr w:rsidR="003F577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Маркетинг</w:t>
            </w:r>
          </w:p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F5777" w:rsidRPr="005019AC" w:rsidRDefault="003F5777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29.11.2021 – 10.12.2021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5777" w:rsidRPr="005019AC" w:rsidRDefault="003F5777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F5777" w:rsidRPr="005019AC" w:rsidRDefault="003F5777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Благун І.І.</w:t>
            </w:r>
          </w:p>
        </w:tc>
        <w:tc>
          <w:tcPr>
            <w:tcW w:w="3694" w:type="dxa"/>
            <w:shd w:val="clear" w:color="auto" w:fill="auto"/>
          </w:tcPr>
          <w:p w:rsidR="003F5777" w:rsidRPr="005019AC" w:rsidRDefault="0013523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0"/>
                <w:id w:val="-2080895297"/>
              </w:sdtPr>
              <w:sdtContent>
                <w:r w:rsidR="003F5777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проходження навчальної практики / Благун І.І., Шурпа С.Я., Л.В. Гринів. – Івано-Франківськ: − 2019 − 37 с.</w:t>
                </w:r>
              </w:sdtContent>
            </w:sdt>
          </w:p>
        </w:tc>
      </w:tr>
      <w:tr w:rsidR="003F577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37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(менеджмент організацій та адміністрування, менеджмент ЗЕД)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F5777" w:rsidRPr="005019AC" w:rsidRDefault="003F5777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29.11.2021 – 10.12.2021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5777" w:rsidRPr="005019AC" w:rsidRDefault="003F5777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F5777" w:rsidRPr="005019AC" w:rsidRDefault="003F5777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Копчак Ю.С.</w:t>
            </w:r>
          </w:p>
        </w:tc>
        <w:tc>
          <w:tcPr>
            <w:tcW w:w="3694" w:type="dxa"/>
            <w:shd w:val="clear" w:color="auto" w:fill="auto"/>
          </w:tcPr>
          <w:p w:rsidR="003F5777" w:rsidRPr="005019AC" w:rsidRDefault="0013523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7"/>
                <w:id w:val="-203955273"/>
              </w:sdtPr>
              <w:sdtContent>
                <w:r w:rsidR="003F5777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проходження навчальної практики / Благун І.І., Шурпа С.Я., Л.В. Гринів. – Івано-Франківськ: − 2019 − 37 с.</w:t>
                </w:r>
              </w:sdtContent>
            </w:sdt>
          </w:p>
        </w:tc>
      </w:tr>
      <w:tr w:rsidR="003F5777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3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Підприємництво, торгівля та біржова діяльність </w:t>
            </w:r>
          </w:p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3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F5777" w:rsidRPr="005019AC" w:rsidRDefault="003F5777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29.11.2021 – 10.12.2021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5777" w:rsidRPr="005019AC" w:rsidRDefault="003F5777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F5777" w:rsidRPr="005019AC" w:rsidRDefault="003F5777" w:rsidP="003259EA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Стефінін В.В.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навчальної практики для студентів денної та заочної форми навчання ОР бакалавр спеціальності 076 Підприємництво, торгівля та біржова діяльність / Уклад.: Н.І. Пилипів, М.М. Мацола, О.І. Ємець, В.В. Стефінін, С.М. Васильченко, Ю.І. Ціжма. – Івано-Франківськ: Видавництво ДВНЗ “Прикарпатський національний університет імені Василя Стефаника”, 2019. – 27 с.</w:t>
            </w:r>
          </w:p>
        </w:tc>
      </w:tr>
      <w:tr w:rsidR="003F577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22.11.2021 – 03.12.2021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обліку і оподаткування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Матковський П.Є.</w:t>
            </w:r>
          </w:p>
        </w:tc>
        <w:tc>
          <w:tcPr>
            <w:tcW w:w="3694" w:type="dxa"/>
            <w:shd w:val="clear" w:color="auto" w:fill="auto"/>
          </w:tcPr>
          <w:p w:rsidR="003F5777" w:rsidRPr="005019AC" w:rsidRDefault="003F5777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для проходження навчальної практики студентів ІІІ курсу спеціальності 071 “Облік і оподаткування” денної та заочної форм навчання / за ред. І.Ф. Баланюк. – Івано-Франківськ – ДВНЗ “Прикарпатський національний університет імені Василя Стефаника”, Івано-Франківськ, 2019. – 39 с.</w:t>
            </w:r>
          </w:p>
        </w:tc>
      </w:tr>
      <w:tr w:rsidR="003F5777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16.05.2022 – 27.05.2022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F5777" w:rsidRPr="005019AC" w:rsidRDefault="003F5777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Сус Т.Й.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F5777" w:rsidRPr="005019AC" w:rsidRDefault="003F5777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Солоджук Т. В., Кропельницька С.О. Методичні рекомендації до проходження навчальної практики студентів ІІІ курсу спеціальності 072 «Фінанси, банківська справа та страхування» денної та заочної форм навчання у Проектно-освітньому центрі «Агенти змін» ДВНЗ «Прикарпатський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національний університет імені Василя Стефаника». Івано-Франківськ, 2019. 29 с.</w:t>
            </w:r>
          </w:p>
          <w:p w:rsidR="003F5777" w:rsidRPr="005019AC" w:rsidRDefault="003F5777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Рекомендовано до друку Вченою радою економічного факультету (протокол № 6 від 18 квітня 2019р.)</w:t>
            </w:r>
          </w:p>
        </w:tc>
      </w:tr>
      <w:tr w:rsidR="0082015D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</w:t>
            </w:r>
          </w:p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37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(менеджмент організацій та адміністрування, менеджмент ЗЕД)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2015D" w:rsidRPr="005019AC" w:rsidRDefault="0082015D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22.11.2021 – 03.12.2021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2015D" w:rsidRPr="005019AC" w:rsidRDefault="0082015D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2015D" w:rsidRPr="005019AC" w:rsidRDefault="0082015D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Копчак Ю.С.</w:t>
            </w:r>
          </w:p>
        </w:tc>
        <w:tc>
          <w:tcPr>
            <w:tcW w:w="3694" w:type="dxa"/>
            <w:shd w:val="clear" w:color="auto" w:fill="auto"/>
          </w:tcPr>
          <w:p w:rsidR="0082015D" w:rsidRPr="005019AC" w:rsidRDefault="0013523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8"/>
                <w:id w:val="1785617990"/>
              </w:sdtPr>
              <w:sdtContent>
                <w:r w:rsidR="0082015D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проходження навчальної практики / Благун І.І., Шурпа С.Я., Л.В. Гринів. – Івано-Франківськ: − 2019 − 37 с.</w:t>
                </w:r>
              </w:sdtContent>
            </w:sdt>
          </w:p>
        </w:tc>
      </w:tr>
      <w:tr w:rsidR="0082015D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3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Підприємництво, торгівля та біржова діяльність </w:t>
            </w:r>
          </w:p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3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2015D" w:rsidRPr="005019AC" w:rsidRDefault="0082015D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29.11.2021 – 10.12.2021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2015D" w:rsidRPr="005019AC" w:rsidRDefault="0082015D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2015D" w:rsidRPr="005019AC" w:rsidRDefault="0082015D" w:rsidP="003259EA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Стефінін В.В.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2015D" w:rsidRPr="005019AC" w:rsidRDefault="0082015D" w:rsidP="003259EA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навчальної практики для студентів денної та заочної форми навчання ОР бакалавр спеціальності 076 Підприємництво, торгівля та біржова діяльність / Уклад.: Н.І. Пилипів, М.М. Мацола, О.І. Ємець, В.В. Стефінін, С.М. Васильченко, Ю.І. Ціжма. – Івано-Франківськ: Видавництво ДВНЗ “Прикарпатський національний університет імені Василя Стефаника”, 2019. – 27 с.</w:t>
            </w:r>
          </w:p>
        </w:tc>
      </w:tr>
      <w:tr w:rsidR="0082015D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82015D" w:rsidRPr="005019AC" w:rsidRDefault="0082015D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019AC">
              <w:rPr>
                <w:b/>
                <w:sz w:val="20"/>
                <w:szCs w:val="20"/>
                <w:lang w:eastAsia="en-US"/>
              </w:rPr>
              <w:t>ДЕННА/ЗАОЧНА ФОРМА НАВЧАННЯ</w:t>
            </w:r>
          </w:p>
          <w:p w:rsidR="0082015D" w:rsidRPr="005019AC" w:rsidRDefault="0082015D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(ВИРОБНИЧІ ПРАКТИКИ)</w:t>
            </w:r>
          </w:p>
        </w:tc>
      </w:tr>
      <w:tr w:rsidR="0082015D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обліку і оподаткування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2015D" w:rsidRPr="005019AC" w:rsidRDefault="0082015D" w:rsidP="003259EA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Шкромида В.В.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2015D" w:rsidRPr="005019AC" w:rsidRDefault="0082015D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виробничої практики для студентів спеціальності 071 “Облік і оподаткування” денної та заочної форм навчання (колектив авторів) / за ред. І.Ф. Баланюк. – Івано-Франківськ, 2019. – 54 с.</w:t>
            </w:r>
          </w:p>
        </w:tc>
      </w:tr>
      <w:tr w:rsidR="0082015D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(скорочений термін навчання)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обліку і оподаткування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2015D" w:rsidRPr="005019AC" w:rsidRDefault="0082015D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</w:p>
          <w:p w:rsidR="0082015D" w:rsidRPr="005019AC" w:rsidRDefault="0082015D" w:rsidP="003259EA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Гнатюк Т.М.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2015D" w:rsidRPr="005019AC" w:rsidRDefault="0082015D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виробничої практики для студентів спеціальності 071 “Облік і оподаткування” денної та заочної форм навчання (колектив авторів) / за ред. І.Ф. Баланюк. – Івано-Франківськ, 2019. – 54 с.</w:t>
            </w:r>
          </w:p>
        </w:tc>
      </w:tr>
      <w:tr w:rsidR="0082015D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Фінанси, банківська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справа та страхування</w:t>
            </w:r>
          </w:p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курс</w:t>
            </w:r>
          </w:p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1.02.2022 –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Білий М.М.</w:t>
            </w:r>
          </w:p>
        </w:tc>
        <w:tc>
          <w:tcPr>
            <w:tcW w:w="3694" w:type="dxa"/>
            <w:shd w:val="clear" w:color="auto" w:fill="auto"/>
          </w:tcPr>
          <w:p w:rsidR="0082015D" w:rsidRPr="005019AC" w:rsidRDefault="0082015D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Ткачук І.Г., Криховецька З.М., Цюпа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О.П., Білий М.М., Кропельницька С.О., Цигилик І.І. Методичні рекомендації щодо проходження виробничої практики для студентів ІV курсу напряму підготовки 6.030508 «Фінанси і кредит», та ІІ курсу спеціальності «Фінанси, банківська справа і страхування» (скорочена програма), та ІV курсу спеціальності «Фінанси, банківська справа і страхування». – 4-e вид., доп. і перероб. – Івано-Франківськ:, 2018. – 41 с.</w:t>
            </w:r>
          </w:p>
          <w:p w:rsidR="0082015D" w:rsidRPr="005019AC" w:rsidRDefault="0082015D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Схвалено на засіданні кафедри фінансів (протокол № 3 від 29 жовтня 2018 року)</w:t>
            </w:r>
          </w:p>
        </w:tc>
      </w:tr>
      <w:tr w:rsidR="0082015D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Фінанси, банківська справа та страхування</w:t>
            </w:r>
          </w:p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(скорочений термін навчання)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2015D" w:rsidRPr="005019AC" w:rsidRDefault="0082015D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2015D" w:rsidRPr="005019AC" w:rsidRDefault="0082015D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Плець І.І.</w:t>
            </w:r>
          </w:p>
        </w:tc>
        <w:tc>
          <w:tcPr>
            <w:tcW w:w="3694" w:type="dxa"/>
            <w:shd w:val="clear" w:color="auto" w:fill="auto"/>
          </w:tcPr>
          <w:p w:rsidR="0082015D" w:rsidRPr="005019AC" w:rsidRDefault="0082015D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Ткачук І.Г., Криховецька З.М., Цюпа О.П., Білий М.М., Кропельницька С.О., Цигилик І.І. Методичні рекомендації щодо проходження виробничої практики для студентів ІV курсу напряму підготовки 6.030508 «Фінанси і кредит», та ІІ курсу спеціальності «Фінанси, банківська справа і страхування» (скорочена програма), та ІV курсу спеціальності «Фінанси, банківська справа і страхування». – 4-e вид., доп. і перероб. – Івано-Франківськ:, 2018. – 41 с.</w:t>
            </w:r>
          </w:p>
          <w:p w:rsidR="0082015D" w:rsidRPr="005019AC" w:rsidRDefault="0082015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Схвалено на засіданні кафедри фінансів (протокол № 3 від 29 жовтня 2018 року)</w:t>
            </w:r>
          </w:p>
        </w:tc>
      </w:tr>
      <w:tr w:rsidR="00386FA6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86FA6" w:rsidRPr="005019AC" w:rsidRDefault="00386FA6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</w:p>
          <w:p w:rsidR="00386FA6" w:rsidRPr="005019AC" w:rsidRDefault="00386FA6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FA6" w:rsidRPr="005019AC" w:rsidRDefault="00386FA6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386FA6" w:rsidRPr="005019AC" w:rsidRDefault="00386FA6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FA6" w:rsidRPr="005019AC" w:rsidRDefault="00386FA6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FA6" w:rsidRPr="005019AC" w:rsidRDefault="00386FA6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FA6" w:rsidRPr="005019AC" w:rsidRDefault="00386FA6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FA6" w:rsidRPr="005019AC" w:rsidRDefault="00386FA6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86FA6" w:rsidRPr="005019AC" w:rsidRDefault="00386FA6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Русин Р.С.</w:t>
            </w:r>
          </w:p>
        </w:tc>
        <w:tc>
          <w:tcPr>
            <w:tcW w:w="3694" w:type="dxa"/>
            <w:shd w:val="clear" w:color="auto" w:fill="auto"/>
          </w:tcPr>
          <w:p w:rsidR="00386FA6" w:rsidRPr="005019AC" w:rsidRDefault="00386FA6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до проходження виробничої практики для студентів спеціальності 051 Економіка / Укладач: Дмитришин М.І. –  Івано-Франківськ: 2018. – 16 с.</w:t>
            </w:r>
          </w:p>
          <w:p w:rsidR="00386FA6" w:rsidRPr="005019AC" w:rsidRDefault="00386FA6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386FA6" w:rsidRPr="005019AC" w:rsidRDefault="00386FA6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проходження всіх видів практик для студентів спеціальності 051 Економіка: економічна кібернетика/ Укладач: Дмитришин М.І. –  Івано-Франківськ: 2018. – 22 с.</w:t>
            </w:r>
          </w:p>
        </w:tc>
      </w:tr>
      <w:tr w:rsidR="00692D9E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2D9E" w:rsidRPr="005019AC" w:rsidRDefault="00692D9E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692D9E" w:rsidRPr="005019AC" w:rsidRDefault="00692D9E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D9E" w:rsidRPr="005019AC" w:rsidRDefault="00692D9E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курс</w:t>
            </w:r>
          </w:p>
          <w:p w:rsidR="00692D9E" w:rsidRPr="005019AC" w:rsidRDefault="00692D9E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2D9E" w:rsidRPr="005019AC" w:rsidRDefault="00692D9E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2D9E" w:rsidRPr="005019AC" w:rsidRDefault="00692D9E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2D9E" w:rsidRPr="005019AC" w:rsidRDefault="00692D9E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1.02.2022 –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2D9E" w:rsidRPr="005019AC" w:rsidRDefault="00692D9E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Кафедра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2D9E" w:rsidRPr="005019AC" w:rsidRDefault="00692D9E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Ціжма О.А.</w:t>
            </w:r>
          </w:p>
        </w:tc>
        <w:tc>
          <w:tcPr>
            <w:tcW w:w="3694" w:type="dxa"/>
            <w:shd w:val="clear" w:color="auto" w:fill="auto"/>
          </w:tcPr>
          <w:p w:rsidR="00692D9E" w:rsidRPr="005019AC" w:rsidRDefault="00692D9E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рекомендації </w:t>
            </w:r>
          </w:p>
          <w:p w:rsidR="00692D9E" w:rsidRPr="005019AC" w:rsidRDefault="0013523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"/>
                <w:id w:val="118501106"/>
              </w:sdtPr>
              <w:sdtContent>
                <w:r w:rsidR="00692D9E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проходження виробничої практики для студентів денної та заочної форм навчання  спеціальності 075 «Маркетинг» / Укл. Копчак Ю.С., Романюк М.Д., Шурпа С.М. ДВНЗ «Прикарпатський національний університет імені Василя Стефаника», – Івано-Франківськ: − 2019 – 29 с.</w:t>
                </w:r>
              </w:sdtContent>
            </w:sdt>
          </w:p>
        </w:tc>
      </w:tr>
      <w:tr w:rsidR="001B24D2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1B24D2" w:rsidRPr="005019AC" w:rsidRDefault="001B24D2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</w:t>
            </w:r>
          </w:p>
          <w:p w:rsidR="001B24D2" w:rsidRPr="005019AC" w:rsidRDefault="001B24D2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(менеджмент організацій та адміністрування)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4D2" w:rsidRPr="005019AC" w:rsidRDefault="001B24D2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1B24D2" w:rsidRPr="005019AC" w:rsidRDefault="001B24D2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B24D2" w:rsidRPr="005019AC" w:rsidRDefault="001B24D2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B24D2" w:rsidRPr="005019AC" w:rsidRDefault="001B24D2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B24D2" w:rsidRPr="005019AC" w:rsidRDefault="001B24D2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24D2" w:rsidRPr="005019AC" w:rsidRDefault="001B24D2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B24D2" w:rsidRPr="005019AC" w:rsidRDefault="001B24D2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Михайлів Г.В.</w:t>
            </w:r>
          </w:p>
        </w:tc>
        <w:tc>
          <w:tcPr>
            <w:tcW w:w="3694" w:type="dxa"/>
            <w:shd w:val="clear" w:color="auto" w:fill="auto"/>
          </w:tcPr>
          <w:p w:rsidR="001B24D2" w:rsidRPr="005019AC" w:rsidRDefault="001B24D2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щодо проходження виробничої практики для студентів спеціальності 073 Менеджмент (Менеджмент організацій і адміністрування), 073 Менеджмент(Менеджмент ЗЕД) /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9"/>
                <w:id w:val="1521044342"/>
              </w:sdtPr>
              <w:sdtContent>
                <w:r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Укл. О.В. Ткач, Л.В. Гринів, С.М. Мацола,  ДВНЗ «Прикарпатський національний університет імені Василя Стефаника», – Івано-Франківськ: −  2019 – 44 с.</w:t>
                </w:r>
              </w:sdtContent>
            </w:sdt>
          </w:p>
        </w:tc>
      </w:tr>
      <w:tr w:rsidR="001B24D2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1B24D2" w:rsidRPr="005019AC" w:rsidRDefault="001B24D2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4D2" w:rsidRPr="005019AC" w:rsidRDefault="001B24D2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1B24D2" w:rsidRPr="005019AC" w:rsidRDefault="001B24D2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B24D2" w:rsidRPr="005019AC" w:rsidRDefault="001B24D2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B24D2" w:rsidRPr="005019AC" w:rsidRDefault="001B24D2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B24D2" w:rsidRPr="005019AC" w:rsidRDefault="001B24D2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B24D2" w:rsidRPr="005019AC" w:rsidRDefault="001B24D2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B24D2" w:rsidRPr="005019AC" w:rsidRDefault="001B24D2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Мацола С.М.</w:t>
            </w:r>
          </w:p>
        </w:tc>
        <w:tc>
          <w:tcPr>
            <w:tcW w:w="3694" w:type="dxa"/>
            <w:shd w:val="clear" w:color="auto" w:fill="auto"/>
          </w:tcPr>
          <w:p w:rsidR="001B24D2" w:rsidRPr="005019AC" w:rsidRDefault="001B24D2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щодо проходження виробничої практики для студентів спеціальності 073 Менеджмент (Менеджмент організацій і адміністрування), 073 Менеджмент(Менеджмент ЗЕД) /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0"/>
                <w:id w:val="824168033"/>
              </w:sdtPr>
              <w:sdtContent>
                <w:r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Укл. О.В. Ткач, Л.В. Гринів, С.М. Мацола,  ДВНЗ «Прикарпатський національний університет імені Василя Стефаника», – Івано-Франківськ: −  2019 – 44 с.</w:t>
                </w:r>
              </w:sdtContent>
            </w:sdt>
          </w:p>
        </w:tc>
      </w:tr>
      <w:tr w:rsidR="00644050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44050" w:rsidRPr="005019AC" w:rsidRDefault="00644050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3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Підприємництво, торгівля та біржова діяльність</w:t>
            </w:r>
          </w:p>
          <w:p w:rsidR="00644050" w:rsidRPr="005019AC" w:rsidRDefault="00644050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3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050" w:rsidRPr="005019AC" w:rsidRDefault="00644050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644050" w:rsidRPr="005019AC" w:rsidRDefault="00644050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44050" w:rsidRPr="005019AC" w:rsidRDefault="00644050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44050" w:rsidRPr="005019AC" w:rsidRDefault="00644050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44050" w:rsidRPr="005019AC" w:rsidRDefault="00644050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44050" w:rsidRPr="005019AC" w:rsidRDefault="00644050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44050" w:rsidRPr="005019AC" w:rsidRDefault="00644050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Стефінін В.В.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44050" w:rsidRPr="005019AC" w:rsidRDefault="00644050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виробничої практики за першим (бакалаврським) рівнем вищої освіти галузі знань 07 “Управління і адміністрування” спеціальності 076 Підприємництво, торгівля та біржова діяльність / Уклад.: Н.І. Пилипів, С.М. Васильченко, О.І. Ємець, М.М. Мацола, В.В. Стефінін, Ю.І. Ціжма, І.Є. Боборикіна. – Івано- Франківськ: Видавництво ДВНЗ “Прикарпатський національний університет імені Василя Стефаника”, 2019. – 48 с.</w:t>
            </w:r>
          </w:p>
        </w:tc>
      </w:tr>
      <w:tr w:rsidR="00644050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44050" w:rsidRPr="005019AC" w:rsidRDefault="00644050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3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Підприємництво, торгівля та біржова діяльність (скорочений термін навчання)</w:t>
            </w:r>
          </w:p>
          <w:p w:rsidR="00644050" w:rsidRPr="005019AC" w:rsidRDefault="00644050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3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050" w:rsidRPr="005019AC" w:rsidRDefault="00644050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644050" w:rsidRPr="005019AC" w:rsidRDefault="00644050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44050" w:rsidRPr="005019AC" w:rsidRDefault="00644050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44050" w:rsidRPr="005019AC" w:rsidRDefault="00644050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44050" w:rsidRPr="005019AC" w:rsidRDefault="00644050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44050" w:rsidRPr="005019AC" w:rsidRDefault="00644050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44050" w:rsidRPr="005019AC" w:rsidRDefault="00644050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Стефінін В.В.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44050" w:rsidRPr="005019AC" w:rsidRDefault="00644050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виробничої практики за першим (бакалаврським) рівнем вищої освіти галузі знань 07 “Управління і адміністрування” спеціальності 076 Підприємництво, торгівля та біржова діяльність / Уклад.: Н.І. Пилипів, С.М. Васильченко, О.І. Ємець, М.М. Мацола, В.В. Стефінін, Ю.І. Ціжма, І.Є. Боборикіна. – Івано- Франківськ: Видавництво ДВНЗ “Прикарпатський національний університет імені Василя Стефаника”, 2019. – 48 с.</w:t>
            </w:r>
          </w:p>
        </w:tc>
      </w:tr>
      <w:tr w:rsidR="00CF6881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обліку і оподаткування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Шкромида Н.Я.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F6881" w:rsidRPr="005019AC" w:rsidRDefault="00CF6881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виробничої практики для студентів спеціальності 071 “Облік і оподаткування” денної та заочної форм навчання (колектив авторів) / за ред. І.Ф. Баланюк. – Івано-Франківськ, 2019. – 54 с.</w:t>
            </w:r>
          </w:p>
        </w:tc>
      </w:tr>
      <w:tr w:rsidR="00CF6881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(скорочений термін навчання)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обліку і оподаткування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F6881" w:rsidRPr="005019AC" w:rsidRDefault="00CF6881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Гнатюк Т.М.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F6881" w:rsidRPr="005019AC" w:rsidRDefault="00CF6881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виробничої практики для студентів спеціальності 071 “Облік і оподаткування” денної та заочної форм навчання (колектив авторів) / за ред. І.Ф. Баланюк. – Івано-Франківськ, 2019. – 54 с.</w:t>
            </w:r>
          </w:p>
        </w:tc>
      </w:tr>
      <w:tr w:rsidR="00DC07CB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Білий М.М.</w:t>
            </w:r>
          </w:p>
        </w:tc>
        <w:tc>
          <w:tcPr>
            <w:tcW w:w="3694" w:type="dxa"/>
            <w:shd w:val="clear" w:color="auto" w:fill="auto"/>
          </w:tcPr>
          <w:p w:rsidR="00DC07CB" w:rsidRPr="005019AC" w:rsidRDefault="00DC07CB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Ткачук І.Г., Криховецька З.М., Цюпа О.П., Білий М.М., Кропельницька С.О., Цигилик І.І. Методичні рекомендації щодо проходження виробничої практики для студентів ІV курсу напряму підготовки 6.030508 «Фінанси і кредит», та ІІ курсу спеціальності «Фінанси, банківська справа і страхування» (скорочена програма), та ІV курсу спеціальності «Фінанси, банківська справа і страхування». – 4-e вид., доп. і перероб. – Івано-Франківськ:, 2018. – 41 с.</w:t>
            </w:r>
          </w:p>
          <w:p w:rsidR="00DC07CB" w:rsidRPr="005019AC" w:rsidRDefault="00DC07CB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Схвалено на засіданні кафедри фінансів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(протокол № 3 від 29 жовтня 2018 року)</w:t>
            </w:r>
          </w:p>
        </w:tc>
      </w:tr>
      <w:tr w:rsidR="00DC07CB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Фінанси, банківська справа та страхування</w:t>
            </w:r>
          </w:p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(скорочений термін навчання)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C07CB" w:rsidRPr="005019AC" w:rsidRDefault="00DC07CB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C07CB" w:rsidRPr="005019AC" w:rsidRDefault="00DC07CB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Щур Р.І.</w:t>
            </w:r>
          </w:p>
        </w:tc>
        <w:tc>
          <w:tcPr>
            <w:tcW w:w="3694" w:type="dxa"/>
            <w:shd w:val="clear" w:color="auto" w:fill="auto"/>
          </w:tcPr>
          <w:p w:rsidR="00DC07CB" w:rsidRPr="005019AC" w:rsidRDefault="00DC07CB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Ткачук І.Г., Криховецька З.М., Цюпа О.П., Білий М.М., Кропельницька С.О., Цигилик І.І. Методичні рекомендації щодо проходження виробничої практики для студентів ІV курсу напряму підготовки 6.030508 «Фінанси і кредит», та ІІ курсу спеціальності «Фінанси, банківська справа і страхування» (скорочена програма), та ІV курсу спеціальності «Фінанси, банківська справа і страхування». – 4-e вид., доп. і перероб. – Івано-Франківськ:, 2018. – 41 с.</w:t>
            </w:r>
          </w:p>
          <w:p w:rsidR="00DC07CB" w:rsidRPr="005019AC" w:rsidRDefault="00DC07CB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Схвалено на засіданні кафедри фінансів (протокол № 3 від 29 жовтня 2018 року)</w:t>
            </w:r>
          </w:p>
        </w:tc>
      </w:tr>
      <w:tr w:rsidR="008B71BD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8B71BD" w:rsidRPr="005019AC" w:rsidRDefault="008B71B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8B71BD" w:rsidRPr="005019AC" w:rsidRDefault="008B71B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1BD" w:rsidRPr="005019AC" w:rsidRDefault="008B71B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8B71BD" w:rsidRPr="005019AC" w:rsidRDefault="008B71B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B71BD" w:rsidRPr="005019AC" w:rsidRDefault="008B71B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B71BD" w:rsidRPr="005019AC" w:rsidRDefault="008B71BD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B71BD" w:rsidRPr="005019AC" w:rsidRDefault="008B71B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B71BD" w:rsidRPr="005019AC" w:rsidRDefault="008B71BD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B71BD" w:rsidRPr="005019AC" w:rsidRDefault="008B71BD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Ціжма О.А.</w:t>
            </w:r>
          </w:p>
        </w:tc>
        <w:tc>
          <w:tcPr>
            <w:tcW w:w="3694" w:type="dxa"/>
            <w:shd w:val="clear" w:color="auto" w:fill="auto"/>
          </w:tcPr>
          <w:p w:rsidR="008B71BD" w:rsidRPr="005019AC" w:rsidRDefault="008B71BD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рекомендації </w:t>
            </w:r>
          </w:p>
          <w:p w:rsidR="008B71BD" w:rsidRPr="005019AC" w:rsidRDefault="0013523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2"/>
                <w:id w:val="-1237626566"/>
              </w:sdtPr>
              <w:sdtContent>
                <w:r w:rsidR="008B71BD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проходження виробничої практики для студентів денної та заочної форм навчання  спеціальності 075 «Маркетинг» / Укл. Копчак Ю.С., Романюк М.Д., Шурпа С.М. ДВНЗ «Прикарпатський національний університет імені Василя Стефаника», – Івано-Франківськ: − 2019 – 29 с.</w:t>
                </w:r>
              </w:sdtContent>
            </w:sdt>
          </w:p>
        </w:tc>
      </w:tr>
      <w:tr w:rsidR="00C10865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(менеджмент організацій та адміністрування)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Михайлів 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щодо проходження виробничої практики для студентів спеціальності 073 Менеджмент (Менеджмент організацій і адміністрування), 073 Менеджмент(Менеджмент ЗЕД) /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0"/>
                <w:id w:val="1845593679"/>
              </w:sdtPr>
              <w:sdtContent>
                <w:r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Укл. О.В. Ткач, Л.В. Гринів, С.М. Мацола,  ДВНЗ «Прикарпатський національний університет імені Василя Стефаника», – Івано-Франківськ: −  2019 – 44 с.</w:t>
                </w:r>
              </w:sdtContent>
            </w:sdt>
          </w:p>
        </w:tc>
      </w:tr>
      <w:tr w:rsidR="00C10865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Мацола С.М.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щодо проходження виробничої практики для студентів спеціальності 073 Менеджмент (Менеджмент організацій і адміністрування), 073 Менеджмент(Менеджмент ЗЕД) /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1"/>
                <w:id w:val="-352191836"/>
              </w:sdtPr>
              <w:sdtContent>
                <w:r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Укл. </w:t>
                </w:r>
                <w:r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lastRenderedPageBreak/>
                  <w:t>О.В. Ткач, Л.В. Гринів, С.М. Мацола,  ДВНЗ «Прикарпатський національний університет імені Василя Стефаника», – Івано-Франківськ: −  2019 – 44 с.</w:t>
                </w:r>
              </w:sdtContent>
            </w:sdt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3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Підприємництво, торгівля та біржова діяльність (скорочений термін навчання)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103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11.03.2022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Стефінін В.В.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виробничої практики за першим (бакалаврським) рівнем вищої освіти галузі знань 07 “Управління і адміністрування” спеціальності 076 Підприємництво, торгівля та біржова діяльність / Уклад.: Н.І. Пилипів, С.М. Васильченко, О.І. Ємець, М.М. Мацола, В.В. Стефінін, Ю.І. Ціжма, І.Є. Боборикіна. – Івано- Франківськ: Видавництво ДВНЗ “Прикарпатський національний університет імені Василя Стефаника”, 2019. – 48 с.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C10865" w:rsidRPr="005019AC" w:rsidRDefault="00C10865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10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4.10.2021 – 10.12.2021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обліку і оподаткування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Максимів Ю.В.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з проходження науково-дослідної практики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[для студентів спеціальності 071 “Облік і оподаткування”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ОКР “магістр” денної та заочної форм навчання] / Укладачі: колектив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авторів. – Івано-Франківськ, 2016. – 31 с.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25.02.2022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обліку і оподаткування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Лещук Г.В.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для проходження виробничої практики студентів спеціальності 071 “Облік і оподаткування” освітнього рівня “магістр” (колектив авторів) / за ред. І.Ф. Баланюк, Н.І. Пилипів, В.М. Якубів. – Івано-Франківськ, 2016. – 26 с. 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13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28.02.2022 – 27.05.2022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обліку і оподаткування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Максимів Ю.В.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з проходження науково-дослідної практики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[для студентів спеціальності 071 “Облік і оподаткування”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ОКР “магістр” денної та заочної форм навчання] / Укладачі: колектив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авторів. – Івано-Франківськ, 2016. – 31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Облік і оподаткування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25.10.2021 – 19.11.2021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обліку і оподаткування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Савків У.С.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для проходження виробничої практики студентів спеціальності 071 “Облік і оподаткування” освітнього рівня “магістр” (колектив авторів) / за ред. І.Ф. Баланюк, Н.І. Пилипів, В.М. Якубів. – Івано-Франківськ, 2016. – 26 с. 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9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04.10.2021 – 03.12.2021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обліку і оподаткування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Максимів Ю.В.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з проходження науково-дослідної практики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[для студентів спеціальності 071 “Облік і оподаткування”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ОКР “магістр” денної та заочної форм навчання] / Укладачі: колектив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авторів. – Івано-Франківськ, 2016. – 31 с.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10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4.10.2021 – 10.12.2021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Ткачук І.Г.,  Дмитровська В.С., Мигович Т.М., Плець І.І.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щодо проходження науково-дослідної практики студентами ОР магістр спеціальності 072 «Фінанси, банківська справа та страхування». ДВНЗ «Прикарпатський національний університет імені Василя Стефаника». Івано-Франківськ, 2018. 43 с.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Схвалено Вченою радою економічного факультету (протокол № 7 від 19 квітня 2017 року).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Перезатверджено на засіданні кафедри фінансів (протокол №  1 від 31 серпня 2018 року).</w:t>
            </w:r>
          </w:p>
        </w:tc>
      </w:tr>
      <w:tr w:rsidR="00C10865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25.02.2022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Криховецька З.М., Цюпа О.П., Кропельницька С.О., Щур Р.І., Сус.Т.Й., Плець І.І. Методичні рекомендації до переддипломної практики для студентів ОР-магістр спеціальності „Фінанси, банківська справа і страхування”, 2018. – 58 с. 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Схвалені до друку Вченою радою економічного факультету (протокол  №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від 19.04.2017)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Перезатверджено на засіданні кафедри фінансів (протокол №  1 від 31 серпня 2018 року).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Фінанси, банківська справа та страхування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13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28.02.2022 – 27.05.2022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Ткачук І.Г.,  Дмитровська В.С., Мигович Т.М., Плець І.І.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щодо проходження науково-дослідної практики студентами ОР магістр спеціальності 072 «Фінанси, банківська справа та страхування». ДВНЗ «Прикарпатський національний університет імені Василя Стефаника». Івано-Франківськ, 2018. 43 с.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Схвалено Вченою радою економічного факультету (протокол № 7 від 19 квітня 2017 року).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Перезатверджено на засіданні кафедри фінансів (протокол №  1 від 31 серпня 2018 року).</w:t>
            </w:r>
          </w:p>
        </w:tc>
      </w:tr>
      <w:tr w:rsidR="00C10865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25.10.2021 – 19.11.2021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Криховецька З.М., Цюпа О.П., Кропельницька С.О., Щур Р.І., Сус.Т.Й., Плець І.І. Методичні рекомендації до переддипломної практики для студентів ОР-магістр спеціальності „Фінанси, банківська справа і страхування”, 2018. – 58 с. 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Схвалені до друку Вченою радою економічного факультету (протокол  № 7 від 19.04.2017)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Перезатверджено на засіданні кафедри фінансів (протокол №  1 від 31 серпня 2018 року).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9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04.10.2021 – 03.12.2021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Ткачук І.Г.,  Дмитровська В.С., Мигович Т.М., Плець І.І.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рекомендації щодо проходження науково-дослідної практики студентами ОР магістр спеціальності 072 «Фінанси, банківська справа та страхування». ДВНЗ «Прикарпатський національний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університет імені Василя Стефаника». Івано-Франківськ, 2018. 43 с.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Схвалено Вченою радою економічного факультету (протокол № 7 від 19 квітня 2017 року).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Перезатверджено на засіданні кафедри фінансів (протокол №  1 від 31 серпня 2018 року).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Економіка (економічна кібернетика)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11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4.10.2021 – 17.12.2021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Судук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науково-дослідної практики для магістрів спеціальності 051 Економіка: економічна кібернетика / Укладач: Дмитришин М.І. –  Івано-Франківськ: 2018. – 18 с.</w:t>
            </w:r>
          </w:p>
        </w:tc>
      </w:tr>
      <w:tr w:rsidR="00C10865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Економіка (економічна кібернетика)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25.02.2022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Судук Н.В.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до проходження виробничої практики для студентів спеціальності 051 Економіка / Укладач: Дмитришин М.І. –  Івано-Франківськ: 2018. – 16 с.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проходження всіх видів практик для студентів спеціальності 051 Економіка: економічна кібернетика/ Укладач: Дмитришин М.І. –  Івано-Франківськ: 2018. – 22 с.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Економіка (економічна кібернетика)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15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28.02.2022 – 10.06.2022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Судук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науково-дослідної практики для магістрів спеціальності 051 Економіка: економічна кібернетика / Укладач: Дмитришин М.І. –  Івано-Франківськ: 2018. – 18 с.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Економіка (економічна кібернетика)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25.10.2021 – 19.11.2021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Судук Н.В.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до проходження виробничої практики для студентів спеціальності 051 Економіка / Укладач: Дмитришин М.І. –  Івано-Франківськ: 2018. – 16 с.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проходження всіх видів практик для студентів спеціальності 051 Економіка: економічна кібернетика/ Укладач: Дмитришин М.І. –  Івано-Франківськ: 2018. – 22 с.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Економіка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(економічна кібернетика)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9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4.10.2021 –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Кафедра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Судук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Програма науково-дослідної практики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магістрів спеціальності 051 Економіка: економічна кібернетика / Укладач: Дмитришин М.І. –  Івано-Франківськ: 2018. – 18 с.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Маркетинг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11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4.10.2021 – 17.12.2021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Ціжма О.А.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 рішенням кафедри)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13523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"/>
                <w:id w:val="1168209224"/>
              </w:sdtPr>
              <w:sdtContent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 2019 – 34 с.</w:t>
                </w:r>
              </w:sdtContent>
            </w:sdt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25.02.2022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Ціжма О.А.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 рішенням кафедри)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13523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"/>
                <w:id w:val="-1690290452"/>
              </w:sdtPr>
              <w:sdtContent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 проходження переддипломної практики для студентів денної та заочної форм навчання зі спеціальності 075 «Маркетинг» / Укл. Копчак Ю.С., Романюк М.Д., Шурпа С.М. ДВНЗ «Прикарпатський національний університет імені Василя Стефаника», – Івано-Франківськ: − 2019 – 29 с.</w:t>
                </w:r>
              </w:sdtContent>
            </w:sdt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15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28.02.2022 – 10.06.2022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Ціжма О.А.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 рішенням кафедри)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13523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4"/>
                <w:id w:val="1323616288"/>
              </w:sdtPr>
              <w:sdtContent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 2019 – 34 с.</w:t>
                </w:r>
              </w:sdtContent>
            </w:sdt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25.10.2021 – 19.11.2021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Ціжма О.А.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 рішенням кафедри)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13523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5"/>
                <w:id w:val="-482854396"/>
              </w:sdtPr>
              <w:sdtContent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Робоча програма проходження переддипломної практики для  студентів денної та заочної  форм навчання зі спеціальності 075 «Маркетинг» / Укл. Копчак Ю.С., Романюк М.Д., Шурпа С.М. ДВНЗ </w:t>
                </w:r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lastRenderedPageBreak/>
                  <w:t>«Прикарпатський національний університет імені Василя Стефаника», – Івано-Франківськ: − 2019 – 29 с.</w:t>
                </w:r>
              </w:sdtContent>
            </w:sdt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Маркетинг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9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04.10.2021 – 03.12.2021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Ціжма О.А.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 рішенням кафедри)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13523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"/>
                <w:id w:val="-59481914"/>
              </w:sdtPr>
              <w:sdtContent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 2019 – 34 с.</w:t>
                </w:r>
              </w:sdtContent>
            </w:sdt>
          </w:p>
        </w:tc>
      </w:tr>
      <w:tr w:rsidR="00C10865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організацій та адміністрування)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11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4.10.2021 – 17.12.2021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Ціжма О.А.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 рішенням кафедри)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13523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1"/>
                <w:id w:val="-1249492698"/>
              </w:sdtPr>
              <w:sdtContent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C10865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організацій та адміністрування)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25.02.2022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Ціжма О.А.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 рішенням кафедри)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13523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2"/>
                <w:id w:val="-1679500341"/>
              </w:sdtPr>
              <w:sdtContent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проходження виробничої практики для студентів спеціальності 073 Менеджмент (Менеджмент організацій і адміністрування) освітнього рівня «магістр» / Укл. О.В. Ткач, Г.В. Михайлів,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організацій та адміністрування)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15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28.02.2022 – 10.06.2022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Ціжма О.А.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 рішенням кафедри)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13523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3"/>
                <w:id w:val="1621261950"/>
              </w:sdtPr>
              <w:sdtContent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</w:t>
                </w:r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lastRenderedPageBreak/>
                  <w:t>Маркетинг / Укл. М.Д. Романюк, О.В. 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C10865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 (менеджмент ЗЕД)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11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4.10.2021 – 17.12.2021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Ціжма О.А.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 рішенням кафедри)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13523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4"/>
                <w:id w:val="-14464265"/>
              </w:sdtPr>
              <w:sdtContent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C10865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25.02.2022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Ціжма О.А.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 рішенням кафедри)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13523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5"/>
                <w:id w:val="675701061"/>
              </w:sdtPr>
              <w:sdtContent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проходження виробничої практики для студентів спеціальності 073 Менеджмент (Менеджмент ЗЕД) освітнього рівня «магістр» / Укл. О.В. Ткач, Г.В. Михайлів, Г.В. Гринів, ДВНЗ «Прикарпатський національний університет імені Василя Стефаника», – Івано-Франківськ: − 2019 – 34 с..</w:t>
                </w:r>
              </w:sdtContent>
            </w:sdt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15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28.02.2022 – 10.06.2022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Ціжма О.А.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 рішенням кафедри)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13523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6"/>
                <w:id w:val="-431660309"/>
              </w:sdtPr>
              <w:sdtContent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C10865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організацій та адміністрування)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25.10.2021 – 19.11.2021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Ціжма О.А.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13523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7"/>
                <w:id w:val="889462227"/>
              </w:sdtPr>
              <w:sdtContent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Методичні рекомендації щодо проходження виробничої практики для студентів спеціальності 073 Менеджмент (Менеджмент організацій і адміністрування) освітнього рівня </w:t>
                </w:r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lastRenderedPageBreak/>
                  <w:t>«магістр» / Укл. О.В. Ткач, Г.В. Михайлів, ДВНЗ «Прикарпатський національний університет імені Василя Стефаника», – Івано-Франківськ: − 2019 – 29 с.</w:t>
                </w:r>
              </w:sdtContent>
            </w:sdt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 (менеджмент організацій та адміністрування)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9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04.10.2021 – 03.12.2021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Ціжма О.А.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13523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8"/>
                <w:id w:val="1733420217"/>
              </w:sdtPr>
              <w:sdtContent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C10865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25.10.2021 – 19.11.2021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Ціжма О.А.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 рішенням кафедри)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13523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9"/>
                <w:id w:val="-348562851"/>
              </w:sdtPr>
              <w:sdtContent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проходження виробничої практики для студентів спеціальності 073 Менеджмент (Менеджмент ЗЕД) освітнього рівня «магістр» / Укл. О.В. Ткач, Г.В. Михайлів, Г.В. Гринів, ДВНЗ «Прикарпатський національний університет імені Василя Стефаника», – Івано-Франківськ: − 2019 – 34 с..</w:t>
                </w:r>
              </w:sdtContent>
            </w:sdt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9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4.10.2021 – 03.12.2021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Ціжма О.А.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 рішенням кафедри)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13523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0"/>
                <w:id w:val="-433753436"/>
              </w:sdtPr>
              <w:sdtContent>
                <w:r w:rsidR="00C10865" w:rsidRPr="005019AC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Методичні рекомендації щодо проведення науково-дослідної практики магістрів за спеціальностями 073 Менеджмент (Менеджмент організацій і адміністрування), 073 Менеджмент(Менеджмент ЗЕД), 075 Маркетинг / Укл. М.Д. Романюк, О.В. Ткач, Л.В. Гринів, ДВНЗ «Прикарпатський національний університет імені Василя Стефаника», – Івано-Франківськ: − 2019 – 34 с.</w:t>
                </w:r>
              </w:sdtContent>
            </w:sdt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Економіка (прикладна економіка)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11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4.10.2021 – 17.12.2021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Стефінін В.В.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до проходження науково-дослідної практики для магістра галузі знань 05 «Соціальні та поведінкові науки» спеціальності 051 Економіка («Прикладна економіка»)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денної і заочної форми навчання / Уклад.: Н.І. Пилипів, Д.І. Шеленко, С.М. Васильченко, О.І. Ємець, М.М. Мацола, В.В. Стефінін, Ю.І. Ціжма. Івано-Франківськ: ДВНЗ «Прикарпатський національний університет імені Василя Стефаника», 2020.  28 с.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Економіка (прикладна економіка)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25.02.2022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Стефінін В.В.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виробничої практики за другим (магістерським) рівнем вищої освіти галузі знань 05 "Соціальні та поведінкові науки" спеціальності 051 Економіка (“Прикладна економіка”) / Уклад.: Н.І. Пилипів, С.М. Васильченко, О.І. Ємець, М.М. Мацола, В.В. Стефінін, Ю.І. Ціжма. – 2-ге вид., перероб. і доп. – Івано-Франківськ.: ЛІК, 2018. – 44 с.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Економіка (прикладна економіка)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15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28.02.2022 – 10.06.2022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Стефінін В.В.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науково-дослідної практики для магістра галузі знань 05 «Соціальні та поведінкові науки» спеціальності 051 Економіка («Прикладна економіка») денної і заочної форми навчання / Уклад.: Н.І. Пилипів, Д.І. Шеленко, С.М. Васильченко, О.І. Ємець, М.М. Мацола, В.В. Стефінін, Ю.І. Ціжма. Івано-Франківськ: ДВНЗ «Прикарпатський національний університет імені Василя Стефаника», 2020.  28 с.</w:t>
            </w:r>
          </w:p>
        </w:tc>
      </w:tr>
      <w:tr w:rsidR="00C10865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Економіка (прикладна економіка)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2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25.10.2021 – 19.11.2021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Стефінін В.В.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до проходження виробничої практики за другим (магістерським) рівнем вищої освіти галузі знань 05 "Соціальні та поведінкові науки" спеціальності 051 Економіка (“Прикладна економіка”) / Уклад.: Н.І. Пилипів, С.М. Васильченко, О.І. Ємець, М.М. Мацола, В.В. Стефінін, Ю.І. Ціжма. – 2-ге вид.,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перероб. і доп. – Івано-Франківськ.: ЛІК, 2018. – 44 с.</w:t>
            </w:r>
          </w:p>
        </w:tc>
      </w:tr>
      <w:tr w:rsidR="00C10865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lastRenderedPageBreak/>
              <w:t>Економіка (прикладна економіка)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2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9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04.10.2021-</w:t>
            </w:r>
          </w:p>
          <w:p w:rsidR="00C10865" w:rsidRPr="005019AC" w:rsidRDefault="00C10865" w:rsidP="003259EA">
            <w:pPr>
              <w:pStyle w:val="ab"/>
              <w:shd w:val="clear" w:color="auto" w:fill="FFFFFF"/>
              <w:spacing w:before="0" w:beforeAutospacing="0" w:after="0" w:afterAutospacing="0"/>
              <w:ind w:left="-2" w:hanging="2"/>
              <w:jc w:val="center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03.12.2021</w:t>
            </w:r>
            <w:r w:rsidRPr="005019AC">
              <w:rPr>
                <w:sz w:val="20"/>
                <w:szCs w:val="20"/>
              </w:rPr>
              <w:t> 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Стефінін В.В.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науково-дослідної практики для магістра галузі знань 05 «Соціальні та поведінкові науки» спеціальності 051 Економіка («Прикладна економіка») денної і заочної форми навчання / Уклад.: Н.І. Пилипів, Д.І. Шеленко, С.М. Васильченко, О.І. Ємець, М.М. Мацола, В.В. Стефінін, Ю.І. Ціжма. Івано-Франківськ: ДВНЗ «Прикарпатський національний університет імені Василя Стефаника», 2020.  28 с.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10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4.10.2021 – 10.12.2021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обліку і оподаткування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Максимів Ю.В.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з проходження науково-дослідної практики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[для студентів спеціальності 071 “Облік і оподаткування”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ОКР “магістр” денної та заочної форм навчання] / Укладачі: колектив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авторів. – Івано-Франківськ, 2016. – 31 с.</w:t>
            </w:r>
          </w:p>
        </w:tc>
      </w:tr>
      <w:tr w:rsidR="00C10865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1.02.2022 – 25.02.2022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обліку і оподаткування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Лещук Г.В.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для проходження виробничої практики студентів спеціальності 071 “Облік і оподаткування” освітнього рівня “магістр” (колектив авторів) / за ред. І.Ф. Баланюк, Н.І. Пилипів, В.М. Якубів. – Івано-Франківськ, 2016. – 26 с. 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13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28.02.2022 – 27.05.2022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обліку і оподаткування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Максимів Ю.В.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з проходження науково-дослідної практики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[для студентів спеціальності 071 “Облік і оподаткування”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ОКР “магістр” денної та заочної форм навчання] / Укладачі: колектив</w:t>
            </w:r>
          </w:p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авторів. – Івано-Франківськ, 2016. – 31 с.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25.10.2021 – 19.11.2021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обліку і оподаткування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Савків У.С.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для проходження виробничої практики студентів спеціальності 071 “Облік і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оподаткування” освітнього рівня “магістр” (колектив авторів) / за ред. І.Ф. Баланюк, Н.І. Пилипів, В.М. Якубів. – Івано-Франківськ, 2016. – 26 с. </w:t>
            </w:r>
          </w:p>
        </w:tc>
      </w:tr>
      <w:tr w:rsidR="00C10865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Облік і оподаткування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9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04.10.2021 – 03.12.2021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обліку і оподаткування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Максимів Ю.В.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вказівки з проходження науково-дослідної практики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[для студентів спеціальності 071 “Облік і оподаткування”</w:t>
            </w:r>
          </w:p>
          <w:p w:rsidR="00C10865" w:rsidRPr="005019AC" w:rsidRDefault="00C10865" w:rsidP="0032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ОКР “магістр” денної та заочної форм навчання] / Укладачі: колектив</w:t>
            </w:r>
            <w:r w:rsidR="009B428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авторів. – Івано-Франківськ, 2016. – 31 с.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C10865" w:rsidRPr="005019AC" w:rsidRDefault="00C10865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ПЕДАГОГІЧНИЙ ФАКУЛЬТЕТ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Напрям підготовки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(шифр),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 кафедри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Факультетський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керівник-методист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Навчально-методичні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 видання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(рік, автор)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C10865" w:rsidRPr="005019AC" w:rsidRDefault="00C10865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(НАВЧАЛЬНІ ПРАКТИКИ)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курс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(2сем),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 практика (польова)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10.05.2022-23.05.2022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педагогікипочатковоїосвіти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Сливка Л.В.,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канд. пед. наук, доцент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Кваша В., Пилявський Б., Подобівський С., Барабаш О. Навчально-польовий практикум Тернопіль: Мандрівець, 2005. 135с.</w:t>
            </w:r>
          </w:p>
        </w:tc>
      </w:tr>
      <w:tr w:rsidR="00C10865" w:rsidRPr="005019AC" w:rsidTr="00FD39BD">
        <w:trPr>
          <w:gridAfter w:val="7"/>
          <w:wAfter w:w="16324" w:type="dxa"/>
          <w:trHeight w:val="1061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курс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(2сем),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 практика (польова)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10.05.2022-23</w:t>
            </w:r>
            <w:bookmarkStart w:id="0" w:name="_GoBack"/>
            <w:bookmarkEnd w:id="0"/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педагогікипочатковоїосвіти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Сливка Л.В.,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канд. пед. наук, доцент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Кваша В., Пилявський Б., Подобівський С., Барабаш О. Навчально-польовий практикум Тернопіль: Мандрівець, 2005. 135с.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5019AC">
              <w:rPr>
                <w:b w:val="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 практика в групах дітей раннього і дошкільного віку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18.10-29.10.21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доц.Скоморовська І.А.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 методичні рекомендації(2020, СкоморовськаІ.А, Кирста Н.Р.)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C10865" w:rsidRPr="005019AC" w:rsidRDefault="00C10865" w:rsidP="003259EA">
            <w:pPr>
              <w:pStyle w:val="2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5019AC">
              <w:rPr>
                <w:b w:val="0"/>
                <w:bCs w:val="0"/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5019AC">
              <w:rPr>
                <w:b w:val="0"/>
                <w:sz w:val="20"/>
                <w:szCs w:val="20"/>
                <w:lang w:val="uk-UA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 практика (ознайомлювальна)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04.04 – 15.04.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викл. Захарасевич Н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 методичні рекомендації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231, Соціальна робота 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 практика в ЦСССДМ</w:t>
            </w:r>
          </w:p>
          <w:p w:rsidR="00C10865" w:rsidRPr="005019AC" w:rsidRDefault="00C10865" w:rsidP="003259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18.04-30.04.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2022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викл. Сабат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Н.І.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C10865" w:rsidRPr="005019AC" w:rsidRDefault="00C10865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lastRenderedPageBreak/>
              <w:t xml:space="preserve">ДЕННА/ЗАОЧНА ФОРМА НАВЧАННЯ 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(ВИРОБНИЧІ ПРАКТИКИ)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(7 сем),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денна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01.11.2021 –10.12 .2021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 І.Б. канд..педагогічних</w:t>
            </w:r>
            <w:r w:rsidR="009042AF" w:rsidRPr="00501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наук, доцент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Хімчук Л.І.</w:t>
            </w:r>
            <w:r w:rsidR="009042AF" w:rsidRPr="00501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канд. педагогічних наук, доцент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Педагогічна практика в початковій школі : посібник / за ред. О. Б. Будник. – Івано-Франківськ : ПП Бойчук А.Б., 2016. – 308 с. Авторський колектив: О. Б. Будник, Л. В. Ілійчук, Н. О. Матвеєва, Л. В. Сливка, О. П. Цюняк.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(7 сем),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заочна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01.11.2021 –10.12.2021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Копелюк С.В.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канд.. педагогічних .наук, доцент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Педагогічна практика в початковій школі : посібник / за ред. О. Б. Будник. – Івано-Франківськ : ПП Бойчук А.Б., 2016. – 308 с. Авторський колектив: О. Б. Будник, Л. В. Ілійчук, Н. О. Матвеєва, Л. В. Сливка, О. П. Цюняк.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ІІІ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курс (2 сем),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форма навчання)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Виробнича: науково-педагогічна (асистентська)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21.02.2022 –18.03 2022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Матвєєва Н.О.канд..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ІІІ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курс (2 сем),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форма навчання)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Виробнича: науково-педагогічна (асистентська)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21.02.2022 –18.03 2022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Матвєєва Н.О.канд..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ІІІ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(6 сем),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заочна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24.02.2022  – 23.03.2022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педагогікипочатковоїосвіти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Матвеєва Н.О., канд. пед.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Педагогічна практикав початковій школі :посібник / за ред. О. Б.Будник. – Івано-Франківськ : ПП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Бойчук А.Б., 2016. –308 с. Авторськийколектив: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О. Б. Будник, Л. В.Ілійчук, Н. О.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Матвеєва, Л. В.Сливка, О. П. Цюняк.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ІІІ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(6 сем),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Виробнича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28.03.2022-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22.04.2022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кафедра 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педагогікипочатковоїосвіти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Ілійчук Л.В.,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канд. пед.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Педагогічна практикав початковій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школі :посібник / за ред. О. Б.Будник. – Івано-Франківськ : ПП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Бойчук А.Б., 2016. –308 с. Авторськийколектив: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О. Б. Будник, Л. В.Ілійчук, Н. О.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Матвеєва, Л. В.Сливка, О. П. Цюняк.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012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5019AC">
              <w:rPr>
                <w:b w:val="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практика в групах дітей раннього віку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28.02. – 08.04.22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доц. Мацук Л. О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методичні рекомендації (2020, Лазарович Н.Б., Чупахіна С.В.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5019AC">
              <w:rPr>
                <w:b w:val="0"/>
                <w:sz w:val="20"/>
                <w:szCs w:val="20"/>
                <w:lang w:val="uk-UA"/>
              </w:rPr>
              <w:t>012</w:t>
            </w:r>
          </w:p>
          <w:p w:rsidR="00C10865" w:rsidRPr="005019AC" w:rsidRDefault="00C10865" w:rsidP="003259E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5019AC">
              <w:rPr>
                <w:b w:val="0"/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Виробнича практика в групах дітей раннього віку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01.02 – 28.02.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доц. Лазарович Н.Б.,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доц. Чупахіна С.В.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методичні рекомендації (2020, Лазарович Н.Б., Чупахіна С.В.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5019AC">
              <w:rPr>
                <w:b w:val="0"/>
                <w:sz w:val="20"/>
                <w:szCs w:val="20"/>
                <w:lang w:val="uk-UA"/>
              </w:rPr>
              <w:t>012</w:t>
            </w:r>
          </w:p>
          <w:p w:rsidR="00C10865" w:rsidRPr="005019AC" w:rsidRDefault="00C10865" w:rsidP="003259E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5019AC">
              <w:rPr>
                <w:b w:val="0"/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Виробнича практика в групах дітей дошкільного віку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21.02 – 01.04.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доц. Матішак М.В.,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доц. Кирста Н.Р.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методичні рекомендації (2020, Матішак М.В., Кирста Н.Р.)</w:t>
            </w:r>
          </w:p>
        </w:tc>
      </w:tr>
      <w:tr w:rsidR="00C10865" w:rsidRPr="005019AC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(волонтерська)практика </w:t>
            </w:r>
          </w:p>
          <w:p w:rsidR="00C10865" w:rsidRPr="005019AC" w:rsidRDefault="00C10865" w:rsidP="003259E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.04-1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.04 202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Дідух І. Я.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(2015, Дідух І. Я.)</w:t>
            </w:r>
          </w:p>
        </w:tc>
      </w:tr>
      <w:tr w:rsidR="00C10865" w:rsidRPr="005019AC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практика в літній період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.05.-2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проф. Ковбас Б. І.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(2015, Ковбас Б. І.)</w:t>
            </w:r>
          </w:p>
        </w:tc>
      </w:tr>
      <w:tr w:rsidR="00C10865" w:rsidRPr="005019AC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практика в закладах освіти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тиж.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07.02-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9.03.202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Лемко Г. І.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(2015, Лемко Г. І.)</w:t>
            </w:r>
          </w:p>
        </w:tc>
      </w:tr>
      <w:tr w:rsidR="00C10865" w:rsidRPr="005019AC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231, Соціальна робота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волонтерська практика</w:t>
            </w:r>
          </w:p>
          <w:p w:rsidR="00C10865" w:rsidRPr="005019AC" w:rsidRDefault="00C10865" w:rsidP="003259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11.04.-23.04.2022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Кулик І. В.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231, Соціальна робота 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в центрах соціальних служб</w:t>
            </w:r>
          </w:p>
          <w:p w:rsidR="00C10865" w:rsidRPr="005019AC" w:rsidRDefault="00C10865" w:rsidP="003259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11.10-23.10.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Кулик І. В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231, Соціальна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робота 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в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закладах обслуговування</w:t>
            </w:r>
          </w:p>
          <w:p w:rsidR="00C10865" w:rsidRPr="005019AC" w:rsidRDefault="00C10865" w:rsidP="003259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тиж.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16.05-28.05.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Соц. пед. та соц.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робота.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викл. Сабат. Н.І.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(2019)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231, Соціальна робота 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tabs>
                <w:tab w:val="left" w:pos="66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практика з фаху</w:t>
            </w:r>
          </w:p>
          <w:p w:rsidR="00C10865" w:rsidRPr="005019AC" w:rsidRDefault="00C10865" w:rsidP="003259EA">
            <w:pPr>
              <w:tabs>
                <w:tab w:val="left" w:pos="66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7 семестр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08.11-04.12.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ЗАОЧНА ФОРМА НАВЧАННЯ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доцЗозуляк-Случик Р. В.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C10865" w:rsidRPr="005019AC" w:rsidRDefault="00C10865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C10865" w:rsidRPr="005019AC" w:rsidRDefault="00C10865" w:rsidP="003259E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Магістр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(1 сем),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20.09.2021 –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Копелюк С.В.,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 психол.н., доцент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                 Педагогічна практика в початковій школі : посібник / за ред. О. Б. Будник. – Івано-Франківськ : ПП Бойчук А.Б., 2016. – 308 с. Авторський колектив: О. Б. Будник, Л. В. Ілійчук, Н. О. Матвеєва, Л  В. Сливка, О.</w:t>
            </w: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</w:t>
            </w: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Цюняк,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Магістр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(1 сем),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заочна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20.09.2021 –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Копелюк С.В.,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 психол.н., доцент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Педагогічна практика в початковій школі : посібник / за ред. О. Б. Будник. – Івано-Франківськ : ПП Бойчук А.Б., 2016. – 308 с. Авторський колектив: О. Б. Будник, Л. В. Ілійчук, Н. О. Матвеєва, Л. В. Сливка, О. П. Цюняк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Магістр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ІІ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  <w:t>(3сем),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денна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18.10.2021 –12.11.2021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Качмар О.В.,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Магістр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ІІ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(3сем),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заочна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Виробнича: науково-дослідна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18.10.2021 –12.11.2021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Качмар О.В.,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д.філософ.н., професор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Магістр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(1 сем),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денна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15.11.2021 –10.12.2021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Магістр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(1 сем),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заочна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15.11.2021 –10.12.2021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Магістр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(2сем),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денна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01.02.2022  –14.02.2022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Магістр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І курс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  <w:t>(2сем), заочна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01.02.2022  –14.02.2022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</w:t>
            </w: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Магістри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курс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(2 сем),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(асистентська)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28.02.2022-25.03.2022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педагогіки</w:t>
            </w:r>
            <w:r w:rsidR="000106A8"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початкової</w:t>
            </w:r>
            <w:r w:rsidR="000106A8"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освіти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Сливка Л.В., канд. пед. наук, доцент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Магістри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курс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(2 сем),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(асистентська)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28.02.2022-25.03.2022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педагогіки</w:t>
            </w:r>
            <w:r w:rsidR="009042AF"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початкової</w:t>
            </w:r>
            <w:r w:rsidR="009042AF"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освіти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Сливка Л.В.,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канд. пед. наук, доцент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Магістр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2сем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денна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Виробнича: науково-педагогічна (асистентська)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28.02.2022-25.03.2022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Магістр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2 сем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заочна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Виробнича: науково-педагогічна (асистентська)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28.02.2022-25.03.2022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Дошкільна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5019AC">
              <w:rPr>
                <w:b w:val="0"/>
                <w:sz w:val="20"/>
                <w:szCs w:val="20"/>
                <w:lang w:val="uk-UA"/>
              </w:rPr>
              <w:lastRenderedPageBreak/>
              <w:t>І-М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Виробнича 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практика в закладах дошкільної освіти (методична) 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1-26.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1.21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доц. Недільський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проф. Лисенко О.М.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Програма, методичні рекомендації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012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5019AC">
              <w:rPr>
                <w:b w:val="0"/>
                <w:sz w:val="20"/>
                <w:szCs w:val="20"/>
                <w:lang w:val="uk-UA"/>
              </w:rPr>
              <w:t>ІІ-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(виробнича)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-12.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1.21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проф.Лисенко Н.В.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проф. Потапчук Т.В.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 методичні рекомендації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5019AC">
              <w:rPr>
                <w:b w:val="0"/>
                <w:sz w:val="20"/>
                <w:szCs w:val="20"/>
                <w:lang w:val="uk-UA"/>
              </w:rPr>
              <w:t>І-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 (безвідривувіднавчання)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к.п.н., доц.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Кравець Н.С.,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к.п.н., доц.Марчій-Дмитраш Т.М.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 методичні рекомендації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pStyle w:val="2"/>
              <w:rPr>
                <w:b w:val="0"/>
                <w:color w:val="FF0000"/>
                <w:sz w:val="20"/>
                <w:szCs w:val="20"/>
                <w:lang w:val="uk-UA"/>
              </w:rPr>
            </w:pPr>
            <w:r w:rsidRPr="005019AC">
              <w:rPr>
                <w:b w:val="0"/>
                <w:sz w:val="20"/>
                <w:szCs w:val="20"/>
                <w:lang w:val="uk-UA"/>
              </w:rPr>
              <w:t>ІІ-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 (безвідривувіднавчання)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к.п.н., доц.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Кравець Н.С.,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к.п.н., доц.Марчій-Дмитраш Т.М.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 методичні рекомендації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5019AC">
              <w:rPr>
                <w:b w:val="0"/>
                <w:sz w:val="20"/>
                <w:szCs w:val="20"/>
                <w:lang w:val="uk-UA"/>
              </w:rPr>
              <w:t>012</w:t>
            </w:r>
          </w:p>
          <w:p w:rsidR="00C10865" w:rsidRPr="005019AC" w:rsidRDefault="00C10865" w:rsidP="003259E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5019AC">
              <w:rPr>
                <w:b w:val="0"/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І- 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Педагогічна практика в системі дошкільної освіти(виробнича)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21.03 – 29.04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проф.Лисенко Н.В.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 методичні рекомендації</w:t>
            </w:r>
          </w:p>
        </w:tc>
      </w:tr>
      <w:tr w:rsidR="00C10865" w:rsidRPr="005019AC" w:rsidTr="003F5777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5019AC">
              <w:rPr>
                <w:b w:val="0"/>
                <w:sz w:val="20"/>
                <w:szCs w:val="20"/>
                <w:lang w:val="uk-UA"/>
              </w:rPr>
              <w:t>012</w:t>
            </w:r>
          </w:p>
          <w:p w:rsidR="00C10865" w:rsidRPr="005019AC" w:rsidRDefault="00C10865" w:rsidP="003259E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5019AC">
              <w:rPr>
                <w:b w:val="0"/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І- 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 (без відривувіднавчання)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доц. Кравець Н.С.,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доц. Марчій-Дмитраш Т.М.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Програма, методичні рекомендації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011 Освітні, педагогічні науки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 педагогічна (виробничапрактика)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4тижнів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01.02.22 по 28.02.22р.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педагогіка та освітнього менеджменту ім. Б.Ступарика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з організації та проведення педагогічної практики для  студентів другого (магістерського) рівня. 2021р. Ковальчук В.М.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011 Освітні, педагогічні науки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 педагогічна (виробнича</w:t>
            </w:r>
            <w:r w:rsidR="00727A28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практика)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тижнів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11.10.по 05.11.22р.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педагогіка та освітнього менеджменту ім. Б.Ступарика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рекомендації з організації та проведення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педагогічної практики для  студентів другого (магістерського) рівня. 2021р. Ковальчук В.М.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 Освітні,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педагогічні науки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-1-2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Науково-дослідницька  практика 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15 кредитів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10 тижнів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1,2,3 семестри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педагогіка та освітнього менеджменту ім. Б.Ступарика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з організації та проведення педагогічної практики для  студентів другого (магістерського) рівня. 2021р. Ковальчук В.М.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практика за фахом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10 семестр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07.02-05.03.20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доц.Зозуляк-Случик Р. В.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(2015, Зозуляк-Случик Р. В.)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(асистентська) практика</w:t>
            </w:r>
          </w:p>
          <w:p w:rsidR="00C10865" w:rsidRPr="005019AC" w:rsidRDefault="00C10865" w:rsidP="003259E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і заочна ф/н)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11 семестр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4.10-30.1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доц.Сабат Н. В.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(2015, Сабат Н. В.)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1.М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 (без відриву від навчання)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8 тиж.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Протас О. Л.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.(2015)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 (без відриву від навчання)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</w:p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Протас  О. Л.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C10865" w:rsidRPr="005019AC" w:rsidRDefault="00C1086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(2015)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C10865" w:rsidRPr="005019AC" w:rsidRDefault="00C10865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ФАКУЛЬТЕТ ІНОЗЕМНИХ МОВ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Напрям підготовки (шифр), спеціальність</w:t>
            </w:r>
          </w:p>
        </w:tc>
        <w:tc>
          <w:tcPr>
            <w:tcW w:w="113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К-сть тижнів</w:t>
            </w:r>
          </w:p>
        </w:tc>
        <w:tc>
          <w:tcPr>
            <w:tcW w:w="1836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Кафедра, яка забезпечує організацію і проведення практик</w:t>
            </w:r>
          </w:p>
        </w:tc>
        <w:tc>
          <w:tcPr>
            <w:tcW w:w="1771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Факультетський керівник-методист</w:t>
            </w:r>
          </w:p>
        </w:tc>
        <w:tc>
          <w:tcPr>
            <w:tcW w:w="3694" w:type="dxa"/>
            <w:shd w:val="clear" w:color="auto" w:fill="auto"/>
          </w:tcPr>
          <w:p w:rsidR="00C10865" w:rsidRPr="005019AC" w:rsidRDefault="00C10865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Навчально-методичні матеріали, видання (рік, автор)</w:t>
            </w:r>
          </w:p>
        </w:tc>
      </w:tr>
      <w:tr w:rsidR="00C10865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C10865" w:rsidRPr="005019AC" w:rsidRDefault="00C10865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C10865" w:rsidRPr="005019AC" w:rsidRDefault="00C10865" w:rsidP="003259E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86529D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86529D" w:rsidRPr="005019AC" w:rsidRDefault="0086529D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035 «Філологія»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035.041 Германські мови та літератури (переклад включно), перша – англійська, ОР бакалавр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529D" w:rsidRPr="005019AC" w:rsidRDefault="0086529D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(5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6529D" w:rsidRPr="005019AC" w:rsidRDefault="0086529D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Навчальна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практика – лінгвістична/ перекладознавча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86529D" w:rsidRPr="005019AC" w:rsidRDefault="0086529D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86529D" w:rsidRPr="005019AC" w:rsidRDefault="0086529D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грудня - 10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грудня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6529D" w:rsidRPr="005019AC" w:rsidRDefault="0086529D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Кафедра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англійської 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86529D" w:rsidRPr="005019AC" w:rsidRDefault="0086529D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Іванотчак Н.І.,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6529D" w:rsidRPr="005019AC" w:rsidRDefault="0086529D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1.Іванотчак Н.І., Пилячик Н.Є. </w:t>
            </w:r>
            <w:r w:rsidRPr="0050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Методичнірекомендації донавчальної практики для студентів 3 курсу освітньоїпрограми«Англійськамова і література». Івано-Франківськ, 2021. (готується до друку)</w:t>
            </w:r>
          </w:p>
        </w:tc>
      </w:tr>
      <w:tr w:rsidR="0086529D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86529D" w:rsidRPr="005019AC" w:rsidRDefault="0086529D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035 «Філологія» 035.041 Германські мови та літератури (переклад включно), перша – англійська, ОР бакалавр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529D" w:rsidRPr="005019AC" w:rsidRDefault="0086529D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(7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6529D" w:rsidRPr="005019AC" w:rsidRDefault="0086529D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Навчальна практика – лінгвістична/ перекладознавча II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86529D" w:rsidRPr="005019AC" w:rsidRDefault="0086529D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86529D" w:rsidRPr="005019AC" w:rsidRDefault="0086529D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листопада 2021 року - 12 листопада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6529D" w:rsidRPr="005019AC" w:rsidRDefault="0086529D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86529D" w:rsidRPr="005019AC" w:rsidRDefault="0086529D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Пилячик Н.Є., 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6529D" w:rsidRPr="005019AC" w:rsidRDefault="0086529D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1.Іванотчак Н.І., Пилячик Н.Є. Методичнірекомендації донавчальної практики для студентів 4 курсу освітньоїпрограми «Англійськамова і література». Івано-Франківськ, 2021. (готується до друку)</w:t>
            </w:r>
          </w:p>
        </w:tc>
      </w:tr>
      <w:tr w:rsidR="00DD3528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D3528" w:rsidRPr="005019AC" w:rsidRDefault="00DD3528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 «Філологія» 035.043 Германськімови та літератури (переклад включно), перша – німецька, OP бакалавр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3528" w:rsidRPr="005019AC" w:rsidRDefault="00DD352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(5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DD3528" w:rsidRPr="005019AC" w:rsidRDefault="00DD352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Навчальна практика – лінгвістична/ перекладознавча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D3528" w:rsidRPr="005019AC" w:rsidRDefault="00DD352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DD3528" w:rsidRPr="005019AC" w:rsidRDefault="00DD352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грудня - 10 грудня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D3528" w:rsidRPr="005019AC" w:rsidRDefault="00DD352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DD3528" w:rsidRPr="005019AC" w:rsidRDefault="00DD3528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Ткачівська М.Р.,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DD3528" w:rsidRPr="005019AC" w:rsidRDefault="00DD3528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3528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D3528" w:rsidRPr="005019AC" w:rsidRDefault="00DD3528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 «Філологія» 035.043 Германськімови та літератури (переклад включно), перша – німецька, OP бакалавр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3528" w:rsidRPr="005019AC" w:rsidRDefault="00DD352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(7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DD3528" w:rsidRPr="005019AC" w:rsidRDefault="00DD352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Навчальна практика – лінгвістична/ перекладознавча II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D3528" w:rsidRPr="005019AC" w:rsidRDefault="00DD352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DD3528" w:rsidRPr="005019AC" w:rsidRDefault="00DD352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листопада 2021 року - 12 листопада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D3528" w:rsidRPr="005019AC" w:rsidRDefault="00DD3528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DD3528" w:rsidRPr="005019AC" w:rsidRDefault="00DD3528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Ткачівська М.Р.,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DD3528" w:rsidRPr="005019AC" w:rsidRDefault="00DD3528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BCE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901BCE" w:rsidRPr="005019AC" w:rsidRDefault="00901BCE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 «Філологія» 035.055 Романськімови та літератури (переклад включно), перша – французька, ОР - бакалавр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1BCE" w:rsidRPr="005019AC" w:rsidRDefault="00901BCE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(5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901BCE" w:rsidRPr="005019AC" w:rsidRDefault="00901BCE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Навчальна практика – лінгвістична/ перекладознавча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901BCE" w:rsidRPr="005019AC" w:rsidRDefault="00901BCE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901BCE" w:rsidRPr="005019AC" w:rsidRDefault="00901BCE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грудня - 10 грудня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01BCE" w:rsidRPr="005019AC" w:rsidRDefault="00901BCE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французькоїфілології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901BCE" w:rsidRPr="005019AC" w:rsidRDefault="00901BCE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Білас А.А., кандидат філологічних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901BCE" w:rsidRPr="005019AC" w:rsidRDefault="00901BCE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Білас А.А. Навчальна перекладацька практика: Методичні рекомендації для студентів (Спеціальність 035 Філологія. Спеціалізація 035.055 Романські мови і літератури (переклад включно), перша французька. Івано-Франківськ, 2019. 48 с.</w:t>
            </w:r>
          </w:p>
        </w:tc>
      </w:tr>
      <w:tr w:rsidR="00901BCE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901BCE" w:rsidRPr="005019AC" w:rsidRDefault="00901BCE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035 «Філологія» 035.055 Романськімови та літератури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(переклад включно), перша – французька, ОР - бакалавр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1BCE" w:rsidRPr="005019AC" w:rsidRDefault="00901BCE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(7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901BCE" w:rsidRPr="005019AC" w:rsidRDefault="00901BCE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Навчальна практика – лінгвістична/ перекладознавча II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901BCE" w:rsidRPr="005019AC" w:rsidRDefault="00901BCE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901BCE" w:rsidRPr="005019AC" w:rsidRDefault="00901BCE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листопада 2021 року - 12 листопада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01BCE" w:rsidRPr="005019AC" w:rsidRDefault="00901BCE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901BCE" w:rsidRPr="005019AC" w:rsidRDefault="00901BCE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Білас А.А.,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901BCE" w:rsidRPr="005019AC" w:rsidRDefault="00901BCE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Білас А.А. Навчальнаперекладацька практика: Методичнірекомендації для студентів (Спеціальність 035 Філологія. Спеціалізація 035.055 Романські мови і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літератури (переклад включно), перша французька. Івано-Франківськ, 2019. 48 с. Білас А. Travaillonsaveclapresse: навчальнийпосібник. Івано-Франківськ: Тіповіт, 2012. 283 с.</w:t>
            </w:r>
          </w:p>
        </w:tc>
      </w:tr>
      <w:tr w:rsidR="0085454B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014 «Середняосвіта» 014.02 Середняосвіта (Мова і література (англійська)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(5 сем)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грудня -17 грудня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англійськоїфілології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керівникидипломних (магістерських) робіт</w:t>
            </w:r>
          </w:p>
        </w:tc>
        <w:tc>
          <w:tcPr>
            <w:tcW w:w="3694" w:type="dxa"/>
            <w:shd w:val="clear" w:color="auto" w:fill="auto"/>
          </w:tcPr>
          <w:p w:rsidR="0085454B" w:rsidRPr="005019AC" w:rsidRDefault="0085454B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1.Harmer, J (2007) The Practice of English Language Teaching. Pearson Longman.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2.Richards, J.C. (2015) Key Issues in Language Teaching. Cambridge: Cambridge University Press.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3.Somogyi-Toth. Observation Tasks : A workbook for student teachers // The Teacher Training Journal. – Vol. 26.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N3. – 2012. – p.7.</w:t>
            </w:r>
          </w:p>
        </w:tc>
      </w:tr>
      <w:tr w:rsidR="0085454B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«Середняосвіта» 014.02 Середняосвіта (Мова і література (англійська)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(6 сем)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травня - 4 червня 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5454B" w:rsidRPr="005019AC" w:rsidRDefault="0085454B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англійськоїфілології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54B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«Середняосвіта» 014.02 Середняосвіта (Мова і література (англійська)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(7 сем)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грудня -17 грудня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5454B" w:rsidRPr="005019AC" w:rsidRDefault="0085454B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англійськоїфілології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bottom"/>
          </w:tcPr>
          <w:p w:rsidR="0085454B" w:rsidRPr="005019AC" w:rsidRDefault="0085454B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«Середняосвіта» 014.02 Середняосвіта (Мова і література (німецька)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(5 сем)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грудня -17 грудня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німецькоїфілології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Маруневич Б.М., кандидат педагогічних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Маруневич Б.М. Навчально-методичний посібник з курсу методики навчання основної іноземної мови(німецької) «SprachlernspielefurdenDeutschunterricht». Івано-Франківськ: Гостинець, 2006. – 40с.</w:t>
            </w: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«Середняосвіта» 014.02 Середняосвіта (Мова і література (німецька)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(6 сем)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травня - 4 червня 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німецькоїфілології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Маруневич Б.М., кандидат педагогічних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Маруневич Б.М. Навчально-методичний посібник з курсу методики навчання основної іноземної мови(німецької) «SprachlernspielefurdenDeutschunterricht». Івано-Франківськ: Гостинець, 2006. – 40с.</w:t>
            </w: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014 «Середняосвіта» 014.02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Середняосвіта (Мова і література (німецька)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(7 сем)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грудня -17 грудня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німецькоїфілології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Маруневич Б.М., кандидат педагогічних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Маруневич Б.М. Навчально-методичний посібник з курсу методики навчання основної іноземної мови(німецької)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«SprachlernspielefurdenDeutschunterricht». Івано-Франківськ: Гостинець, 2006. – 40с.</w:t>
            </w:r>
          </w:p>
        </w:tc>
      </w:tr>
      <w:tr w:rsidR="00031CA9" w:rsidRPr="005019AC" w:rsidTr="00F26C1A">
        <w:tc>
          <w:tcPr>
            <w:tcW w:w="15354" w:type="dxa"/>
            <w:gridSpan w:val="9"/>
            <w:shd w:val="clear" w:color="auto" w:fill="auto"/>
            <w:vAlign w:val="center"/>
          </w:tcPr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lastRenderedPageBreak/>
              <w:t xml:space="preserve">ДЕННА/ЗАОЧНА ФОРМА НАВЧАННЯ </w:t>
            </w:r>
          </w:p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(ВИРОБНИЧІ ПРАКТИКИ)</w:t>
            </w:r>
          </w:p>
        </w:tc>
        <w:tc>
          <w:tcPr>
            <w:tcW w:w="2332" w:type="dxa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 «Філологія» 035.041 Германські мови та літератури (переклад включно), перша – англійська, ОР бакалавр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лютого - 14 березня 2022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 «Філологія» 035.043 Германськімови та літератури (переклад включно), перша – німецька, OP бакалавр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лютого - 14 березня 2022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 «Філологія» 035.055 Романськімови та літератури (переклад включно), перша – французька, ОР - бакалавр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лютого - 14 березня 2022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Цюпа Л.В.,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старший викладач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Білас А.А. Цюпа Л.В.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Організаціявиробничої (педагогічної) практики студентів (Спеціалізація 035.055 Філологія. Романськімови і літератури (переклад включно), перша французька). Методичнийпосібник. Івано-Франківськ: Копі-НВ, 2018. 48 с.</w:t>
            </w: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«Середняосвіта» 014.02 Середняосвіта (Мова і література (англійська)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 сем)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лютого 2022 – 13 березня 2022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Романишин І.М.,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1.Телегіна Н.І., Михайлюк Л.В. Програма педагогічної практики з англійської мовистудентів романо-германського відділення Інституту філології / Телегіна Н.І., Михайлюк Л.В. – Івано-Франківськ. ПНУ, 2006. – 16 c.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Михайлюк Л.В., Гошилик В.Б. Songsinthe EFL classroom : навчально-методичний посібник / Михайлюк Л.В., Гошилик В.Б. – Івано-Франківськ, 2006. – 30 с. – [CD-ROM] (26 файлів у форматі mp3)</w:t>
            </w: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014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«Середняосвіта» 014.02 Середняосвіта (Мова і література (німецька)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 сем)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Виробнича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лютого 2022 –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 березня 2022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Кафедра німецької</w:t>
            </w:r>
            <w:r w:rsidR="004372B5"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Маруневич Б.М.,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Маруневич Б.М. Навчально-методичний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посібник з курсу методики навчання основної іноземної мови(німецької) «SprachlernspielefurdenDeutschunterricht». Івано-Франківськ: Гостинець, 2006. – 40с.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9B3A86">
        <w:tc>
          <w:tcPr>
            <w:tcW w:w="15354" w:type="dxa"/>
            <w:gridSpan w:val="9"/>
            <w:shd w:val="clear" w:color="auto" w:fill="auto"/>
            <w:vAlign w:val="center"/>
          </w:tcPr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  <w:tc>
          <w:tcPr>
            <w:tcW w:w="2332" w:type="dxa"/>
            <w:tcBorders>
              <w:top w:val="nil"/>
            </w:tcBorders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 «Філологія» 035.041 Германськімови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Науково-педагогічна І (асистентська ОІМ)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квітня - 29 квітня 2022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Бистров Я.В., доктор філологічних наук, професор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1.Мінцис Е.Є. Гошилик В.Б. Worldplayinthe EFL Classroom :навчально-методичнийпосібник. Івано-Франківськ. ПНУ, 2006. – 37 c.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2.Фіщук В.В. Веди урок іноземноюмовою : Книжка для вчителя / В.В. Фіщук, В.Г. Матвіїшин, С.П. Гандзюк. – Івано-Франківськ: видавецьТретяк І.Я., 2009. – 128 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 «Філологія» 035.041 Германськімови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Науково-дослідна І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жовтня - 8 жовтня 2021 року; 6 грудня - 10 грудня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 «Філологія» 035.041 Германськімови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Науково-педагогічна І (асистентська ОІМ)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квітня - 29 квітня 2022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Бистров Я.В., доктор філологічних наук, професор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1.Мінцис Е.Є. Гошилик В.Б. Worldplayinthe EFL Classroom :навчально-методичнийпосібник. Івано-Франківськ. ПНУ, 2006. – 37 c.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2.Фіщук В.В. Веди урок іноземноюмовою : Книжка для вчителя / В.В. Фіщук, В.Г. Матвіїшин, С.П. Гандзюк. – Івано-Франківськ: видавецьТретяк І.Я., 2009. – 128 с.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035 «Філологія» 035.041 Германськімови та літератури (переклад включно), перша – англійська, ОР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магістр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Науково-дослідна ІІ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березня 2022 - 1 квітня 2022 року; 16 травня 2022 року - 27 травня 2022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4372B5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31CA9"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ерівники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1CA9"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035 «Філологія» 035.041 Германськімови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(3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Науково-педагогічна ІІ (асистентська ДІМ)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жовтня - 5 листопада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Троценко О.Я., 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Тронь О.А., Гошилик В. Б. Speechesinthe EFL Classroom :навчально-методичнийпосібник / О.А. Тронь, В.Б. Гошилик. – Івано-Франківськ. ПНУ, 2006. – 74 c.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 «Філологія» 035.041 Германськімови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(3 сем)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Науково-дослідна ІІІ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вересня - 8 жовтня 2021 року; 15 листопада - 27 листопада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керівникидипломних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 «Філологія» 035.041 Германські 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 (3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Виробнича (перекладацька)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листопада - 19 листопада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Бистров Я.В., доктор філологічних наук, професор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Телегіна Н.І. Навчально-методичний</w:t>
            </w:r>
            <w:r w:rsidR="004372B5"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посібник з практики перекладу / Н.І. Телегіна. – Івано-Франківськ: ПНУ, 2014. – 72 с.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 «Філологія» 035.043 Германськімови та літератури (переклад включно), перша – німецька, OP магістр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Науково-дослідна І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жовтня -8 жовтня 2021 року; 6 грудня - 10 грудня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4372B5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31CA9"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ерівники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1CA9"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 «Філологія» 035.043 Германськімови та літератури (переклад включно), перша – німецька, OP магістр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Науково-педагогічна І (асистентська ОІМ)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квітня - 29 квітня 2022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Остапович О.Я.,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Фіщук В.В. Веди урок іноземноюмовою : Книжка для вчителя / В.В. Фіщук, В.Г. Матвіїшин, С.П. Гандзюк. – Івано-Франківськ: видавецьТретяк І.Я., 2009. -128 с.</w:t>
            </w: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035 «Філологія»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035.043 Германськімови та літератури (переклад включно), перша – німецька, OP магістр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Науково-дослідна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ІІ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березня 2022 -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квітня 2022 року; 16 травня 2022 року - 27 травня 2022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Кафедра німецької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керівникидиплом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035 «Філологія» 035.043 Германськімови та літератури (переклад включно), перша – німецька, OP магістр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(3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Науково-педагогічна ІІ (асистентська ДІМ)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жовтня - 5 листопада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Петришак Б.Я., асистент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1.Билиця Я.Т. Методичні рекомендації з педагогічної практики для студентів німецького відділення зі спеціальності «Німецька мова і література» / Я.Т. Билиця, М.М. Турчин, В.В.Турчин. – Івано-Франківськ: ПНУ, 2007. – 67 с.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2.Фіщук В.В. Веди урок іноземною мовою : Книжка для вчителя / В.В. Фіщук, В.Г. Матвіїшин, С.П. Гандзюк. – Івано-Франківськ: видавецьТретяк І.Я., 2009. -128 с.</w:t>
            </w: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 «Філологія» 035.043 Германськімови та літератури (переклад включно), перша – німецька, OP магістр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(3 сем)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Науково-дослідна ІІІ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вересня - 8 жовтня 2021 року; 15 листопада - 27 листопада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 «Філологія» 035.043 Германськімови та літератури (переклад включно), перша – німецька, OP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 (3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Виробнича (перекладацька)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листопада - 19 листопада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Липка С.І., 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Романськімови та 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Науково-дослідна І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жовтня -8 жовтня 2021 року; 6 грудня - 10 грудня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французькоїфілології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Романськімови та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Науково-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педагогічна І (асистентська ОІМ)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квітня - 29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квітня 2022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Цюпа Л. В.,старшийвикладач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Білас А.А. Цюпа Л.В.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Організація виробничої (педагогічної) практики студентів (Спеціалізація 035.055 Філологія. Романські мови і літератури (переклад включно), перша французька). Методичний посібник. Івано-Франківськ: Копі-НВ, 2018. 48 с.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Фіщук В.В. Веди урок іноземною мовою : Книжка для вчителя / В.В. Фіщук, В.Г. Матвіїшин, С.П. Гандзюк. – Івано-Франківськ: видавецьТретяк І.Я., 2009. – 128 с.</w:t>
            </w: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Романськімови та 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Науково-дослідна ІІ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березня 2022 - 1 квітня 2022 року; 16 травня 2022 року - 27 травня 2022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Романськімови та 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(3 сем.)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Науково-педагогічна ІІ (асистентська ДІМ)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жовтня - 5 листопада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Цюпа Л.В.,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старший викладач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Білас А.А. Цюпа Л.В.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Організація виробничої (педагогічної) практики студентів (Спеціалізація 035.055 Філологія. Романські мови і літератури(переклад включно), перша французька). Методичнийпосібник. Івано-Франківськ: Копі-НВ, 2018. 48 с.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Фіщук В.В. Веди урок іноземною мовою : Книжка для вчителя / В.В. Фіщук, В.Г. Матвіїшин, С.П. Гандзюк. – Івано-Франківськ: видавецьТретяк І.Я., 2009. – 128 с.</w:t>
            </w: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Романськімови та 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(3 сем)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Науково-дослідна ІІІ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вересня - 8 жовтня 2021 року; 15 листопада - 27 листопада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керівникидипломних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Романськімови та 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 (3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Виробнича (перекладацька)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листопада - 19 листопада 2021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Білас А. А., кандидат філологічних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Білас А.А. Навчальнаперекладацька практика: Методичні рекомендації для студентів (Спеціальність 035 Філологія. Спеціалізація 035.055 Романські мови і літератури (переклад включно), перша французька, Івано-Франківськ, 2019. 48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</w:t>
            </w:r>
          </w:p>
        </w:tc>
      </w:tr>
      <w:tr w:rsidR="00031CA9" w:rsidRPr="005019AC" w:rsidTr="00F26C1A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shd w:val="clear" w:color="auto" w:fill="auto"/>
            <w:vAlign w:val="bottom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МАТЕМАТИКИ ТА ІНФОРМАТИКИ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Напрям підготовки,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(шифр), спеціальність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Курс,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практики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К-сть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Кафедра, що забезпечує організацію та проведення практики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Факультетський (інститутський) керівник-методист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 програми, рік видання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111 Математика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31.01.2022-12.03.2022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алгебри і геометрії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Никифорчин О.Р.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113 Прикладна математика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31.01.2022-12.03.2022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диференціальних рівнянь і прикладної математики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Василишин П.Б.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014.04 Середня освіта (математика)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(педагогічна)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31.01.2022-12.03.2022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014.04 Середня освіта (математика)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(педагогічна)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31.01.2022-12.03.2022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014.09 Середня освіта (інформатика)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7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(педагогічна)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15.11.2021-24.12.2021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Дрінь Б.М.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014.09 Середня освіта (інформатика)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7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(педагогічна)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15.11.2021-24.12.2021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Дрінь Б.М.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014.09 Середня освіта (інформатика)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(педагогічна)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31.01.2022-12.03.2022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Дрінь Б.М.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014.09 Середня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освіта (інформатика)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Виробнича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(педагогічна)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Кафедра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доц. Дрінь Б.М.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 Інженерія програмного забезпечення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31.01.2022-12.03.2022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інформаційних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викл. Пікуляк М.В.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122 Комп᾽ютерні науки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14.03.2022-23.04.2022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комп᾽ютерних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Семаньків М.В.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122 Комп᾽ютерні науки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14.03.2022-23.04.2022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комп᾽ютерних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Іляш Ю.Ю.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126 Інформаційні системи та технології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31.01.2022-12.03.2022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комп᾽ютерних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Семаньків М.В.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126 Інформаційні системи та технології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31.01.2022-12.03.2022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комп᾽ютерних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Семаньків М.В.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113 Прикладна математика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1.11.2021-10.12.2021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диференціальних рівнянь і прикладної математики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Василишин П.Б.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014.04 Середня освіта (математика)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курс,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(науково-педагогічна)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31.01.2022-12.03.2022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014.04 Середня освіта (математика)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курс,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(науково-педагогічна)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31.01.2022-12.03.2022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математики та інформатики і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014.09 Середня освіта (інформатика)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(науково-педагогічна)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31.01.2022-12.03.2022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Дрінь Б.М.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014.09 Середня освіта (інформатика)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(науково-педагогічна)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31.01.2022-12.03.2022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Дрінь Б.М.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111 Математика (математика комп᾽ютерних технологій)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31.01.2022-12.03.2022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алгебри і геометрії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Никифорчин О.Р.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111 Математика (актуарна та фінансова математика)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31.01.2022-12.03.2022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математичного і функціонального аналізу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Соломко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121 Інженерія програмного забезпечення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31.01.2022-25.03.2022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інформаційних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викл. Пікуляк М.В.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121 Інженерія програмного забезпечення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31.01.2022-25.03.2022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інформаційних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викл. Пікуляк М.В.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122 Комп’ютерні науки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31.01.2022-12.03.2022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комп᾽ютерних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Ровінський В.А.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014.04 Середня освіта (математика)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014.04 Середня освіта (математика)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математики та інформатики і методики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навчання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014.09 Середня освіта (інформатика)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014.09 Середня освіта (інформатика)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111 Математика (математика комп᾽ю-терних технологій) 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алгебри і геометрії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111 Математика (актуарна та фінансова математика) 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математичного і функціонального аналізу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113 Прикладна математика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Протягом всього періоду навчання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диференціальних рівнянь і прикладної математики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121 Інженерія програмного забезпечення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інформаційних технологій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121 Інженерія програмного забезпечення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інформаційних технологій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122 Комп’ютерні науки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комп᾽ютерних наук та інформаційних систем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ФАКУЛЬТЕТ ПРИРОДНИЧИХ НАУК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Напрям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підготовки, (шифр)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К-ть тиж-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нів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Термін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Кафедра, яка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забезпечує організацію проведення практики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Факультетський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керівник-методист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Навчально-методичні матеріали,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видання, (рік, автор)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lastRenderedPageBreak/>
              <w:t xml:space="preserve">ДЕННА/ЗАОЧНА ФОРМА НАВЧАННЯ </w:t>
            </w:r>
          </w:p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201 Агрономія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Навчальна практика 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3 кредити  (2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42-43 тиждень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Лісового і аграрного менеджменту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Турак О.Д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навчальних і виробничих практик 201 Агрономія, (2019 р. Климчук М. М, Дмитрик П. М,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Турак О. Ю,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Григорів Я. Я.)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205 Лісове господарство 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Навчальна практика 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кредити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 тижні) 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42-43 тиждень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Лісового і аграрного менеджменту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Григорів Я.Я.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практик ОР Бакалавр Спеціальність 205 «Лісове господарство» ОР Магістр Спеціальність 205 «Лісове господарство»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(2019, Шпарик Ю.С., Вітер Р.М, Бродович Р.І.)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205 Лісове господарство (з.ф.н.)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кредити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42-43 тиждень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Лісового і аграрного менеджменту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Григорів Я.Я.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практик ОР Бакалавр Спеціальність 205 «Лісове господарство» ОР Магістр Спеціальність 205 «Лісове господарство»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(2019, Шпарик Ю.С., Вітер Р.М, Бродович Р.І.)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Бакалавр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102 - хімія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3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6 сем.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Лютий  (д.ф.н., з.ф.н.)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Хімії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доцент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Микитин І.М.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  <w:t>Методичні рекомендації до виробничої та навчальної практики, 2019р.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  <w:t>Наскрізна програма практик –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  <w:t>2018 р., Курта С.А., Микитин І.М., Хацевич О.М.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  <w:t>Робоча навчальна програма практики – 2019 р., Курта С.А., Микитин І.М., Хацевич О.М.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091 Біологія </w:t>
            </w: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 «Біологія та лабораторна діагностика»)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Навчальна практика з лабораторної діагностики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01.09-14.09.2021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к.б.н., доц. Долинко Н.П.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Наскрізна програма  практики для студентів спеціальності 091 Біологія. ОПП Лабораторна діагностика. 2019.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Методичні рекомендації до   навчальної та лабораторної практики. (2014, Воробель А.В., Долинко Н.П.)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091 Біологія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(Біологія та лабораторна діагностика)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Навчальна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ботаніко-зоологічна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lastRenderedPageBreak/>
              <w:t>3 кредити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01.06.2022-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15.06.2022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Кафедра біології та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Гнєзділова В.І.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Програми практик, наскрізні програми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практик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091 Біологія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(Біологія та лабораторна діагностика)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Навчальна ботаніко-зоологічна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3 кредити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14.06.2022-28.06.2022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Шпарик В.Ю.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091 Біологія (скорочений термін навчання)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3 кредити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14.06.2022-28.06.2022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Микитин Т.В.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014.05. Середня освіта Біологія та здоров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’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я людини)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Навчальна ботаніко-зоологічна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3 кредити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14.06.2022-28.06.2022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Лисюк І.Б.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014.05. Середня освіта Біологія та здоров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’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я людини)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Навчальна ботаніко-зоологічна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3 кредити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14.06.2022-28.06.2022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Шевчук С.Є.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101 Екологія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Навчальна загально-екологічна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3 кредити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01.06.2022-15.06.2022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Різничук Н.І.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101 Екологія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3 кредити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01.06.2022-15.06.2022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Черепанин Р.М.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 (освітня програма біохімія)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 з експериментальної  біології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30.0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-10.06.202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Біохімії та біотехно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асист. Юркевич І.С.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Робоча програма </w:t>
            </w:r>
          </w:p>
          <w:p w:rsidR="00031CA9" w:rsidRPr="005019AC" w:rsidRDefault="00031CA9" w:rsidP="00325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навчальної практики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 експериментальної біології (2019, доц. Лущак О.В., асист. Юркевич І.С.)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 (освітня програма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 з експериментальної  біології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30.0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-10.06.202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Біохімії та біотехно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Лущак О.В.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Робоча програма </w:t>
            </w:r>
          </w:p>
          <w:p w:rsidR="00031CA9" w:rsidRPr="005019AC" w:rsidRDefault="00031CA9" w:rsidP="00325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навчальної практики</w:t>
            </w:r>
          </w:p>
          <w:p w:rsidR="00031CA9" w:rsidRPr="005019AC" w:rsidRDefault="00031CA9" w:rsidP="00325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 експериментальної біології (2019, доц. Абр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ат О.Б., асист. Стамбульська У.Я.)</w:t>
            </w:r>
          </w:p>
        </w:tc>
      </w:tr>
      <w:tr w:rsidR="00031CA9" w:rsidRPr="005019AC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014.06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 кредити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(2 тижня)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VІ семестр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лютий 2022р.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07.02. – 18.02.2022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Луц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Практика (Інструктивно-методичні матеріали до проходження виробничої (педагогічної) практики студентами спеціальності 014.06 Середня освіта (Хімія) і 014.15 Середня освіта (Природничі науки)) / Луцась А.В., Тарас Т.М., Матківський М.П., Федорів Т.М. – Івано-Франківськ: Прикарп. нац.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ун-т ім. В. Стефаника, 2019. – 75с.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Робоча програма навчальної дисципліни «Навчальна практика» для студентів ІІІ курсу спеціалізації 014.06 Середня освіта (Хімія) / Луцась А.В. – 2019. – 11с.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Наскрізна програма практики для студентів денної і заочної форм навчання ОР «бакалавр» спеціалізації 014.06 Середня освіта (Хімія) / Луцась А.В. – 2019. – 23с.</w:t>
            </w:r>
          </w:p>
        </w:tc>
      </w:tr>
      <w:tr w:rsidR="00031CA9" w:rsidRPr="005019AC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014.06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(скорочений термін навчання)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 кредити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(2 тижня)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ІІ семестр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лютий 2022р.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07.02. – 18.02.2022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Луц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Практика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Інструктивно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методичніматеріалидопроходженнявиробничої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педагогічної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практикистудентамиспеціальності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014.06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Середняосвіта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Хімія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014.15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Середняосвіта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Природничінауки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)) /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ЛуцасьА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.,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ТарасТ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.,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МатківськийМ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.,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ФедорівТ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–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Івано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Франківськ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: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Прикарп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нац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ун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тім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Стефаника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, 2019. – 75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Робочапрограманавчальноїдисципліни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«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Виробнича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педагогічна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практика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»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длястудентівІ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V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курсуспеціалізації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014.06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Середняосвіта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Хімія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/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ЛуцасьА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 – 2019. – 17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Наскрізна програма  практики для студентів денної і заочної форм навчання ОР «бакалавр» спеціалізації 014.06 Середня освіта (Хімія), / Луцась А.В. – 2019. – 23с.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106 Географія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3(2)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val="en-US" w:bidi="uk-UA"/>
              </w:rPr>
              <w:t>2</w:t>
            </w: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7.09-</w:t>
            </w: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val="en-US" w:bidi="uk-UA"/>
              </w:rPr>
              <w:t>0</w:t>
            </w: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8.10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Доц. Гілецький Й.Р.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Програма практики (20)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014.07 Середня освіта (географія)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Навчальнапрактика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3(2)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27.09-08.10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Педагогіки ім. Б. Ступарика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Доц. Ковальчук В.М.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Програма практики (20)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106 Географія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3(2)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30.05-10.06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Доц. Сливка Р.Р.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Наскрізна програма практики (18)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014.07 Середня освіта (географія)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3(2)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30.05-10.06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Педагогіки ім. Б. Ступарика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Доц. Ковальчук В.М.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Наскрізна програма практики (18)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lastRenderedPageBreak/>
              <w:t>103 Науки про Землю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3(2)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30.05-10.06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Доц. Фоменко Н.В.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Наскрізна програма практики (18)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 xml:space="preserve"> ДЕННА/ЗАОЧНА ФОРМА НАВЧАННЯ </w:t>
            </w:r>
          </w:p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 Агрономія 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Виробнича практика 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кредитів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38-43 тиждень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Лісового і аграрного менеджменту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Турак О.Д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навчальних і виробничих практик 201 Агрономія, (2019 р. Климчук М. М, Дмитрик П. М,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Турак О. Ю,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Григорів Я. Я.)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 Агрономія 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 (ОР Магістр)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кредитів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37-40 тиждень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Лісового і аграрного менеджменту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Турак О.Д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навчальних і виробничих практик 201 Агрономія, (2019 р. Климчук М. М, Дмитрик П. М,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Турак О. Ю,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Григорів Я. Я.)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201 Агрономія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 (ОР Магістр)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кредитів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2-6 тиждень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Лісового і аграрного менеджменту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Турак О.Д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навчальних і виробничих практик 201 Агрономія, (2019 р. Климчук М. М, Дмитрик П. М,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Турак О. Ю,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Григорів Я. Я.)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205 Лісове господарство 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Виробнича практика 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6 кредитів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35-38 тиждень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Лісового і аграрного менеджменту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Григорів Я.Я.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практик ОР Бакалавр Спеціальність 205 «Лісове господарство» ОР Магістр Спеціальність 205 «Лісове господарство»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(2019, Шпарик Ю.С., Вітер Р.М, Бродович Р.І.)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205 Лісове господарство (з.ф.н.)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6 кредитів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35-38 тиждень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Лісового і аграрного менеджменту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Коляджин І.Ф.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практик ОР Бакалавр Спеціальність 205 «Лісове господарство» ОР Магістр Спеціальність 205 «Лісове господарство»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(2019, Шпарик Ю.С., Вітер Р.М, Бродович Р.І.)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205 Лісове господарство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кредити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35-36 тиждень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Лісового і аграрного менеджменту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Дмитрик П.М.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практик ОР Бакалавр Спеціальність 205 «Лісове господарство» ОР Магістр Спеціальність 205 «Лісове господарство»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(2019, Шпарик Ю.С., Вітер Р.М, Бродович Р.І.)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205 Лісове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господарство (з.ф.н.)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Виробнича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 кредити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35-36 тиждень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Лісового і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аграрного менеджменту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Коляджин І.Ф.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Наскрізна програма практик ОР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Бакалавр Спеціальність 205 «Лісове господарство» ОР Магістр Спеціальність 205 «Лісове господарство»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(2019, Шпарик Ю.С., Вітер Р.М, Бродович Р.І.)</w:t>
            </w:r>
          </w:p>
        </w:tc>
      </w:tr>
      <w:tr w:rsidR="00031CA9" w:rsidRPr="005019AC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lastRenderedPageBreak/>
              <w:t>Бакалавр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102 - хімія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uk-UA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Виробнича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bidi="uk-UA"/>
              </w:rPr>
              <w:t>9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bidi="uk-UA"/>
              </w:rPr>
              <w:t xml:space="preserve">(6) 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uk-UA"/>
              </w:rPr>
              <w:t>8 сем.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 xml:space="preserve">Лютий, березень 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(д.ф.н., з.ф.н.)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Хімії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Доцент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Микитин І.М.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  <w:t>Наскрізна програма практик-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  <w:t>2018 р., Курта С.А., Микитин І.М., Хацевич О.М.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  <w:t>Робоча навчальна програма практики – 2019 р., Курта С.А., Микитин І.М., Хацевич О.М.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Магістр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102  - хімія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Виробнича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3 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2 сем.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 xml:space="preserve">Лютий 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(І курс) (д.ф.н.)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Хімії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Доцент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Микитин І.М.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  <w:t>Наскрізна програма практик-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  <w:t>2018 р., Курта С.А., Микитин І.М., Хацевич О.М.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  <w:t>Робоча  програма практики – виробничої, 2020 р., Курта С.А., Микитин І.М., Хацевич О.М.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Магістр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102  - хімія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Виробнича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9 (6)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3 сем.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Жовтень - Листопад (ІІ курс)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(д.ф.н.)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Хімії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Доцент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Микитин І.М.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  <w:t>Наскрізна програма практик-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  <w:t>2018 р., Курта С.А., Микитин І.М., Хацевич О.М.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  <w:t>Робоча  програма практики – виробничої,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uk-UA"/>
              </w:rPr>
              <w:t>2020 р., Курта С.А., Микитин І.М., Хацевич О.М.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091 Біологія (ОП «Лабораторна діагностика»)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ІІІ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(с.т.н.)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31.01-25.02.2022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к.м.н., доц. Івасюк І.Й.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1. Наскрізна програма  практики для студентів спеціальності 091 Біологія. ОПП Лабораторна діагностика. 2019.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2. Методичні рекомендації для виробничої практики. (2018, Івасюк І.Й, Глодан О.Я.)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091 Біологія (ОП «Лабораторна діагностика біологічних систем»)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.02-1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.03.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22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к.м.н., доц. Івасюк І.Й.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1. Наскрізна програма  практики для студентів спеціальності 091 Біологія. ОПП Лабораторна діагностика. 2019.</w:t>
            </w:r>
          </w:p>
          <w:p w:rsidR="00031CA9" w:rsidRPr="005019AC" w:rsidRDefault="00031CA9" w:rsidP="003259EA">
            <w:pPr>
              <w:tabs>
                <w:tab w:val="left" w:pos="182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2. Методичні рекомендації для виробничої практики. (2018, Івасюк І.Й, Глодан О.Я.)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091 Біологія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(Біологія та лабораторна діагностика)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16.05.2022-10.06.2022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Заморока А.М.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091 Біологія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9 кредитів (6 тижнів)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08.02.2022-19.03.2022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Шевчук С.Є.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091 Біологія (скорочений термін навчання)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01.02.2022-28.02.2022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Микитин Т.В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014.05. Середня освіта Біологія та здоров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’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я людини)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(педагогічна) практика в закладах середньої освіти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15.02.2022-12.03.2022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Шевчук С.Є.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014.05. Середня освіта Біологія та здоров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’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я людини)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9 кредитів (6 тижнів)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8.02.2022-19.03.2022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Шевчук С.Є.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101 Екологія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17.05.2022-11.06.2022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Різничук Н.І.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101 Екологія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І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08.02.2022-05.03.2022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Шевчук С.Є.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 (освітня програма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25.02.2022-11.03.2022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Біохімії та біотехно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Байляк М.М.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Робоча програма </w:t>
            </w:r>
          </w:p>
          <w:p w:rsidR="00031CA9" w:rsidRPr="005019AC" w:rsidRDefault="00031CA9" w:rsidP="003259E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виробничої практики (2019, доц. Байляк М.М.)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 (освітня програма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9(6)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25.02.2022-25.03.2022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біохімії та біотехнології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Байляк М.М.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Робоча програма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виробничої практики (2019, доц. Байляк М.М.)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014.06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 кредитів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(6 тижнів)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VIII семестр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лютий – березень 2022р.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07.02. – 18.03.2022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Луц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Практика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Інструктивно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методичніматеріалидопроходженнявиробничої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педагогічної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практикистудентамиспеціальності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014.06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Середняосвіта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Хімія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014.15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Середняосвіта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Природничінауки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)) /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ЛуцасьА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.,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ТарасТ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.,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МатківськийМ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.,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ФедорівТ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–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Івано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Франківськ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: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Прикарп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нац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ун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тім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Стефаника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, 2019. – 75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Робочапрограманавчальноїдисципліни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«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Виробнича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педагогічна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практика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»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длястудентівІ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V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курсуспеціалізації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014.06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Середняосвіта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Хімія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/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ЛуцасьА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 – 2019. – 17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Наскрізнапрограмапрактикидлястуденті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lastRenderedPageBreak/>
              <w:t>вденноїізаочноїформнавчанняОР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«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бакалавр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»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спеціалізації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014.06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Середняосвіта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Хімія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/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ЛуцасьА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 – 2019. – 23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014.06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(скорочений термін навчання)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 кредитів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(6 тижнів)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ІV семестр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січень – лютий 2022р.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17.01. – 25.02.2022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Луц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Практика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Інструктивно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методичніматеріалидопроходженнявиробничої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педагогічної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практикистудентамиспеціальності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014.06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Середняосвіта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Хімія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014.15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Середняосвіта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Природничінауки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)) /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ЛуцасьА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.,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ТарасТ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.,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МатківськийМ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.,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ФедорівТ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–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Івано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Франківськ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: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Прикарп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нац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ун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тім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Стефаника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, 2019. – 75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Робоча</w:t>
            </w:r>
            <w:r w:rsidR="002F0911"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="002F0911"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программа</w:t>
            </w:r>
            <w:r w:rsidR="002F0911"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навчальної</w:t>
            </w:r>
            <w:r w:rsidR="002F0911"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дисципліни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«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Виробнича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педагогічна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практика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»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длястудентівІ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V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курсу</w:t>
            </w:r>
            <w:r w:rsidR="002F0911"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спеціалізації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014.06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Середня</w:t>
            </w:r>
            <w:r w:rsidR="002F0911"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освіта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Хімія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/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ЛуцасьА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 – 2019. – 17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Наскрізна програма  практики для студентів денної і заочної форм навчання ОР «бакалавр» спеціалізації 014.06 Середня освіта (Хімія), / Луцась А.В. – 2019. – 23с.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014.07 Середня освіта (географія)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9(6)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3</w:t>
            </w: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uk-UA"/>
              </w:rPr>
              <w:t>1.</w:t>
            </w: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01-11.03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Викл. Закутинська І.І.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Методичні вказівки до організації та проведення виробничої цільової педагогічної практики в школі.(2021, Закутинська І.І.)</w:t>
            </w:r>
          </w:p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Наскрізна програма практики (18)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106 Географія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bidi="uk-UA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12(8)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3</w:t>
            </w: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uk-UA"/>
              </w:rPr>
              <w:t>1.</w:t>
            </w: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01-25.03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Викл. ЧервінськийА.І.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Наскрізна програма практики (18)</w:t>
            </w:r>
          </w:p>
        </w:tc>
      </w:tr>
      <w:tr w:rsidR="00031CA9" w:rsidRPr="005019AC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103 Науки про Землю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12(8)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3</w:t>
            </w: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uk-UA"/>
              </w:rPr>
              <w:t>1.</w:t>
            </w: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01-25.03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Доц. Фоменко Н.В.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Наскрізна програма практики (18)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(ВИРОБНИЧІ, НАУКОВО-ДОСЛІДНІ ПРАКТИКИ) (магістри)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205 Лісове господарство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 (ОР Магістр)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Виробнича практика  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9 кридитів (6 тижнів)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33-38 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Лісового і аграрного менеджменту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Олійник В.С.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Наскрізна програма практик ОР Бакалавр Спеціальність 205 «Лісове господарство» ОР Магістр Спеціальність 205 «Лісове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господарство»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(2019, Шпарик Ю.С., Вітер Р.М, Бродович Р.І.)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205 Лісове господарство (з.ф.н.)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 (ОР Магістр)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Виробнича практика  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9 кридитів (6 тижнів)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33-38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Лісового і аграрного менеджменту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Олійник В.С.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практик ОР Бакалавр Спеціальність 205 «Лісове господарство» ОР Магістр Спеціальність 205 «Лісове господарство»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(2019, Шпарик Ю.С., Вітер Р.М, Бродович Р.І.)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205 Лісове господарство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 (ОР Магістр)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Виробнича практика  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кредити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2-3 тиждень 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Лісового і аграрного менеджменту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Олійник В.С.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практик ОР Бакалавр Спеціальність 205 «Лісове господарство» ОР Магістр Спеціальність 205 «Лісове господарство»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(2019, Шпарик Ю.С., Вітер Р.М, Бродович Р.І.)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205 Лісове господарство (з.ф.н.)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 (ОР Магістр)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Виробнича практика  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кредити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2-3 тиждень 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Лісового і аграрного менеджменту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Олійник В.С.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практик ОР Бакалавр Спеціальність 205 «Лісове господарство» ОР Магістр Спеціальність 205 «Лісове господарство»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(2019, Шпарик Ю.С., Вітер Р.М, Бродович Р.І.)</w:t>
            </w:r>
          </w:p>
        </w:tc>
      </w:tr>
      <w:tr w:rsidR="00031CA9" w:rsidRPr="005019AC" w:rsidTr="000C66BE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091 Біологія (ОП «Лабораторна діагностика»)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25.10-19.11.2021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к.б.н., доц. Долинко Н.П.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1. Наскрізна програма  практики для студентів спеціальності 091 Біологія. ОПП Лабораторна діагностика. 2019.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2. Методичні рекомендації для виробничої практики. (2018, Івасюк І.Й, Глодан О.Я.)</w:t>
            </w:r>
          </w:p>
        </w:tc>
      </w:tr>
      <w:tr w:rsidR="00031CA9" w:rsidRPr="005019AC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091 Біологія (ОП «Лабораторна діагностика»)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впродовж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091 Біологія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(лабораторна діагностика біологічних систем)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ОР «Магістр»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практика за фахом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 семестр:12 кредитів (4 тижні); 2 семестр: 12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1 семестр: 16.11.2021-11.12.2021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 семестр: 08.02.2022-05.03.2022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Волчовська-Козак О.Є.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014.05. Середня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освіта Біологія та здоров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’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я людини)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I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«Магістр»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Виробнича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практика за фахом (педагогічна)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семестр:6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кредитів (4 тижні); 2 семестр: 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lastRenderedPageBreak/>
              <w:t xml:space="preserve">1 семестр: </w:t>
            </w: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lastRenderedPageBreak/>
              <w:t>16.11.2021-11.12.2021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2 семестр: 16.02.2022-12.03.2022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Кафедра біології та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Шевчук С.Є.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Програми практик, наскрізні програми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практик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101 Екологія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ОР «Магістр»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01.02.2022-26.02.2022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Різничук Н.І.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101 Екологія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ІОР «Магістр»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01.11.2022-26.11.2022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Шевчук С.Є.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(ОП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5 (1 рік навчання)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1.09.2021-10.12.2021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26.02.2022- 03.06.2022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Біохімії та біотехно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Лущак В.І.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 практики (науково-дослідна практика)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(2014, проф. Лущак В.І., доц. Байляк М.М., викл. Абрат О.Б.)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(ОП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5 (1 рік навчання)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17.01.-11.02.2022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Біохімії та біотехно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оц.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Лущак О.В.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Положення і програма проведення виробничої практики (2011, проф. Лущак В.І., доц. Гусак В.В.)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 091 Біологія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(ОП Біохімія)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 (2 рік навчання)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25.10-19.11.2021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Біохімії та біотехно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Лущак В.І.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Положення і програма проведення виробничої практики (2011, проф. Лущак В.І., доц. Гусак В.В.)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 091 Біологія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(ОП Біохімія)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 (2 рік навчання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1.09.2021-22.10.2021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Біохімії та біотехно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Лущак В.І.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 практики (науково-дослідна практика)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(2014, проф. Лущак В.І., доц. Байляк М.М., викл. Абрат О.Б.)</w:t>
            </w:r>
          </w:p>
        </w:tc>
      </w:tr>
      <w:tr w:rsidR="00031CA9" w:rsidRPr="005019AC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014.15 Середня освіта (природничі науки)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 кредитів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(4 тижня)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ІІ семестр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лютий 2022р.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01.02. – 28.02.2022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Луц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Практика (Інструктивно-методичні матеріали до проходження виробничої (педагогічної) практики студентами спеціальності 014.06 Середня освіта (Хімія) і 014.15 Середня освіта (Природничі науки)) / Луцась А.В., Тарас Т.М., Матківський М.П., Федорів Т.М. – Івано-Франківськ: Прикарп. нац. ун-т ім. В. Стефаника, 2019. – 75с.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Робоча програма навчальної дисципліни «Виробнича (педагогічна) практика»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студентів І курсу спеціалізації 014.15 Середня освіта (Природничі науки) / Луцась А.В. – 2019. – 17с.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Наскрізна програма  практики для студентів денної і заочної форм навчання ОР «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магістр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» спеціалізації 014.15 Середня освіта (Природничі науки), / Луцась А.В. – 2019. – 23с.</w:t>
            </w:r>
          </w:p>
        </w:tc>
      </w:tr>
      <w:tr w:rsidR="00031CA9" w:rsidRPr="005019AC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014.15 Середня освіта (природничі науки)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 кредитів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(4 тижня)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ІІІ семестр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листопад 2021р.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01.11. – 26.11.2021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Луц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Практика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Інструктивно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методичні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допроходження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виробничої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педагогічної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практики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студентами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спеціальності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014.06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Середняосвіта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Хімія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014.15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Середня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освіта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Природничі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науки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)) /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Луцась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.,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ТарасТ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.,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МатківськийМ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.,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ФедорівТ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–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Івано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Франківськ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: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Прикарп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нац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ун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тім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Стефаника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, 2019. – 75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Робоча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программа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навчальної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дисципліни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«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Виробнича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педагогічна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практика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»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для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студентів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курсу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спеціалізації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014.15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Середня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освіта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Природничі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науки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/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ЛуцасьА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 – 2019. – 17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Наскрізна програма  практики для студентів денної і заочної форм навчання ОР «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магістр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» спеціалізації 014.15 Середня освіта (Природничі науки) / Луцась А.В. – 2019. – 23с.</w:t>
            </w:r>
          </w:p>
        </w:tc>
      </w:tr>
      <w:tr w:rsidR="00031CA9" w:rsidRPr="005019AC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014.15 Середня освіта (природничі науки)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 кредитів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(6 тижнів)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І семестр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Луц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Практика (Інструктивно-методичні матеріали до проходження виробничої (педагогічної) практики студентами спеціальності 014.06 Середня освіта (Хімія) і 014.15 Середня освіта (Природничі науки)) / Луцась А.В., Тарас Т.М., Матківський М.П., Федорів Т.М. – Івано-Франківськ: Прикарп. нац. ун-т ім. В. Стефаника, 2019. – 75с.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Робоча програма навчальної дисципліни «Виробнича (педагогічна) практика» для студентів І курсу спеціалізації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014.15 Середня освіта (Природничі науки) / Луцась А.В. – 2019. – 17с.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Наскрізна програма  практики для студентів денної і заочної форм навчання ОР «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магістр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» спеціалізації 014.15 Середня освіта (Природничі науки), / Луцась А.В. – 2019. – 23с.</w:t>
            </w:r>
          </w:p>
        </w:tc>
      </w:tr>
      <w:tr w:rsidR="00031CA9" w:rsidRPr="005019AC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014.15 Середня освіта (природничі науки)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 кредитів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(6 тижнів)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ІІ семестр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Луц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Практика (Інструктивно-методичні матеріали до проходження виробничої (педагогічної) практики студентами спеціальності 014.06 Середня освіта (Хімія) і 014.15 Середня освіта (Природничі науки)) / Луцась А.В., Тарас Т.М., Матківський М.П., Федорів Т.М. – Івано-Франківськ: Прикарп. нац. ун-т ім. В. Стефаника, 2019. – 75с.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Робоча програма навчальної дисципліни «Виробнича (педагогічна) практика» для студентів І курсу спеціалізації 014.15 Середня освіта (Природничі науки) / Луцась А.В. – 2019. – 17с.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Наскрізна програма  практики для студентів денної і заочної форм навчання ОР «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магістр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» спеціалізації 014.15 Середня освіта (Природничі науки), / Луцась А.В. – 2019. – 23с.</w:t>
            </w:r>
          </w:p>
        </w:tc>
      </w:tr>
      <w:tr w:rsidR="00031CA9" w:rsidRPr="005019AC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014.15 Середня освіта (природничі науки)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 кредитів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(6 тижнів)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ІІІ семестр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Луц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Практика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Інструктивно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методичні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до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проходження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виробничої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педагогічної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практики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студентами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спеціальності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014.06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Середня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освіта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Хімія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014.15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Середня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освіта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Природничі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науки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)) /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ЛуцасьА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.,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ТарасТ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.,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МатківськийМ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.,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ФедорівТ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–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Івано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Франківськ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: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Прикарп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нац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ун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-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тім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Стефаника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, 2019. – 75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Робоча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программа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навчальної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дисципліни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«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Виробнича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педагогічна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практика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»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для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студентів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ІІ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курсу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спеціалізації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014.15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Середня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освіта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(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Природничі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науки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) /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ЛуцасьА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>.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– 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lastRenderedPageBreak/>
              <w:t>2019. – 17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de-DE" w:eastAsia="ru-RU"/>
              </w:rPr>
              <w:t xml:space="preserve">. </w:t>
            </w:r>
          </w:p>
          <w:p w:rsidR="00031CA9" w:rsidRPr="005019AC" w:rsidRDefault="00031CA9" w:rsidP="003259EA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Наскрізна програма  практики для студентів денної і заочної форм навчання ОР «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магістр</w:t>
            </w:r>
            <w:r w:rsidRPr="005019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» спеціалізації 014.15 Середня освіта (Природничі науки), / Луцась А.В. – 2019. – 23с.</w:t>
            </w:r>
          </w:p>
        </w:tc>
      </w:tr>
      <w:tr w:rsidR="00031CA9" w:rsidRPr="005019AC" w:rsidTr="00DD3528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lastRenderedPageBreak/>
              <w:t>106 Географія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1-М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6(4)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01.02-26.02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Доц. Бєлова Н.В.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widowControl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</w:pPr>
            <w:r w:rsidRPr="005019A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uk-UA"/>
              </w:rPr>
              <w:t>Програма практики (20)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ФАКУЛЬТЕТ ФІЛОЛОГІЇ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Напрями підготовки, (шифр),</w:t>
            </w:r>
          </w:p>
          <w:p w:rsidR="00031CA9" w:rsidRPr="005019AC" w:rsidRDefault="00031CA9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практики                                     </w:t>
            </w:r>
          </w:p>
        </w:tc>
        <w:tc>
          <w:tcPr>
            <w:tcW w:w="1230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 тижнів</w:t>
            </w:r>
          </w:p>
        </w:tc>
        <w:tc>
          <w:tcPr>
            <w:tcW w:w="1836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Кафедра, яка забезпечує організацію і проведення практик</w:t>
            </w:r>
          </w:p>
        </w:tc>
        <w:tc>
          <w:tcPr>
            <w:tcW w:w="1771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Факультетський 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керівник-методист</w:t>
            </w:r>
          </w:p>
        </w:tc>
        <w:tc>
          <w:tcPr>
            <w:tcW w:w="3694" w:type="dxa"/>
            <w:shd w:val="clear" w:color="auto" w:fill="auto"/>
          </w:tcPr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Навчально-методичні матеріали, видання</w:t>
            </w:r>
          </w:p>
          <w:p w:rsidR="00031CA9" w:rsidRPr="005019AC" w:rsidRDefault="00031CA9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(рік, автор)</w:t>
            </w:r>
          </w:p>
        </w:tc>
      </w:tr>
      <w:tr w:rsidR="00031CA9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031CA9" w:rsidRPr="005019AC" w:rsidRDefault="00031CA9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1D7092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014 Середня освіта 014.01 Українська мова і література </w:t>
            </w: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Навчальна 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(фольклорна) практика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 відривом від виробництва)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06.06.2022-17.06.2022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 тижні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5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Доцент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Залевська О.М.</w:t>
            </w:r>
          </w:p>
        </w:tc>
        <w:tc>
          <w:tcPr>
            <w:tcW w:w="3694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Залевська О.М.,  </w:t>
            </w:r>
          </w:p>
        </w:tc>
      </w:tr>
      <w:tr w:rsidR="001D7092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014 Середня освіта 014.01 Українська мова і література </w:t>
            </w: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Навчальна 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(діалектологічна) практика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06.06.2022-17.06.2022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Бігусяк М.В.  </w:t>
            </w:r>
          </w:p>
        </w:tc>
        <w:tc>
          <w:tcPr>
            <w:tcW w:w="3694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Бігусяк М.В.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Ґрещук В.В.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7092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035.01 Українська мова і література</w:t>
            </w:r>
          </w:p>
          <w:p w:rsidR="001D7092" w:rsidRPr="005019AC" w:rsidRDefault="001D7092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Навчальна 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(фольклорна) практика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 відривом від виробництва)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06.06.2022-17.06.2022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Доцент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Залевська О.М.</w:t>
            </w:r>
          </w:p>
        </w:tc>
        <w:tc>
          <w:tcPr>
            <w:tcW w:w="3694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Залевська О.М., </w:t>
            </w:r>
          </w:p>
        </w:tc>
      </w:tr>
      <w:tr w:rsidR="001D7092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035.01 Українська мова і література</w:t>
            </w:r>
          </w:p>
          <w:p w:rsidR="001D7092" w:rsidRPr="005019AC" w:rsidRDefault="001D7092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Навчальна 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(діалектологічна) практика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06.06.2022-17.06.2022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Бігусяк М.В.  </w:t>
            </w:r>
          </w:p>
        </w:tc>
        <w:tc>
          <w:tcPr>
            <w:tcW w:w="3694" w:type="dxa"/>
            <w:shd w:val="clear" w:color="auto" w:fill="auto"/>
          </w:tcPr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Бігусяк М.В.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Ґрещук В.В.,</w:t>
            </w:r>
          </w:p>
          <w:p w:rsidR="001D7092" w:rsidRPr="005019AC" w:rsidRDefault="001D709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7DC3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014 Середня освіта </w:t>
            </w: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014.01 Українська мова і література </w:t>
            </w:r>
            <w:r w:rsidRPr="003A6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заочна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Навчальна 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(фольклорна) практика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6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06.06.2022-17.06.2022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Доцент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Залевська О.М.</w:t>
            </w:r>
          </w:p>
        </w:tc>
        <w:tc>
          <w:tcPr>
            <w:tcW w:w="3694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доц. Залевська О.М.,  </w:t>
            </w:r>
          </w:p>
        </w:tc>
      </w:tr>
      <w:tr w:rsidR="00157DC3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014 Середня освіта 014.01 Українська мова і література </w:t>
            </w:r>
            <w:r w:rsidRPr="003A6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заочна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Навчальна 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(діалектологічна) практика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06.06.2022-17.06.2022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Бігусяк М.В.  </w:t>
            </w:r>
          </w:p>
        </w:tc>
        <w:tc>
          <w:tcPr>
            <w:tcW w:w="3694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Бігусяк М.В.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Ґрещук В.В.</w:t>
            </w:r>
          </w:p>
          <w:p w:rsidR="00157DC3" w:rsidRPr="005019AC" w:rsidRDefault="00157DC3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DC3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014 Середня освіта 014.028 Середня освіта (Польська мова та література) 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(фольклорно-літературно-краєзнавча) практика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06.06.2022-17.06.2022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Ткачук Т.О.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Ткачук Т.О.</w:t>
            </w:r>
          </w:p>
        </w:tc>
      </w:tr>
      <w:tr w:rsidR="00157DC3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014 Середня освіта 014.028 Середня освіта (Польська мова та література) 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(діалектологічно-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етнографічна) практика 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06.06.2022-17.06.2022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О.М.,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DC3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035 Філологія 035.033 Слов’янські мови і літера-тури (переклад включно), перша –  польська </w:t>
            </w:r>
          </w:p>
          <w:p w:rsidR="00157DC3" w:rsidRPr="003A62FD" w:rsidRDefault="00157DC3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  <w:p w:rsidR="00157DC3" w:rsidRPr="003A62FD" w:rsidRDefault="00157DC3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(фольклорно-літературно-краєзнавча) практика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06.06.2022-17.06.2022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Ткачук Т.О.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Ткачук Т.О.</w:t>
            </w:r>
          </w:p>
        </w:tc>
      </w:tr>
      <w:tr w:rsidR="00157DC3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035 Філологія 035.033 Слов’янські мови і літера-тури (переклад включно),  перша –  польська </w:t>
            </w:r>
          </w:p>
          <w:p w:rsidR="00157DC3" w:rsidRPr="003A62FD" w:rsidRDefault="00157DC3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(діалектологічно-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етнографічна) практика 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06.06.2022-17.06.2022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О.М.,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DC3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035 Філологія </w:t>
            </w: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035.038 Слов’янські мови і літера-тури (переклад включно), перша – чеська денна форма навчання</w:t>
            </w:r>
          </w:p>
          <w:p w:rsidR="00157DC3" w:rsidRPr="003A62FD" w:rsidRDefault="00157DC3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Навчальна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(фольклорно-літературно-краєзнавча) практика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6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06.06.2022-17.06.2022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Доцент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Ткачук Т.О.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Рега Д.О.</w:t>
            </w:r>
          </w:p>
        </w:tc>
      </w:tr>
      <w:tr w:rsidR="00157DC3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035.038 Філологія Слов’янські мови і літера-тури (переклад включно), перша – чеська 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(діалектологічно-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етнографічна) практика 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06.06.2022-17.06.2022</w:t>
            </w:r>
          </w:p>
          <w:p w:rsidR="00157DC3" w:rsidRPr="003A62FD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Лесюк М.П.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Дерев’янко В.І.</w:t>
            </w:r>
          </w:p>
          <w:p w:rsidR="00157DC3" w:rsidRPr="005019AC" w:rsidRDefault="00157DC3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FA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>061 Журналістика</w:t>
            </w:r>
          </w:p>
        </w:tc>
        <w:tc>
          <w:tcPr>
            <w:tcW w:w="1134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>Навчальна газетно-журнальна</w:t>
            </w:r>
          </w:p>
        </w:tc>
        <w:tc>
          <w:tcPr>
            <w:tcW w:w="1230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 xml:space="preserve">23.05-03.06. 2022 </w:t>
            </w:r>
          </w:p>
        </w:tc>
        <w:tc>
          <w:tcPr>
            <w:tcW w:w="1895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канд.соц.ком.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Пристай Г. І.</w:t>
            </w:r>
          </w:p>
        </w:tc>
        <w:tc>
          <w:tcPr>
            <w:tcW w:w="3694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2017 р.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Асатурян Н.З., Димніч Н.Д.,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Марчук Г.І.,та ін.</w:t>
            </w:r>
          </w:p>
        </w:tc>
      </w:tr>
      <w:tr w:rsidR="00EF4FA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>061 Журналістика</w:t>
            </w:r>
          </w:p>
        </w:tc>
        <w:tc>
          <w:tcPr>
            <w:tcW w:w="1134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>Радіонавчальна</w:t>
            </w:r>
          </w:p>
        </w:tc>
        <w:tc>
          <w:tcPr>
            <w:tcW w:w="1230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 xml:space="preserve">23.05-03.06. 2022 </w:t>
            </w:r>
          </w:p>
        </w:tc>
        <w:tc>
          <w:tcPr>
            <w:tcW w:w="1895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канд. політ. н.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Бойчук І.В.</w:t>
            </w:r>
          </w:p>
        </w:tc>
        <w:tc>
          <w:tcPr>
            <w:tcW w:w="3694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2017 р.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Асатурян Н.З., Димніч Н.Д.,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Марчук Г.І.,та ін.</w:t>
            </w:r>
          </w:p>
        </w:tc>
      </w:tr>
      <w:tr w:rsidR="00EF4FAC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EF4FAC" w:rsidRPr="003A62FD" w:rsidRDefault="00EF4FAC" w:rsidP="003259E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3A62FD">
              <w:rPr>
                <w:sz w:val="20"/>
                <w:szCs w:val="20"/>
              </w:rPr>
              <w:t xml:space="preserve">ДЕННА/ЗАОЧНА ФОРМА НАВЧАННЯ </w:t>
            </w:r>
          </w:p>
          <w:p w:rsidR="00EF4FAC" w:rsidRPr="003A62FD" w:rsidRDefault="00EF4FAC" w:rsidP="003259E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3A62FD">
              <w:rPr>
                <w:sz w:val="20"/>
                <w:szCs w:val="20"/>
              </w:rPr>
              <w:t>(ВИРОБНИЧІ ПРАКТИКИ)</w:t>
            </w:r>
          </w:p>
        </w:tc>
      </w:tr>
      <w:tr w:rsidR="00EF4FA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014 Середня освіта 014.01 Українська мова і література 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28.03.2022-06.05.2022</w:t>
            </w: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Ґрещук В.В.  </w:t>
            </w:r>
          </w:p>
        </w:tc>
        <w:tc>
          <w:tcPr>
            <w:tcW w:w="3694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Ґрещук В.В., 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FA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014 Середня освіта 014.01 Українська мова і література 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31.01.2022–11.03.2022</w:t>
            </w: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Слоньовська О.В.,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4FA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035.01 Українська мова і література</w:t>
            </w:r>
          </w:p>
          <w:p w:rsidR="00EF4FAC" w:rsidRPr="003A62FD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28.03.2022-06.05.2022</w:t>
            </w: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Ґрещук В.В.</w:t>
            </w:r>
          </w:p>
        </w:tc>
        <w:tc>
          <w:tcPr>
            <w:tcW w:w="3694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Ґрещук В.В., </w:t>
            </w:r>
          </w:p>
        </w:tc>
      </w:tr>
      <w:tr w:rsidR="00EF4FA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035.01 Українська мова і література</w:t>
            </w:r>
          </w:p>
          <w:p w:rsidR="00EF4FAC" w:rsidRPr="003A62FD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денна форма </w:t>
            </w: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навчання</w:t>
            </w:r>
          </w:p>
        </w:tc>
        <w:tc>
          <w:tcPr>
            <w:tcW w:w="1134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навчально-виховна педагогічна (в </w:t>
            </w: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старших класах)</w:t>
            </w:r>
          </w:p>
        </w:tc>
        <w:tc>
          <w:tcPr>
            <w:tcW w:w="1230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36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31.01.2022–11.03.2022</w:t>
            </w: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Слоньовська О.В.,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FA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014 Середня освіта 014.01 Українська мова і література </w:t>
            </w:r>
            <w:r w:rsidR="003A6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заочна форма навча</w:t>
            </w:r>
            <w:r w:rsidRPr="003A6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ння</w:t>
            </w:r>
          </w:p>
        </w:tc>
        <w:tc>
          <w:tcPr>
            <w:tcW w:w="1134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28.03.2022-06.05.2022</w:t>
            </w: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Ґрещук В.В.  </w:t>
            </w:r>
          </w:p>
        </w:tc>
        <w:tc>
          <w:tcPr>
            <w:tcW w:w="3694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Ґрещук В.В.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FA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014 Середня освіта 014.01 Українська мова і література </w:t>
            </w:r>
            <w:r w:rsidR="003A6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заочна форма навча</w:t>
            </w:r>
            <w:r w:rsidRPr="003A6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ння</w:t>
            </w:r>
          </w:p>
        </w:tc>
        <w:tc>
          <w:tcPr>
            <w:tcW w:w="1134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навчально-виховна педагогічна  </w:t>
            </w: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31.01.2022–11.03.2022</w:t>
            </w: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Слоньовська О.В.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4FA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014 Середня освіта 014.02 Середня освіта (Мова і література) (польська) 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практика</w:t>
            </w: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28.03.2022-06.05.2022</w:t>
            </w: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FA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014 Середня освіта 014.02 Середня освіта (Мова і література) (польська) денна форма навчання</w:t>
            </w:r>
          </w:p>
          <w:p w:rsidR="00EF4FAC" w:rsidRPr="003A62FD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практика</w:t>
            </w: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31.01.2022–11.03.2022</w:t>
            </w: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Мартинець А.М.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Мартинець А.М.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FA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035 Філологія 035.033 Слов’янські мови і літера-тури (переклад включно),  перша –  польська </w:t>
            </w:r>
          </w:p>
          <w:p w:rsidR="00EF4FAC" w:rsidRPr="003A62FD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практика</w:t>
            </w: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28.03.2022-06.05.2022</w:t>
            </w: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FA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035 Філологія 035.033 Слов’янські мови і літера-тури (переклад включно),  перша –  польська </w:t>
            </w:r>
          </w:p>
          <w:p w:rsidR="00EF4FAC" w:rsidRPr="003A62FD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практика</w:t>
            </w: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31.01.2022–11.03.2022</w:t>
            </w:r>
          </w:p>
          <w:p w:rsidR="00EF4FAC" w:rsidRPr="003A62FD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Мартинець А.М.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Мартинець А.М.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FA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035.038 Філологія Слов’янські мови і літера-тури (переклад включно), перша – чеська </w:t>
            </w: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практика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28.03.2022-06.05.2022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Лесюк М.П.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Викладач 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Дерев’янко В.І.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4FAC" w:rsidRPr="005019AC" w:rsidRDefault="00EF4FA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061 Журналістика</w:t>
            </w: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Телевізійна виробнича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10.05-03.06. 2022 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викл. Русиняк А.І.</w:t>
            </w: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2017 р.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Асатурян Н.З., Димніч Н.Д.,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Марчук Г.І.,та ін.</w:t>
            </w: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061 Журналістика</w:t>
            </w: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Переддипломна виробнича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04.04-13.05. 2022 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проф. Марчук Г.І. </w:t>
            </w: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2018 р.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Шотурма Н.В.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ED6BE7" w:rsidRPr="005019AC" w:rsidRDefault="00ED6BE7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ED6BE7" w:rsidRPr="005019AC" w:rsidRDefault="00ED6BE7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014.01 Середня освіта (українська мова і література) </w:t>
            </w:r>
            <w:r w:rsidRPr="00501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практика (мовна)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31.02.2022-25.02.2022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мови 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 Барчук В.М.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доц. Ґрещук В.В.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014.01 Середня освіта (українська мова і література) </w:t>
            </w:r>
            <w:r w:rsidRPr="00501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практика (літературна)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06.09.2021-01.10.2021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Слоньовська О.В.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6BE7" w:rsidRPr="005019AC" w:rsidTr="00CE06FE">
        <w:trPr>
          <w:gridAfter w:val="7"/>
          <w:wAfter w:w="16324" w:type="dxa"/>
          <w:trHeight w:val="357"/>
        </w:trPr>
        <w:tc>
          <w:tcPr>
            <w:tcW w:w="195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035.01 Філологія (українська мова і література)</w:t>
            </w:r>
            <w:r w:rsidRPr="00501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денна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мовна)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31.02.2022-25.02.2022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мови  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 Барчук В.М.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Ґрещук В.В.</w:t>
            </w: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035.01 Філологія (українська мова і література)</w:t>
            </w:r>
            <w:r w:rsidRPr="00501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денна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06.09.2021-01.10.2021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Професор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Мафтин Н.В.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Мафтин Н.В.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3A62FD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035.01 Філологія </w:t>
            </w: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(українська мова і література)</w:t>
            </w:r>
            <w:r w:rsidRPr="003A6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заочна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Магістри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Виробнича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практика за фахом (асистентська, педагогічна, мовна)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31.02.2022-25.02.2022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української мови  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 Барчук В.М.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2020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 Барчук В.М.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3A62FD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035.01 Філологія (українська мова і література)</w:t>
            </w:r>
            <w:r w:rsidRPr="003A6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заочна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06.09.2021-01.10.2021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Професор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Мафтин Н.В.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Мафтин Н.В.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3A62FD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035Філологія. 035.033 Слов’янські мови і літера-тури (переклад включно), перша –польська </w:t>
            </w:r>
          </w:p>
          <w:p w:rsidR="00ED6BE7" w:rsidRPr="003A62FD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мовна)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31.02.2022-25.02.2022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слов’янських мов 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Пелехата О.М.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Пелехата О.М.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035Філологія. 035.033 Слов’янські мови і літера-тури (переклад включно),–перша –польська </w:t>
            </w:r>
          </w:p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06.09.2021-01.10.2021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Козлик Ігор Володимирович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Ткачук Т.О. </w:t>
            </w: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035Філологія. 035.033 Слов’янські мови і літера-тури (переклад включно), перша – польська </w:t>
            </w:r>
          </w:p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заочна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мовна)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31.02.2022-25.02.2022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слов’янських мов  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Пелехата О.М.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Лазарович О.М.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Пелехата О.М.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035Філологія. 035.033 Слов’янські мови і літера-тури (переклад включно), перша –польська </w:t>
            </w:r>
          </w:p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заочна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06.09.2021-01.10.2021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Козлик Ігор Володимирович</w:t>
            </w: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Ткачук Т.О.</w:t>
            </w: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Журналістика</w:t>
            </w: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Переддипломна виробнича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10.05-03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.0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6.2022 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Марчук Н.В.</w:t>
            </w: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2019 р.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Дебенко І.Б., Шотурма Н.В.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06 Журналістика</w:t>
            </w: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магістри)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(асистенська)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06.09-01.10.2021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канд.соц.ком. 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Пристай Г. І.</w:t>
            </w: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2019 р.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Холод О.М.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Русиняк А.І.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Шотурма Н.В.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3A62FD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ED6BE7" w:rsidRPr="003A62FD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>Журналістика</w:t>
            </w:r>
          </w:p>
          <w:p w:rsidR="00ED6BE7" w:rsidRPr="003A62FD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>заочна форма навчання</w:t>
            </w:r>
          </w:p>
          <w:p w:rsidR="00ED6BE7" w:rsidRPr="003A62FD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6BE7" w:rsidRPr="003A62FD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6BE7" w:rsidRPr="003A62FD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>(магістри)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Переддипломна виробнича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10.05-03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6. 2022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Марчук Н.В.</w:t>
            </w: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2019 р.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Дебенко І.Б., Шотурма Н.В.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3A62FD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>06 Журналістика заочна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ED6BE7" w:rsidRPr="003A62FD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6BE7" w:rsidRPr="003A62FD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3A62FD">
              <w:rPr>
                <w:rFonts w:ascii="Times New Roman" w:hAnsi="Times New Roman" w:cs="Times New Roman"/>
                <w:sz w:val="20"/>
                <w:szCs w:val="20"/>
              </w:rPr>
              <w:t>магістри)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(асистенська)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06.09-01.10.2021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канд.соц.ком. 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Пристай Г. І.</w:t>
            </w: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2019 р.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Холод О.М.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Русиняк А.І.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Шотурма Н.В.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ED6BE7" w:rsidRPr="005019AC" w:rsidRDefault="00ED6BE7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Ф</w:t>
            </w:r>
            <w:r w:rsidR="00803A98" w:rsidRPr="005019AC">
              <w:rPr>
                <w:b/>
                <w:sz w:val="20"/>
                <w:szCs w:val="20"/>
              </w:rPr>
              <w:t>АКУЛЬТЕТ ПСИХОЛОГІЇ</w:t>
            </w: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D6BE7" w:rsidRPr="005019AC" w:rsidRDefault="00ED6BE7" w:rsidP="003259E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  <w:r w:rsidRPr="005019AC">
              <w:rPr>
                <w:rFonts w:cs="Times New Roman"/>
                <w:sz w:val="20"/>
                <w:szCs w:val="20"/>
                <w:lang w:eastAsia="en-US"/>
              </w:rPr>
              <w:t>Напрям підготовки (шифр) спеціальність</w:t>
            </w:r>
          </w:p>
        </w:tc>
        <w:tc>
          <w:tcPr>
            <w:tcW w:w="1134" w:type="dxa"/>
            <w:shd w:val="clear" w:color="auto" w:fill="auto"/>
          </w:tcPr>
          <w:p w:rsidR="00ED6BE7" w:rsidRPr="005019AC" w:rsidRDefault="00ED6BE7" w:rsidP="003259E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ED6BE7" w:rsidRPr="005019AC" w:rsidRDefault="00ED6BE7" w:rsidP="003259E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  <w:r w:rsidRPr="005019AC">
              <w:rPr>
                <w:rFonts w:cs="Times New Roman"/>
                <w:sz w:val="20"/>
                <w:szCs w:val="20"/>
                <w:lang w:eastAsia="en-US"/>
              </w:rPr>
              <w:t>Курс</w:t>
            </w:r>
          </w:p>
          <w:p w:rsidR="00ED6BE7" w:rsidRPr="005019AC" w:rsidRDefault="00ED6BE7" w:rsidP="003259E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6BE7" w:rsidRPr="005019AC" w:rsidRDefault="00ED6BE7" w:rsidP="003259E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  <w:r w:rsidRPr="005019AC">
              <w:rPr>
                <w:rFonts w:cs="Times New Roman"/>
                <w:sz w:val="20"/>
                <w:szCs w:val="20"/>
                <w:lang w:eastAsia="en-US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ED6BE7" w:rsidRPr="005019AC" w:rsidRDefault="00ED6BE7" w:rsidP="003259E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  <w:r w:rsidRPr="005019AC">
              <w:rPr>
                <w:rFonts w:cs="Times New Roman"/>
                <w:sz w:val="20"/>
                <w:szCs w:val="20"/>
                <w:lang w:eastAsia="en-US"/>
              </w:rPr>
              <w:t>Кількість тижнів</w:t>
            </w:r>
          </w:p>
        </w:tc>
        <w:tc>
          <w:tcPr>
            <w:tcW w:w="1836" w:type="dxa"/>
            <w:shd w:val="clear" w:color="auto" w:fill="auto"/>
          </w:tcPr>
          <w:p w:rsidR="00ED6BE7" w:rsidRPr="005019AC" w:rsidRDefault="00ED6BE7" w:rsidP="003259E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  <w:r w:rsidRPr="005019AC">
              <w:rPr>
                <w:rFonts w:cs="Times New Roman"/>
                <w:sz w:val="20"/>
                <w:szCs w:val="20"/>
                <w:lang w:eastAsia="en-US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ED6BE7" w:rsidRPr="005019AC" w:rsidRDefault="00ED6BE7" w:rsidP="003259E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  <w:r w:rsidRPr="005019AC">
              <w:rPr>
                <w:rFonts w:cs="Times New Roman"/>
                <w:sz w:val="20"/>
                <w:szCs w:val="20"/>
                <w:lang w:eastAsia="en-US"/>
              </w:rPr>
              <w:t>Кафедра, яка забезпечує організацію і проведення практик</w:t>
            </w:r>
          </w:p>
        </w:tc>
        <w:tc>
          <w:tcPr>
            <w:tcW w:w="1771" w:type="dxa"/>
            <w:shd w:val="clear" w:color="auto" w:fill="auto"/>
          </w:tcPr>
          <w:p w:rsidR="00ED6BE7" w:rsidRPr="005019AC" w:rsidRDefault="00ED6BE7" w:rsidP="003259E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  <w:r w:rsidRPr="005019AC">
              <w:rPr>
                <w:rFonts w:cs="Times New Roman"/>
                <w:sz w:val="20"/>
                <w:szCs w:val="20"/>
                <w:lang w:eastAsia="en-US"/>
              </w:rPr>
              <w:t xml:space="preserve">Факультетський керівник-методист  </w:t>
            </w:r>
          </w:p>
        </w:tc>
        <w:tc>
          <w:tcPr>
            <w:tcW w:w="3694" w:type="dxa"/>
            <w:shd w:val="clear" w:color="auto" w:fill="auto"/>
          </w:tcPr>
          <w:p w:rsidR="00ED6BE7" w:rsidRPr="005019AC" w:rsidRDefault="00ED6BE7" w:rsidP="003259E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  <w:r w:rsidRPr="005019AC">
              <w:rPr>
                <w:rFonts w:cs="Times New Roman"/>
                <w:sz w:val="20"/>
                <w:szCs w:val="20"/>
                <w:lang w:eastAsia="en-US"/>
              </w:rPr>
              <w:t>Навчально-методичні матеріали, видання (рік, автор)</w:t>
            </w:r>
          </w:p>
        </w:tc>
      </w:tr>
      <w:tr w:rsidR="00ED6BE7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ED6BE7" w:rsidRPr="005019AC" w:rsidRDefault="00ED6BE7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ED6BE7" w:rsidRPr="005019AC" w:rsidRDefault="00ED6BE7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(НАВЧАЛЬНІ ПРАКТИКИ)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033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Філософія</w:t>
            </w:r>
          </w:p>
          <w:p w:rsidR="00334985" w:rsidRPr="005019AC" w:rsidRDefault="00334985" w:rsidP="003259EA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денна форма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кредити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28.03.-08.04.2022 р.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кафедри філософії, соціології та релігієзнавства, кандидат філософських наук Білоус С.І.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Програма та методичні рекомендації з навчальної (архівно-музейної) практики для студентів спеціальності 033 -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«Філософія» (доц. Білоус С.І., 2017).</w:t>
            </w:r>
          </w:p>
          <w:p w:rsidR="00334985" w:rsidRPr="005019AC" w:rsidRDefault="00334985" w:rsidP="003259E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019AC">
              <w:rPr>
                <w:rFonts w:eastAsia="Times New Roman" w:cs="Times New Roman"/>
                <w:sz w:val="20"/>
                <w:szCs w:val="20"/>
              </w:rPr>
              <w:t>2. Коваль І. Методичні рекомендації щодо проведення архівно-музейної практики зі студентами-релігієзнавцями. –Івано-Франківськ, 2012. – 46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019AC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033 </w:t>
            </w:r>
            <w:r w:rsidRPr="005019AC">
              <w:rPr>
                <w:rFonts w:eastAsia="Times New Roman" w:cs="Times New Roman"/>
                <w:sz w:val="20"/>
                <w:szCs w:val="20"/>
              </w:rPr>
              <w:t>Філософія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денна форма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кредити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15.11-26.11.2021 р.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кафедри філософії, соціології та релігієзнавства, кандидат історичних наук </w:t>
            </w: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Кучера І.В.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019A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Методичні рекомендації з організації, проведення та підсумків навчальної «Формувально-особистісної практики в загальноосвітніх закладах» для студентів 2 курсу спеціальності «Філософія» (ОКР: бакалавр). Будз В.П. </w:t>
            </w:r>
            <w:r w:rsidRPr="005019AC">
              <w:rPr>
                <w:rFonts w:eastAsia="Times New Roman" w:cs="Times New Roman"/>
                <w:sz w:val="20"/>
                <w:szCs w:val="20"/>
              </w:rPr>
              <w:lastRenderedPageBreak/>
              <w:t>2014.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019AC">
              <w:rPr>
                <w:rFonts w:eastAsia="Times New Roman" w:cs="Times New Roman"/>
                <w:sz w:val="20"/>
                <w:szCs w:val="20"/>
                <w:lang w:val="en-US"/>
              </w:rPr>
              <w:lastRenderedPageBreak/>
              <w:t xml:space="preserve">033 </w:t>
            </w:r>
            <w:r w:rsidRPr="005019AC">
              <w:rPr>
                <w:rFonts w:eastAsia="Times New Roman" w:cs="Times New Roman"/>
                <w:sz w:val="20"/>
                <w:szCs w:val="20"/>
              </w:rPr>
              <w:t>Філософія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денна форма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тижні 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кредити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14.03 – 25.03.2022 р.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кафедри філософії, соціології та релігієзнавства, кандидат філософських наук Гайналь Т.О.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019AC">
              <w:rPr>
                <w:rFonts w:eastAsia="Times New Roman" w:cs="Times New Roman"/>
                <w:sz w:val="20"/>
                <w:szCs w:val="20"/>
              </w:rPr>
              <w:t>«Методичні рекомендації та програма проходження навчальної практики» для студентів 3 курсу філософського факультету спеціальності «філософія» (ОКР: бакалавр). Гайналь Т.О., 2016.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34985" w:rsidRPr="005019AC" w:rsidRDefault="00334985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334985" w:rsidRPr="005019AC" w:rsidRDefault="00334985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Психологія, ОП «Психологія»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02.05-27.05.2022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загальної та клінічної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загальної та клінічної психології Кулеша-Любінець М.М.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Кулеша-Любінець М.М. Виробнича практика. Силабус. 2020.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Психологія, ОП «Реабілітаційнапсихологія»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02.05-27.05.2022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загальної та клінічної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загальної та клінічної психології Кулеша-Любінець М.М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Кулеша-Любінець М.М. Виробнича практика. Силабус. 2020.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Психологія, ОП «Психологія»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02.05-27.05.2022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загальної та клінічної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загальної та клінічної психології Кулеша-Любінець М.М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Кулеша-Любінець М.М. Виробнича практика. Силабус. 2020.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Психологія, ОП «Реабілітаційнапсихологія»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02.05-27.05.2022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загальної та клінічної 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загальної та клінічної психології Кулеша-Любінець М.М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Кулеша-Любінець М.М. Виробнича практика. Силабус. 2020.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(бакалавр)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6тижнів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9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13.10 -24.10.2021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Гринчук О.І.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Робоча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виробничої практики за освітньою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програмою «Психологія» І бакалаврського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рівня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вищої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освіти для студентів 4 курсу. Упоряд. С. Д. Литвин-Кіндратюк ,Івано-Франківськ,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. 50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(бакалавр)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6тижнів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9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13.10 -24.10.2021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Гринчук О.І.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Робоча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виробничої практики за освітньою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програмою «Психологія» І бакалаврського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рівня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вищої</w:t>
            </w:r>
            <w:r w:rsidR="00207AB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освіти для студентів 4 курсу. Упоряд. С. Д. Литвин-Кіндратюк ,Івано-Франківськ, 2019 . 50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ОП «Клінічна та реабілітаційна психологія»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 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2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(денна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18.10-12.11.2021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Кафедра загальної та клінічної 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sz w:val="20"/>
                <w:szCs w:val="20"/>
              </w:rPr>
              <w:t xml:space="preserve">доцент кафедри загальної та клінічної психології </w:t>
            </w:r>
            <w:r w:rsidRPr="005019AC">
              <w:rPr>
                <w:color w:val="000000"/>
                <w:sz w:val="20"/>
                <w:szCs w:val="20"/>
              </w:rPr>
              <w:t>Іванцев Н. І.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МЕТОДИЧНІ РЕКОМЕНДАЦІЇ щодо організації та проведення виробничої практики для студентів спеціальності 053 «Психологія» (за освітньо-професійною програмою «Клінічна та реабілітаційна психологія» другого (магістерського) рівня вищої освіти) ІВАНЦЕВ Н.І Івано-Франківськ, 2020р 73 ст.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ОП «Клінічна та реабілітаційна психологія»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 (магістратура))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2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(денна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4 тижні 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20.09-01.10.2021;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15,11 - 26.11.2021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Кафедра загальної та клінічної 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sz w:val="20"/>
                <w:szCs w:val="20"/>
              </w:rPr>
              <w:t xml:space="preserve">доцент кафедри загальної та клінічної психології </w:t>
            </w:r>
            <w:r w:rsidRPr="005019AC">
              <w:rPr>
                <w:color w:val="000000"/>
                <w:sz w:val="20"/>
                <w:szCs w:val="20"/>
              </w:rPr>
              <w:t>Іванцев Н. І.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МЕТОДИЧНІ РЕКОМЕНДАЦІЇ щодо організації та проведення науково-дослідної практики для студентів спеціальності 053 «Психологія» (за освітньо-професійною програмою «Клінічна та реабілітаційна психологія» другого (магістерського) рівня вищої освіти) ІВАНЦЕВ Н.І Івано-Франківськ, 2020р 38 ст.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ОП «Клінічна та реабілітаційна психологія»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 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2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(заочна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18.10-12.11.2021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Кафедра загальної та клінічної 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sz w:val="20"/>
                <w:szCs w:val="20"/>
              </w:rPr>
              <w:t xml:space="preserve">доцент кафедри загальної та клінічної психології </w:t>
            </w:r>
            <w:r w:rsidRPr="005019AC">
              <w:rPr>
                <w:color w:val="000000"/>
                <w:sz w:val="20"/>
                <w:szCs w:val="20"/>
              </w:rPr>
              <w:t>Іванцев Н. І.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МЕТОДИЧНІ РЕКОМЕНДАЦІЇ щодо організації та проведення виробничої практики для студентів спеціальності 053 «Психологія» (за освітньо-професійною програмою «Клінічна та реабілітаційна психологія» другого (магістерського) рівня вищої освіти) ІВАНЦЕВ Н.І Івано-Франківськ, 2020р 73 ст.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019AC">
              <w:rPr>
                <w:rFonts w:eastAsia="Times New Roman" w:cs="Times New Roman"/>
                <w:sz w:val="20"/>
                <w:szCs w:val="20"/>
              </w:rPr>
              <w:t>033Філософія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денна форма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6тижнів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9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13.09 – 22.10.2021 р.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кафедри філософії, соціології та релігієзнавства, кандидат історичних наук Кучера І.В.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019AC">
              <w:rPr>
                <w:rFonts w:cs="Times New Roman"/>
                <w:sz w:val="20"/>
                <w:szCs w:val="20"/>
              </w:rPr>
              <w:t>Виробнича (асистентська) практика: програма і методичні рекомендації для студентів спеціальності 054 «Соціологія» другий (магістерський) рівень [Електронний ресурс] Кучера І. В., 2020.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34985" w:rsidRPr="005019AC" w:rsidRDefault="00334985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334985" w:rsidRPr="005019AC" w:rsidRDefault="00334985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ОП «Клінічна та реабілітаційна психологія»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 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2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(заочна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4 тижні 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20.09-01.10.2021;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15,11 - 26.11.2021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Кафедра загальної та клінічної 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sz w:val="20"/>
                <w:szCs w:val="20"/>
              </w:rPr>
              <w:t xml:space="preserve">доцент кафедри загальної та клінічної психології </w:t>
            </w:r>
            <w:r w:rsidRPr="005019AC">
              <w:rPr>
                <w:color w:val="000000"/>
                <w:sz w:val="20"/>
                <w:szCs w:val="20"/>
              </w:rPr>
              <w:t>Іванцев Н. І.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МЕТОДИЧНІ РЕКОМЕНДАЦІЇ щодо організації та проведення науково-дослідної практики для студентів спеціальності 053 «Психологія» (за освітньо-професійною програмою «Клінічна та реабілітаційна психологія» другого (магістерського) рівня вищої освіти) ІВАНЦЕВ Н.І Івано-Франківськ, 2020р 38 ст.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ОП «Клінічна та реабілітаційна психологія»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 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1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(денна форма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2 тижні 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3 кредити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22.11-03.12.2021;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Кафедра загальної та клінічної 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sz w:val="20"/>
                <w:szCs w:val="20"/>
              </w:rPr>
              <w:t xml:space="preserve">доцент кафедри загальної та клінічної психології </w:t>
            </w:r>
            <w:r w:rsidRPr="005019AC">
              <w:rPr>
                <w:color w:val="000000"/>
                <w:sz w:val="20"/>
                <w:szCs w:val="20"/>
              </w:rPr>
              <w:t>Іванцев Н. І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МЕТОДИЧНІ РЕКОМЕНДАЦІЇ щодо організації та проведення науково-дослідної практики для студентів спеціальності 053 «Психологія» (за освітньо-професійною програмою «Клінічна та реабілітаційна психологія» другого (магістерського) рівня вищої освіти) ІВАНЦЕВ Н.І Івано-Франківськ, 2020р 38 ст.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ОП «Клінічна та реабілітаційна психологія»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 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1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(заочна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2 тижні 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3 кредити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22.11-03.12.2021;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Кафедра загальної та клінічної 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sz w:val="20"/>
                <w:szCs w:val="20"/>
              </w:rPr>
              <w:t xml:space="preserve">доцент кафедри загальної та клінічної психології </w:t>
            </w:r>
            <w:r w:rsidRPr="005019AC">
              <w:rPr>
                <w:color w:val="000000"/>
                <w:sz w:val="20"/>
                <w:szCs w:val="20"/>
              </w:rPr>
              <w:t>Іванцев Н. І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МЕТОДИЧНІ РЕКОМЕНДАЦІЇ щодо організації та проведення науково-дослідної практики для студентів спеціальності 053 «Психологія» (за освітньо-професійною програмою «Клінічна та реабілітаційна психологія» другого (магістерського) рівня вищої освіти) ІВАНЦЕВ Н.І Івано-Франківськ, 2020р 38 ст.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ОП «Клінічна та реабілітаційна психологія»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 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1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(денна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4 тижні 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6 кредиів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28.02 -11.03.2022;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16.05. – 27.05.22рр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Кафедра загальної та клінічної 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sz w:val="20"/>
                <w:szCs w:val="20"/>
              </w:rPr>
              <w:t xml:space="preserve">доцент кафедри загальної та клінічної психології </w:t>
            </w:r>
            <w:r w:rsidRPr="005019AC">
              <w:rPr>
                <w:color w:val="000000"/>
                <w:sz w:val="20"/>
                <w:szCs w:val="20"/>
              </w:rPr>
              <w:t>Іванцев Н. І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МЕТОДИЧНІ РЕКОМЕНДАЦІЇ щодо організації та проведення науково-дослідної практики для студентів спеціальності 053 «Психологія» (за освітньо-професійною програмою «Клінічна та реабілітаційна психологія» другого (магістерського) рівня вищої освіти) ІВАНЦЕВ Н.І Івано-Франківськ, 2020р 38 ст.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lastRenderedPageBreak/>
              <w:t>ОП «Клінічна та реабілітаційна психологія»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 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lastRenderedPageBreak/>
              <w:t>1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lastRenderedPageBreak/>
              <w:t>(заочна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lastRenderedPageBreak/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4 тижні 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lastRenderedPageBreak/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lastRenderedPageBreak/>
              <w:t>28.02 -11.03.2022;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lastRenderedPageBreak/>
              <w:t>16.05. – 27.05.22рр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lastRenderedPageBreak/>
              <w:t xml:space="preserve">Кафедра загальної </w:t>
            </w:r>
            <w:r w:rsidRPr="005019AC">
              <w:rPr>
                <w:color w:val="000000"/>
                <w:sz w:val="20"/>
                <w:szCs w:val="20"/>
              </w:rPr>
              <w:lastRenderedPageBreak/>
              <w:t>та клінічної 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sz w:val="20"/>
                <w:szCs w:val="20"/>
              </w:rPr>
              <w:lastRenderedPageBreak/>
              <w:t xml:space="preserve">доцент кафедри </w:t>
            </w:r>
            <w:r w:rsidRPr="005019AC">
              <w:rPr>
                <w:sz w:val="20"/>
                <w:szCs w:val="20"/>
              </w:rPr>
              <w:lastRenderedPageBreak/>
              <w:t xml:space="preserve">загальної та клінічної психології </w:t>
            </w:r>
            <w:r w:rsidRPr="005019AC">
              <w:rPr>
                <w:color w:val="000000"/>
                <w:sz w:val="20"/>
                <w:szCs w:val="20"/>
              </w:rPr>
              <w:t>Іванцев Н. І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lastRenderedPageBreak/>
              <w:t xml:space="preserve">МЕТОДИЧНІ РЕКОМЕНДАЦІЇ щодо </w:t>
            </w:r>
            <w:r w:rsidRPr="005019AC">
              <w:rPr>
                <w:color w:val="000000"/>
                <w:sz w:val="20"/>
                <w:szCs w:val="20"/>
              </w:rPr>
              <w:lastRenderedPageBreak/>
              <w:t>організації та проведення науково-дослідної практики для студентів спеціальності 053 «Психологія» (за освітньо-професійною програмою «Клінічна та реабілітаційна психологія» другого (магістерського) рівня вищої освіти) ІВАНЦЕВ Н.І Івано-Франківськ, 2020р 38 ст.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lastRenderedPageBreak/>
              <w:t>053 Психологія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ОП «Клінічна та реабілітаційна психологія»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 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1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(денна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04.04 -29.04.2022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Кафедра загальної та клінічної 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sz w:val="20"/>
                <w:szCs w:val="20"/>
              </w:rPr>
              <w:t xml:space="preserve">доцент кафедри загальної та клінічної психології </w:t>
            </w:r>
            <w:r w:rsidRPr="005019AC">
              <w:rPr>
                <w:color w:val="000000"/>
                <w:sz w:val="20"/>
                <w:szCs w:val="20"/>
              </w:rPr>
              <w:t>Іванцев Н. І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МЕТОДИЧНІ РЕКОМЕНДАЦІЇ щодо організації та проведення виробничої практики для студентів спеціальності 053 «Психологія» (за освітньо-професійною програмою «Клінічна та реабілітаційна психологія» другого (магістерського) рівня вищої освіти) ІВАНЦЕВ Н.І Івано-Франківськ, 2020р 73 ст.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ОП Клінічна та реабілітаційна психологія» 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1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(заочна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04.04 -29.04.2022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Кафедра загальної та клінічної 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sz w:val="20"/>
                <w:szCs w:val="20"/>
              </w:rPr>
              <w:t xml:space="preserve">доцент кафедри загальної та клінічної психології </w:t>
            </w:r>
            <w:r w:rsidRPr="005019AC">
              <w:rPr>
                <w:color w:val="000000"/>
                <w:sz w:val="20"/>
                <w:szCs w:val="20"/>
              </w:rPr>
              <w:t>Іванцев Н. І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МЕТОДИЧНІ РЕКОМЕНДАЦІЇ щодо організації та проведення виробничої практики для студентів спеціальності 053 «Психологія» (за освітньо-професійною програмою «Клінічна та реабілітаційна психологія» другого (магістерського) рівня вищої освіти) ІВАНЦЕВ Н.І Івано-Франківськ, 2020р 73 ст.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18.10-12.11.2021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</w:t>
            </w:r>
            <w:r w:rsidR="00D92EF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їпсихології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D92EF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D92EF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науково-педагогічної практики магістрів</w:t>
            </w:r>
            <w:r w:rsidR="00D92EF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 М. Федоришин.  Івано-Франківськ. 2017. 40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20.09-01.10.2021;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15,11 - 26.11.2021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D92EF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D92EF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D92EF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науково-дослідної практики  магістрів</w:t>
            </w:r>
            <w:r w:rsidR="00D92EF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Г.М.Федоришин.   Івано-Франківськ :, 2017. 28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(заочнаформа)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18.10-12.11.2021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Методичні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науково-педагогічної практики магістрів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спеціальності 053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«Психологія». Упоряд., ред. Л.Д.Заграй, Г. М. Федоришин.  Івано-Франківськ. 2017. 40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20.09-01.10.2021;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15,11 - 26.11.2021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науково-дослідної практики  магістрів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Г.М.Федоришин.   Івано-Франківськ :, 2017. 28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«Організаційнапсихологія»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18.10-12.11.2021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науково-педагогічної практики магістрів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 М. Федоришин.  Івано-Франківськ. 2017. 40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«Організаційнапсихологія»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(магістратура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20.09-01.10.2021;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15,11 - 26.11.2021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науково-дослідної практики  магістрів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Г.М.Федоришин.   Івано-Франківськ :, 2017. 28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«Організаційнапсихологія»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18.10-12.11.2021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науково-педагогічної практики магістрів</w:t>
            </w:r>
            <w:r w:rsidR="00544C3F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 М. Федоришин.  Івано-Франківськ. 2017. 40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«Організаційнапсихологія»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(магістратура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(заочна форма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20.09-01.10.2021;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15,11 - 26.11.2021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науково-дослідної практики  магістрів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Г.М.Федоришин.   Івано-Франківськ :, 2017. 28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форма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кредити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22.11-03.12.2021;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науково-дослідної практики  магістрів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Г.М.Федоришин.   Івано-Франківськ :, 2017. 28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(заочна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кредити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22.11-03.12.2021;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кафедри соціальної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Методичні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науково-дослідної практики  магістрів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спеціальності 053 «Психологія». Упоряд., ред. Л.Д.Заграй, Г.М.Федоришин.   Івано-Франківськ :, 2017. 28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28.02 -11.03.2022;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16.05. – 27.05.22рр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науково-дослідної практики  магістрів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Г.М.Федоришин.   Івано-Франківськ :, 2017. 28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28.02 -11.03.2022;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16.05. – 27.05.22рр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науково-дослідної практики  магістрів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Г.М.Федоришин.   Івано-Франківськ :, 2017. 28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04.04 -29.04.2022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3259E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3259E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науково-педагогічної практики магістрів</w:t>
            </w:r>
            <w:r w:rsidR="003259E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 М. Федоришин.  Івано-Франківськ. 2017. 40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04.04 -29.04.2022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3259E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3259E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науково-педагогічної практики магістрів</w:t>
            </w:r>
            <w:r w:rsidR="003259E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 М. Федоришин.  Івано-Франківськ. 2017. 40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«Організаційнапсихологія»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форма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кредити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22.11-03.12.2021;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804529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3259E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3259E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науково-дослідної практики  магістрів</w:t>
            </w:r>
            <w:r w:rsidR="003259E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Г.М.Федоришин.   Івано-Франківськ :, 2017. 28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«Організаційнапсихологія»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кредити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22.11-03.12.2021;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3259E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3259E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3259E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науково-дослідної практики  магістрів</w:t>
            </w:r>
            <w:r w:rsidR="003259EA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Г.М.Федоришин.   Івано-Франківськ :, 2017. 28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 «Організаційнапсихологія»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(денна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кредиів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28.02 -11.03.2022;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16.05. – 27.05.22рр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Кафедра соціальної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доцент кафедри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Методичні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науково-дослідної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практики  магістрів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Г.М.Федоришин.   Івано-Франківськ :, 2017. 28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«Організаційнапсихологія»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28.02 -11.03.2022;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16.05. – 27.05.22рр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науково-дослідної практики  магістрів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Г.М.Федоришин.   Івано-Франківськ :, 2017. 28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«Організаційнапсихологія»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04.04 -29.04.2022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науково-педагогічної практики магістрів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 М. Федоришин.  Івано-Франківськ. 2017. 40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ОП «Організаційнапсихологія»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(магістратура)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04.04 -29.04.2022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соціальної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доцент кафедри соціальної психології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Федоришин Г.М.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рекомендації до проведення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науково-педагогічної практики магістрів</w:t>
            </w:r>
            <w:r w:rsidR="00A17171"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спеціальності 053 «Психологія». Упоряд., ред. Л.Д.Заграй, Г. М. Федоришин.  Івано-Франківськ. 2017. 40 с.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019AC">
              <w:rPr>
                <w:rFonts w:eastAsia="Times New Roman" w:cs="Times New Roman"/>
                <w:sz w:val="20"/>
                <w:szCs w:val="20"/>
                <w:lang w:val="en-US"/>
              </w:rPr>
              <w:t>0</w:t>
            </w:r>
            <w:r w:rsidRPr="005019AC">
              <w:rPr>
                <w:rFonts w:eastAsia="Times New Roman" w:cs="Times New Roman"/>
                <w:sz w:val="20"/>
                <w:szCs w:val="20"/>
              </w:rPr>
              <w:t>54Соціологія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Магістри,денна форма 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(асистентська) практика за фахом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тижнів</w:t>
            </w:r>
          </w:p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12 кредитів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07.02. – 01.04. 2022 р.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кафедри філософії, соціології та релігієзнавства, кандидат історичних наук Кучера І.В.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019AC">
              <w:rPr>
                <w:rFonts w:cs="Times New Roman"/>
                <w:sz w:val="20"/>
                <w:szCs w:val="20"/>
              </w:rPr>
              <w:t>Виробнича (асистентська) практика: програма і методичні рекомендації для студентів спеціальності 054 «Соціологія» другий (магістерський) рівень [Електронний ресурс] Кучера І. В., 2020.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34985" w:rsidRPr="005019AC" w:rsidRDefault="00334985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ФАКУЛЬТЕТ ТУРИЗМУ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Напрям підготовки, (шифр) спеціальність</w:t>
            </w:r>
          </w:p>
        </w:tc>
        <w:tc>
          <w:tcPr>
            <w:tcW w:w="113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К-сть тижнів</w:t>
            </w:r>
          </w:p>
        </w:tc>
        <w:tc>
          <w:tcPr>
            <w:tcW w:w="1836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 проведення</w:t>
            </w:r>
          </w:p>
        </w:tc>
        <w:tc>
          <w:tcPr>
            <w:tcW w:w="1895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Кафедра, яка забезпечує орг. і пров. практ</w:t>
            </w:r>
          </w:p>
        </w:tc>
        <w:tc>
          <w:tcPr>
            <w:tcW w:w="1771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Інстит..керівник практики</w:t>
            </w:r>
          </w:p>
        </w:tc>
        <w:tc>
          <w:tcPr>
            <w:tcW w:w="3694" w:type="dxa"/>
            <w:shd w:val="clear" w:color="auto" w:fill="auto"/>
          </w:tcPr>
          <w:p w:rsidR="00334985" w:rsidRPr="005019AC" w:rsidRDefault="00334985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Навчал.-метод. матеріали, рік вид.</w:t>
            </w:r>
          </w:p>
        </w:tc>
      </w:tr>
      <w:tr w:rsidR="00334985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34985" w:rsidRPr="005019AC" w:rsidRDefault="00334985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334985" w:rsidRPr="005019AC" w:rsidRDefault="00334985" w:rsidP="003259E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242 «Туризм»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 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03.05- 27.05.2022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Ковальська Л.В.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 xml:space="preserve">Методичні рекомендації з проходження виробничої практики для студентів ІІ курсу галузі знань 24 «Сфера обслуговування спеціальність» 242 </w:t>
            </w:r>
            <w:r w:rsidRPr="005019AC">
              <w:rPr>
                <w:color w:val="000000"/>
                <w:sz w:val="20"/>
                <w:szCs w:val="20"/>
              </w:rPr>
              <w:lastRenderedPageBreak/>
              <w:t>«Туризм» (ОР «Бакалавр») / Укл.: Калуцький І.Ф., Філюк С.М. Зарічняк А.П. Івано-Франківськ, 2018. 39 с.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 «Туризм»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 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03.05- 27.05.2022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Ковальська Л.В.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Методичні рекомендації з проходження виробничої практики для студентів ІІ курсу галузі знань 24 «Сфера обслуговування спеціальність» 242 «Туризм» (ОР «Бакалавр») / Укл.: Калуцький І.Ф., Філюк С.М. Зарічняк А.П. Івано-Франківськ, 2018. 39 с.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242 «Туризм»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03.05- 27.05.2022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Ковальська Л.В.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Методичні рекомендації з проходження виробничої практики для студентів ІІІ курсу галузі знань 24 Сфера обслуговування спеціальність 242 Туризм (ОР «Бакалавр») / Укл.: Калуцький І.Ф., Філюк С.М. Зарічняк А.П. Івано-Франківськ, 2018. 42 с.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242 «Туризм»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ІІІ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 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03.05- 27.05.2022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Ковальська Л.В.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Методичні рекомендації з проходження виробничої практики для студентів ІІІ курсу галузі знань 24 Сфера обслуговування спеціальність 242 Туризм (ОР «Бакалавр») / Укл.: Калуцький І.Ф., Філюк С.М. Зарічняк А.П. Івано-Франківськ, 2018. 42 с.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242 «Туризм»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 магістр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03.05- 27.05.2022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Ковальська Л.В.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Програма та методичні вказівки до проходження виробничої практики (для студентів спеціальності 242 «Туризм» спеціалізації «Туризм» галузі знань 24 «Сфера обслуговування» другого (магістерського) рівня. Івано-Франківськ: ФОП Кузів Б.П., 2018. 76 с. (4,75 др. арк.)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242 «Туризм»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 магістр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 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03.05- 27.05.2022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Ковальська Л.В.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Програма та методичні вказівки до проходження виробничої практики (для студентів спеціальності 242 «Туризм» спеціалізації «Туризм» галузі знань 24 «Сфера обслуговування» другого (магістерського) рівня. Івано-Франківськ: ФОП Кузів Б.П., 2018. 76 с. (4,75 др. арк.)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242 «Туризм»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 магістр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04.10- 29.10.2021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туризмознавства і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краєзнавства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доц. Ковальська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Л.В.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lastRenderedPageBreak/>
              <w:t xml:space="preserve">Програма та методичні вказівки до </w:t>
            </w:r>
            <w:r w:rsidRPr="005019AC">
              <w:rPr>
                <w:color w:val="000000"/>
                <w:sz w:val="20"/>
                <w:szCs w:val="20"/>
              </w:rPr>
              <w:lastRenderedPageBreak/>
              <w:t>проходження виробничої практики (для студентів спеціальності 242 «Туризм» спеціалізації «Туризм» галузі знань 24 «Сфера обслуговування» другого (магістерського) рівня. Івано-Франківськ: ФОП Кузів Б.П., 2018. 76 с. (4,75 др. арк.)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 «Туризм»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 магістр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 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04.10- 29.10.2021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Ковальська Л.В.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19AC">
              <w:rPr>
                <w:color w:val="000000"/>
                <w:sz w:val="20"/>
                <w:szCs w:val="20"/>
              </w:rPr>
              <w:t>Програма та методичні вказівки до проходження виробничої практики (для студентів спеціальності 242 «Туризм» спеціалізації «Туризм» галузі знань 24 «Сфера обслуговування» другого (магістерського) рівня. Івано-Франківськ: ФОП Кузів Б.П., 2018. 76 с. (4,75 др. арк.)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241 «Готельно-ресторанна справа»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кредитів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01.02-28.02.2022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pStyle w:val="a8"/>
              <w:jc w:val="both"/>
              <w:rPr>
                <w:sz w:val="20"/>
                <w:szCs w:val="20"/>
                <w:lang w:val="uk-UA"/>
              </w:rPr>
            </w:pPr>
          </w:p>
          <w:p w:rsidR="005F780C" w:rsidRPr="005019AC" w:rsidRDefault="005F780C" w:rsidP="003259EA">
            <w:pPr>
              <w:pStyle w:val="a8"/>
              <w:jc w:val="both"/>
              <w:rPr>
                <w:sz w:val="20"/>
                <w:szCs w:val="20"/>
                <w:lang w:val="uk-UA"/>
              </w:rPr>
            </w:pPr>
            <w:r w:rsidRPr="005019AC">
              <w:rPr>
                <w:sz w:val="20"/>
                <w:szCs w:val="20"/>
                <w:lang w:val="uk-UA"/>
              </w:rPr>
              <w:t xml:space="preserve">Клапчук В.М., Польова Л.В. Програма виробничої практики для студентів II курсу спеціальності 241 «Готельно-ресторанна справа» : Навчально-методичний посібник. Івано-Франківськ : «Фоліант», 2018. 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241 «Готельно-ресторанна справа»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кредитів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4 тижні 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01.02-28.02.2022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pStyle w:val="a8"/>
              <w:jc w:val="both"/>
              <w:rPr>
                <w:sz w:val="20"/>
                <w:szCs w:val="20"/>
                <w:lang w:val="uk-UA"/>
              </w:rPr>
            </w:pPr>
            <w:r w:rsidRPr="005019AC">
              <w:rPr>
                <w:sz w:val="20"/>
                <w:szCs w:val="20"/>
                <w:lang w:val="uk-UA"/>
              </w:rPr>
              <w:t xml:space="preserve">Клапчук В.М., Польова Л.В. Програма виробничої практики для студентів II курсу спеціальності 241 «Готельно-ресторанна справа» : Навчально-методичний посібник. Івано-Франківськ : «Фоліант», 2018. </w:t>
            </w:r>
          </w:p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241 «Готельно-ресторанна справа»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кредити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01.02-14.02.2022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Польова Л.В.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Клапчук В.М., Польова Л.В. Програма виробничої практики для студентів IIІ курсу спеціальності 241 «Готельно-ресторанна справа» : Навчально-методичний посібник. Івано-Франківськ : «Фоліант», 2018.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241 «Готельно-ресторанна справа»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ІІІ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кредити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01.02-14.02.2022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Польова Л.В.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Клапчук В.М., Польова Л.В. Програма виробничої практики для студентів IIІ курсу спеціальності 241 «Готельно-ресторанна справа» : Навчально-методичний посібник. Івано-Франківськ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: «Фоліант», 2018.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 «Готельно-ресторанна справа»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01.02-28.02.2022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Клапчук В.М., Польова Л.В. Програма виробничої практики для студентів I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курсу спеціальності 241 «Готельно-ресторанна справа» : Навчально-методичний посібник. Івано-Франківськ : «Фоліант», 2018.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241 «Готельно-ресторанна справа»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01.02-28.02.2022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Клапчук В.М., Польова Л.В. Програма виробничої практики для студентів I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курсу спеціальності 241 «Готельно-ресторанна справа» : Навчально-методичний посібник. Івано-Франківськ : «Фоліант», 2018.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028 «Менеджмент соціально-культурної діяльності»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03.05- 27.05.2022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управління соціокультурної діяльності, шоу-бізнесу та івент менеджменту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Дутчак О.І.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виробничої практики для студентів ІІІ курсу спеціальності 028</w:t>
            </w:r>
          </w:p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«Менеджмент соціокультурної діяльності»: навчально-методичний посібник / Дутчак О.І., Шикеринець В.В., Орлова В.В. Івано-Франківськ: Пагорб, 2018. 30 с. 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028 «Менеджмент соціально-культурної діяльності»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ІІІ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03.05- 27.05.2022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управління соціокультурної діяльності, шоу-бізнесу та івент менеджменту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Дутчак О.І.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виробничої практики для студентів ІІІ курсу спеціальності 028</w:t>
            </w:r>
          </w:p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«Менеджмент соціокультурної діяльності»: навчально-методичний посібник / Дутчак О.І., Шикеринець В.В., Орлова В.В. Івано-Франківськ: Пагорб, 2018. 30 с.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028 «Менеджмент соціально-культурної діяльності»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18.04- 13.05.2022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управління соціокультурної діяльності, шоу-бізнесу та івент менеджменту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Дутчак О.І.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виробничої практики для студентів спеціальності 028</w:t>
            </w:r>
          </w:p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«Менеджмент соціокультурної діяльності»/ Орлова В.В., Дутчак О.І., Шикеринець В.В. / Прикарпатський національний</w:t>
            </w:r>
          </w:p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університет імені Василя Стефаника. Івано-Франківськ, 2018.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028 «Менеджмент соціально-культурної діяльності»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18.04- 13.05.2022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управління соціокультурної діяльності, шоу-бізнесу та івент менеджменту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Дутчак О.І.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виробничої практики для студентів спеціальності 028</w:t>
            </w:r>
          </w:p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«Менеджмент соціокультурної діяльності»/ Орлова В.В., Дутчак О.І., Шикеринець В.В. / Прикарпатський національний</w:t>
            </w:r>
          </w:p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університет імені Василя Стефаника. Івано-Франківськ, 2018.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5F780C" w:rsidRPr="005019AC" w:rsidRDefault="005F780C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lastRenderedPageBreak/>
              <w:t>ДЕННА/ЗАОЧНА ФОРМА НАВЧАННЯ</w:t>
            </w:r>
          </w:p>
          <w:p w:rsidR="005F780C" w:rsidRPr="005019AC" w:rsidRDefault="005F780C" w:rsidP="003259E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241 «Готельно-ресторанна справа»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Спеціальність «Курортна справа» 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 маг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pStyle w:val="msonospacing0"/>
              <w:rPr>
                <w:sz w:val="20"/>
                <w:szCs w:val="20"/>
                <w:lang w:val="uk-UA"/>
              </w:rPr>
            </w:pPr>
            <w:r w:rsidRPr="005019AC">
              <w:rPr>
                <w:sz w:val="20"/>
                <w:szCs w:val="20"/>
                <w:lang w:val="uk-UA"/>
              </w:rPr>
              <w:t>01.02-28.02.2022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Клапчук В.М., Польова Л.В. Програма виробничої практики для студентів I курсу спеціальності 241 «Готельно-ресторанна справа» (Освітньо-професійна програма «Курортна справа»): Навчально-методичний посібник. Івано-Франківськ : «Фоліант», 2018.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241 «Готельно-ресторанна справа» Спеціальність «Курортна справа»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 маг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pStyle w:val="msonospacing0"/>
              <w:rPr>
                <w:sz w:val="20"/>
                <w:szCs w:val="20"/>
                <w:lang w:val="uk-UA"/>
              </w:rPr>
            </w:pPr>
            <w:r w:rsidRPr="005019AC">
              <w:rPr>
                <w:sz w:val="20"/>
                <w:szCs w:val="20"/>
                <w:lang w:val="uk-UA"/>
              </w:rPr>
              <w:t>01.02-28.02.2022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Клапчук В.М., Польова Л.В. Програма виробничої практики для студентів I курсу спеціальності 241 «Готельно-ресторанна справа» (Освітньо-професійна програма «Курортна справа»): Навчально-методичний посібник. Івано-Франківськ : «Фоліант», 2018.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241 «Готельно-ресторанна справа» Спеціальність «Курортна справа»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маг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4 тижні 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04.10-29.10.2021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Клапчук В.М., Польова Л.В. Програма виробничої практики для студентів ІI курсу спеціальності 241 «Готельно-ресторанна справа» (Освітньо-професійна програма «Курортна справа»): Навчально-методичний посібник. Івано-Франківськ : «Фоліант», 2018 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241 «Готельно-ресторанна справа» Спеціальність «Курортна справа» з.ф.н.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маг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 кредитів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4 тижні 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pStyle w:val="msonospacing0"/>
              <w:rPr>
                <w:sz w:val="20"/>
                <w:szCs w:val="20"/>
                <w:lang w:val="uk-UA"/>
              </w:rPr>
            </w:pPr>
            <w:r w:rsidRPr="005019AC">
              <w:rPr>
                <w:sz w:val="20"/>
                <w:szCs w:val="20"/>
                <w:lang w:val="uk-UA"/>
              </w:rPr>
              <w:t>04.10-29.10.2021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Клапчук В.М., Польова Л.В. Програма виробничої практики для студентів ІI курсу спеціальності 241 «Готельно-ресторанна справа» (Освітньо-професійна програма «Курортна справа»): Навчально-методичний посібник. Івано-Франківськ : «Фоліант», 2018 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pStyle w:val="msonospacing0"/>
              <w:rPr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5F780C" w:rsidRPr="005019AC" w:rsidRDefault="005F780C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ФІЗИКО-ТЕХНІЧНИЙ ФАКУЛЬТЕТ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Напрям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підготовки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(шифр,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спеціальність)</w:t>
            </w:r>
          </w:p>
        </w:tc>
        <w:tc>
          <w:tcPr>
            <w:tcW w:w="113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тижнів</w:t>
            </w:r>
          </w:p>
        </w:tc>
        <w:tc>
          <w:tcPr>
            <w:tcW w:w="1836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1895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Кафедра, яка забезпечує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організацію і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проведення практики</w:t>
            </w:r>
          </w:p>
        </w:tc>
        <w:tc>
          <w:tcPr>
            <w:tcW w:w="1771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Інститутський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(факультетський керівник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практики)</w:t>
            </w:r>
          </w:p>
        </w:tc>
        <w:tc>
          <w:tcPr>
            <w:tcW w:w="3694" w:type="dxa"/>
            <w:shd w:val="clear" w:color="auto" w:fill="auto"/>
          </w:tcPr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Навчально-методичні матеріали, видання</w:t>
            </w:r>
          </w:p>
          <w:p w:rsidR="005F780C" w:rsidRPr="005019AC" w:rsidRDefault="005F780C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(рік, автор)</w:t>
            </w:r>
          </w:p>
        </w:tc>
      </w:tr>
      <w:tr w:rsidR="005F780C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5F780C" w:rsidRPr="005019AC" w:rsidRDefault="005F780C" w:rsidP="003259E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lastRenderedPageBreak/>
              <w:t>ДЕННА/ЗАОЧНА ФОРМА НАВЧАННЯ</w:t>
            </w:r>
          </w:p>
          <w:p w:rsidR="005F780C" w:rsidRPr="005019AC" w:rsidRDefault="005F780C" w:rsidP="003259E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066D5D" w:rsidRPr="005019AC" w:rsidTr="00066D5D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66D5D" w:rsidRPr="005019AC" w:rsidRDefault="00066D5D" w:rsidP="00066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6D5D" w:rsidRPr="005019AC" w:rsidRDefault="00066D5D" w:rsidP="00066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66D5D" w:rsidRPr="005019AC" w:rsidRDefault="00066D5D" w:rsidP="00066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66D5D" w:rsidRPr="005019AC" w:rsidRDefault="00066D5D" w:rsidP="00066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066D5D" w:rsidRPr="005019AC" w:rsidRDefault="00066D5D" w:rsidP="00066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066D5D" w:rsidRPr="005019AC" w:rsidRDefault="00066D5D" w:rsidP="00066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066D5D" w:rsidRPr="005019AC" w:rsidRDefault="00066D5D" w:rsidP="00066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066D5D" w:rsidRPr="005019AC" w:rsidRDefault="00066D5D" w:rsidP="00066D5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066D5D" w:rsidRPr="005019AC" w:rsidTr="00066D5D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066D5D" w:rsidRPr="005019AC" w:rsidRDefault="00066D5D" w:rsidP="00066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104 ОКР-бакалавр</w:t>
            </w:r>
          </w:p>
          <w:p w:rsidR="00066D5D" w:rsidRPr="005019AC" w:rsidRDefault="00066D5D" w:rsidP="00066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«Фізика  і астрономія»</w:t>
            </w:r>
          </w:p>
        </w:tc>
        <w:tc>
          <w:tcPr>
            <w:tcW w:w="1134" w:type="dxa"/>
            <w:shd w:val="clear" w:color="auto" w:fill="auto"/>
          </w:tcPr>
          <w:p w:rsidR="00066D5D" w:rsidRPr="005019AC" w:rsidRDefault="00066D5D" w:rsidP="00066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IІ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66D5D" w:rsidRPr="005019AC" w:rsidRDefault="00066D5D" w:rsidP="00066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</w:tcPr>
          <w:p w:rsidR="00066D5D" w:rsidRPr="005019AC" w:rsidRDefault="00066D5D" w:rsidP="00066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066D5D" w:rsidRPr="005019AC" w:rsidRDefault="00066D5D" w:rsidP="00066D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.12 -1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  <w:p w:rsidR="00066D5D" w:rsidRPr="005019AC" w:rsidRDefault="00066D5D" w:rsidP="00066D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-03.06.2022</w:t>
            </w:r>
          </w:p>
        </w:tc>
        <w:tc>
          <w:tcPr>
            <w:tcW w:w="1895" w:type="dxa"/>
            <w:shd w:val="clear" w:color="auto" w:fill="auto"/>
          </w:tcPr>
          <w:p w:rsidR="00066D5D" w:rsidRPr="005019AC" w:rsidRDefault="00066D5D" w:rsidP="00066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 матеріалознавства і новітніх технологій</w:t>
            </w:r>
          </w:p>
        </w:tc>
        <w:tc>
          <w:tcPr>
            <w:tcW w:w="1771" w:type="dxa"/>
            <w:shd w:val="clear" w:color="auto" w:fill="auto"/>
          </w:tcPr>
          <w:p w:rsidR="00066D5D" w:rsidRPr="005019AC" w:rsidRDefault="00066D5D" w:rsidP="00066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066D5D" w:rsidRPr="005019AC" w:rsidRDefault="00066D5D" w:rsidP="00066D5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814301" w:rsidRPr="005019AC" w:rsidTr="00066D5D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14301" w:rsidRPr="005019AC" w:rsidRDefault="00814301" w:rsidP="00066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014 ОР-бакалавр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«Середня освіта (фізика)»</w:t>
            </w:r>
          </w:p>
        </w:tc>
        <w:tc>
          <w:tcPr>
            <w:tcW w:w="1134" w:type="dxa"/>
            <w:shd w:val="clear" w:color="auto" w:fill="auto"/>
          </w:tcPr>
          <w:p w:rsidR="00814301" w:rsidRPr="005019AC" w:rsidRDefault="00814301" w:rsidP="00FF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4301" w:rsidRPr="005019AC" w:rsidRDefault="00814301" w:rsidP="00FF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Навчально-ознайомча практика у закладах освіти</w:t>
            </w:r>
          </w:p>
        </w:tc>
        <w:tc>
          <w:tcPr>
            <w:tcW w:w="1230" w:type="dxa"/>
            <w:shd w:val="clear" w:color="auto" w:fill="auto"/>
          </w:tcPr>
          <w:p w:rsidR="00814301" w:rsidRPr="005019AC" w:rsidRDefault="00814301" w:rsidP="00FF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814301" w:rsidRPr="005019AC" w:rsidRDefault="00814301" w:rsidP="00FF6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5.04-16.04.202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814301" w:rsidRPr="005019AC" w:rsidRDefault="00814301" w:rsidP="00FF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фізики і методики викладання</w:t>
            </w:r>
          </w:p>
        </w:tc>
        <w:tc>
          <w:tcPr>
            <w:tcW w:w="1771" w:type="dxa"/>
            <w:shd w:val="clear" w:color="auto" w:fill="auto"/>
          </w:tcPr>
          <w:p w:rsidR="00814301" w:rsidRPr="005019AC" w:rsidRDefault="00814301" w:rsidP="00066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814301" w:rsidRPr="005019AC" w:rsidRDefault="00814301" w:rsidP="00066D5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9A7590" w:rsidRPr="005019AC" w:rsidTr="00066D5D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9A7590" w:rsidRPr="005019AC" w:rsidRDefault="009A7590" w:rsidP="009A7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«Прикладна фізика та наноматеріали</w:t>
            </w:r>
          </w:p>
        </w:tc>
        <w:tc>
          <w:tcPr>
            <w:tcW w:w="1134" w:type="dxa"/>
            <w:shd w:val="clear" w:color="auto" w:fill="auto"/>
          </w:tcPr>
          <w:p w:rsidR="009A7590" w:rsidRPr="005019AC" w:rsidRDefault="009A7590" w:rsidP="009A7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IІ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7590" w:rsidRPr="005019AC" w:rsidRDefault="009A7590" w:rsidP="009A7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 (технологія виробництва матеріалів)</w:t>
            </w:r>
          </w:p>
        </w:tc>
        <w:tc>
          <w:tcPr>
            <w:tcW w:w="1230" w:type="dxa"/>
            <w:shd w:val="clear" w:color="auto" w:fill="auto"/>
          </w:tcPr>
          <w:p w:rsidR="009A7590" w:rsidRPr="005019AC" w:rsidRDefault="009A7590" w:rsidP="009A7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9A7590" w:rsidRPr="005019AC" w:rsidRDefault="009A7590" w:rsidP="009A75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.12 -1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  <w:p w:rsidR="009A7590" w:rsidRPr="005019AC" w:rsidRDefault="009A7590" w:rsidP="009A7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-03.06.2022</w:t>
            </w:r>
          </w:p>
        </w:tc>
        <w:tc>
          <w:tcPr>
            <w:tcW w:w="1895" w:type="dxa"/>
            <w:shd w:val="clear" w:color="auto" w:fill="auto"/>
          </w:tcPr>
          <w:p w:rsidR="009A7590" w:rsidRPr="005019AC" w:rsidRDefault="009A7590" w:rsidP="009A7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фізики і хімії твердого тіла</w:t>
            </w:r>
          </w:p>
        </w:tc>
        <w:tc>
          <w:tcPr>
            <w:tcW w:w="1771" w:type="dxa"/>
            <w:shd w:val="clear" w:color="auto" w:fill="auto"/>
          </w:tcPr>
          <w:p w:rsidR="009A7590" w:rsidRPr="005019AC" w:rsidRDefault="009A7590" w:rsidP="009A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9A7590" w:rsidRPr="005019AC" w:rsidRDefault="009A7590" w:rsidP="009A7590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«Фізика  і астрономія»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01.11-26.11.2021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матеріалознавства і новітніх технологій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D6250C" w:rsidRDefault="003A62FD" w:rsidP="003A6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50C">
              <w:rPr>
                <w:rFonts w:ascii="Times New Roman" w:hAnsi="Times New Roman" w:cs="Times New Roman"/>
                <w:sz w:val="20"/>
                <w:szCs w:val="20"/>
              </w:rPr>
              <w:t>014 ОР-бакалавр «Середня освіта (фізика)»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01.02 -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фізики і методики викладання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D6250C" w:rsidRDefault="003A62FD" w:rsidP="003A6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50C">
              <w:rPr>
                <w:rFonts w:ascii="Times New Roman" w:hAnsi="Times New Roman" w:cs="Times New Roman"/>
                <w:sz w:val="20"/>
                <w:szCs w:val="20"/>
              </w:rPr>
              <w:t>«Прикладна фізика та наноматеріали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01.02 -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 фізики і хімії твердого тіла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D6250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0C">
              <w:rPr>
                <w:rFonts w:ascii="Times New Roman" w:hAnsi="Times New Roman" w:cs="Times New Roman"/>
                <w:sz w:val="20"/>
                <w:szCs w:val="20"/>
              </w:rPr>
              <w:t>«Комп’ютерна інженерія»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01.02 -26.02.2022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Кафедра комп’ютерної  інженерії та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електроніки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D6250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«Комп’ютерна інженерія»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01.02 -26.02.2022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комп’ютерної  інженерії та електроніки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D6250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0C">
              <w:rPr>
                <w:rFonts w:ascii="Times New Roman" w:hAnsi="Times New Roman" w:cs="Times New Roman"/>
                <w:sz w:val="20"/>
                <w:szCs w:val="20"/>
              </w:rPr>
              <w:t>«Електроніка»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01.02 -19.02.2022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комп’ютерної  інженерії та електроніки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D6250C" w:rsidRDefault="003A62FD" w:rsidP="003A6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50C">
              <w:rPr>
                <w:rFonts w:ascii="Times New Roman" w:hAnsi="Times New Roman" w:cs="Times New Roman"/>
                <w:sz w:val="20"/>
                <w:szCs w:val="20"/>
              </w:rPr>
              <w:t>«Електроніка»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01.02 -19.02.2022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комп’ютерної  інженерії та електроніки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D6250C" w:rsidRDefault="003A62FD" w:rsidP="003A6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50C">
              <w:rPr>
                <w:rFonts w:ascii="Times New Roman" w:hAnsi="Times New Roman" w:cs="Times New Roman"/>
                <w:sz w:val="20"/>
                <w:szCs w:val="20"/>
              </w:rPr>
              <w:t>«Фізика  і астрономія»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Асистентсько-педагогічна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01.02 -26.02.2022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матеріалознавства і новітніх технологій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D6250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0C">
              <w:rPr>
                <w:rFonts w:ascii="Times New Roman" w:hAnsi="Times New Roman" w:cs="Times New Roman"/>
                <w:sz w:val="20"/>
                <w:szCs w:val="20"/>
              </w:rPr>
              <w:t>014 ОР-бакалавр «Середня освіта (фізика)»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(педагогічна)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01.02 -26.02.2022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фізики і методики викладання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D6250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0C">
              <w:rPr>
                <w:rFonts w:ascii="Times New Roman" w:hAnsi="Times New Roman" w:cs="Times New Roman"/>
                <w:sz w:val="20"/>
                <w:szCs w:val="20"/>
              </w:rPr>
              <w:t>014 ОР-бакалавр «Середня освіта (фізика)»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(асистентсько-педагогічна)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01.11-26.11.2021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фізики і методики викладання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D6250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0C">
              <w:rPr>
                <w:rFonts w:ascii="Times New Roman" w:hAnsi="Times New Roman" w:cs="Times New Roman"/>
                <w:sz w:val="20"/>
                <w:szCs w:val="20"/>
              </w:rPr>
              <w:t>014 ОР-бакалавр «Середня освіта (фізика)»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(педагогічна)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01.02 -26.02.2022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фізики і методики викладання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D6250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0C">
              <w:rPr>
                <w:rFonts w:ascii="Times New Roman" w:hAnsi="Times New Roman" w:cs="Times New Roman"/>
                <w:sz w:val="20"/>
                <w:szCs w:val="20"/>
              </w:rPr>
              <w:t xml:space="preserve">014 ОР-бакалавр «Середня освіта </w:t>
            </w:r>
            <w:r w:rsidRPr="00D6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(фізика)»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(асистентсько-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педагогічна)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01.11-26.11.2021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Кафедра фізики і методики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викладання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D6250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 ОКР - бакалавр «Прикладна фізика та наноматеріали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(наукова)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01.02 -26.02.2022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фізики і хімії твердого тіла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D6250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0C">
              <w:rPr>
                <w:rFonts w:ascii="Times New Roman" w:hAnsi="Times New Roman" w:cs="Times New Roman"/>
                <w:sz w:val="20"/>
                <w:szCs w:val="20"/>
              </w:rPr>
              <w:t>105 ОКР - бакалавр «Прикладна фізика та наноматеріали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IІ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01.11-26.11.2021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фізики і хімії твердого тіла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D6250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0C">
              <w:rPr>
                <w:rFonts w:ascii="Times New Roman" w:hAnsi="Times New Roman" w:cs="Times New Roman"/>
                <w:sz w:val="20"/>
                <w:szCs w:val="20"/>
              </w:rPr>
              <w:t>123 ОКР -бакалавр «Комп’ютерна інженерія»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(наукова)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01.02 -26.02.2022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комп’ютерної  інженерії та електроніки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D6250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0C">
              <w:rPr>
                <w:rFonts w:ascii="Times New Roman" w:hAnsi="Times New Roman" w:cs="Times New Roman"/>
                <w:sz w:val="20"/>
                <w:szCs w:val="20"/>
              </w:rPr>
              <w:t>123 ОКР -бакалавр «Комп’ютерна інженерія»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01.11-26.11.2021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комп’ютерної  інженерії та електроніки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D6250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5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  <w:r w:rsidRPr="00D6250C">
              <w:rPr>
                <w:rFonts w:ascii="Times New Roman" w:hAnsi="Times New Roman" w:cs="Times New Roman"/>
                <w:sz w:val="20"/>
                <w:szCs w:val="20"/>
              </w:rPr>
              <w:t xml:space="preserve"> ОКР - бакалавр «Електроніка»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IІ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01.11-26.11.2021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комп’ютерної  інженерії та електроніки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ІНСТИТУТ ПІСЛЯДИПЛОМНОЇ ОСВІТИ ТА ДОВУЗІВСЬКОЇ ПІДГОТОВКИ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Напрям підготовки, шифр, спеціальність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К-сть тижнів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Кафедра, яка забезпечує керівництво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Керівник від кафедри  </w:t>
            </w: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управління та бізнес-адміністрування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Навчально-методичні матеріали, видання (рік, автор)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(ВИРОБНИЧІ ПРАКТИКИ)</w:t>
            </w:r>
          </w:p>
        </w:tc>
      </w:tr>
      <w:tr w:rsidR="003A62FD" w:rsidRPr="005019AC" w:rsidTr="00FF6680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Публічнеуправління та адміністрування (бакалавр)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курс, 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22.02.2021-05.03.2021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управління та б.-а.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Григорук І.І.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2020, колектив кафедри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lastRenderedPageBreak/>
              <w:t>ДЕННА/ЗАОЧНА ФОРМА НАВЧАННЯ</w:t>
            </w:r>
          </w:p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3A62FD" w:rsidRPr="005019AC" w:rsidTr="00FF6680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«Менеджмент» (ОП «Бізнес-адміністрування»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(магістр) 1,5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Виробнича (преддипломна)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19.10.2020 – 13.11.2020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управління та б.-а.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Григорук І.І.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2019, колектив кафедри</w:t>
            </w:r>
          </w:p>
        </w:tc>
      </w:tr>
      <w:tr w:rsidR="003A62FD" w:rsidRPr="005019AC" w:rsidTr="00FF6680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«Менеджмент» (ОП «Управліннянавчальним закладом»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(магістр) 1,5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Виробнича (преддипломна)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 – 20.11.2020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управління та б.-а.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Григорук І.І.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2019, колективкафедри</w:t>
            </w:r>
          </w:p>
        </w:tc>
      </w:tr>
      <w:tr w:rsidR="003A62FD" w:rsidRPr="005019AC" w:rsidTr="00FF6680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«Менеджмент» (ОП «Бізнес-адміністрування»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(бакалавр)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курс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1.02.2021-12.03.2021 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управління та б.-а.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Григорук І.І.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2019, колектив кафедри</w:t>
            </w:r>
          </w:p>
        </w:tc>
      </w:tr>
      <w:tr w:rsidR="003A62FD" w:rsidRPr="005019AC" w:rsidTr="00FF6680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«Менеджмент» (ОП «Бізнес-адміністрування»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(магістр) 1,5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курс 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1.02.2021-26.02.2021 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управління та б.-а.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Григорук І.І.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2019, колективкафедри</w:t>
            </w:r>
          </w:p>
        </w:tc>
      </w:tr>
      <w:tr w:rsidR="003A62FD" w:rsidRPr="005019AC" w:rsidTr="00FF6680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«Менеджмент» (ОП «Управліннянавчальним закладом»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(магістр) 1,5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курс 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1.02.2021-26.02.2021 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управління та б.-а.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Григорук І.І.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2019, колективкафедри</w:t>
            </w:r>
          </w:p>
        </w:tc>
      </w:tr>
      <w:tr w:rsidR="003A62FD" w:rsidRPr="005019AC" w:rsidTr="00FF6680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«Менеджмент» (ОП «Бізнес-адміністрування»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(магістр) 2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16.11.2020-11.12.2020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управління та б.-а.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Григорук І.І.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2019, колективкафедри</w:t>
            </w:r>
          </w:p>
        </w:tc>
      </w:tr>
      <w:tr w:rsidR="003A62FD" w:rsidRPr="005019AC" w:rsidTr="00FF6680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«Менеджмент» (ОП «Бізнес-</w:t>
            </w: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адміністрування»</w:t>
            </w:r>
          </w:p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(магістр) 2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курс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Виробнича (преддипломна)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09.03.2021-02.04.2021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управління та б.-а.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Григорук І.І.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2019, колективкафедри</w:t>
            </w:r>
          </w:p>
        </w:tc>
      </w:tr>
      <w:tr w:rsidR="003A62FD" w:rsidRPr="005019AC" w:rsidTr="00FF6680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016</w:t>
            </w: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Спеціальна освіта 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СОЛз-21ст, СОЛз-22 ст.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7.03.2022 – 18.04.2022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професійної освіти та інноваційних технологій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Труш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2021, 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колектив кафедри</w:t>
            </w:r>
          </w:p>
        </w:tc>
      </w:tr>
      <w:tr w:rsidR="003A62FD" w:rsidRPr="005019AC" w:rsidTr="00FF6680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016 Спеціальна освіта</w:t>
            </w:r>
          </w:p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СОЛ-21</w:t>
            </w:r>
          </w:p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СОЛ (з)- 21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29.03.2022 – 9.04.2022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професійної освіти та інноваційних технологій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Труш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2021, 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колектив кафедри</w:t>
            </w:r>
          </w:p>
        </w:tc>
      </w:tr>
      <w:tr w:rsidR="003A62FD" w:rsidRPr="005019AC" w:rsidTr="00FF6680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016 Спеціальна освіта</w:t>
            </w:r>
          </w:p>
          <w:p w:rsidR="003A62FD" w:rsidRPr="005019AC" w:rsidRDefault="003A62FD" w:rsidP="003A62FD">
            <w:pPr>
              <w:ind w:left="1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СО-31</w:t>
            </w:r>
          </w:p>
          <w:p w:rsidR="003A62FD" w:rsidRPr="005019AC" w:rsidRDefault="003A62FD" w:rsidP="003A62FD">
            <w:pPr>
              <w:ind w:left="1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СО (з)-31</w:t>
            </w:r>
          </w:p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20.10.2021-</w:t>
            </w:r>
          </w:p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професійної освіти та інноваційних технологій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Труш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2021, 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колектив кафедри</w:t>
            </w:r>
          </w:p>
        </w:tc>
      </w:tr>
      <w:tr w:rsidR="003A62FD" w:rsidRPr="005019AC" w:rsidTr="00FF6680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ДПс-22ст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2 курс </w:t>
            </w:r>
          </w:p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07.03.2022р.-18.04.2022р.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професійної освіти та інноваційних технологій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ind w:left="1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Сидорик Ю.Р.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2021, </w:t>
            </w:r>
          </w:p>
          <w:p w:rsidR="003A62FD" w:rsidRPr="005019AC" w:rsidRDefault="003A62FD" w:rsidP="003A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колектив кафедри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КОЛОМИЙСЬКИЙ НАВЧАЛЬНО-НАУКОВИЙ ІНСТИТУТ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К-ть </w:t>
            </w:r>
          </w:p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тижнів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Термін </w:t>
            </w:r>
          </w:p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Кафедра, яка забезпечує організацію і проведення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Середня освіта. Українська мова та література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Фольклорна практика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13.06.2022-24.06.2022</w:t>
            </w:r>
          </w:p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філології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Середня освіта. Українська мова та література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Діалектологічна практика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13.06.2022-24.06.2022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кафедра 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філології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ознайомлювальна практика </w:t>
            </w:r>
          </w:p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04.04.2022-15.04.2022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 педагогіки та психології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 практика</w:t>
            </w:r>
          </w:p>
          <w:p w:rsidR="003A62FD" w:rsidRPr="005019AC" w:rsidRDefault="003A62FD" w:rsidP="003A6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в НУШ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01.09.2021-30.09.2021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 педагогіки та психології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Середня освіта. Фізична культура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 практика в ЗОШ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24.02.2022-04.03.2022р.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 педагогіки та психології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3A62FD" w:rsidRPr="005019AC" w:rsidTr="00DD574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Середня освіта. Українська мова та література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навчально-виховна педагогічна практика в середніх класах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14.03.2022-22.04.2022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філології, кафедра  педагогіки та психології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D574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Середня освіта. Українська мова та література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</w:t>
            </w:r>
          </w:p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навчально-виховна педагогічна практика в старших класах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31.01.2022-11.03.2022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філології,  кафедра  педагогіки та психології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D574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практика 1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07.02.2022-04.03.2022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 педагогіки та психології, кафедра філології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D574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Початкова освіта</w:t>
            </w:r>
          </w:p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практика 2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01.09.2021-08.10.2021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 педагогіки та психології,  кафедра філології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D574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Середня освіта. Фізична культура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 практика в ЛОТ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30.05.2022-24.06.2022 р.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 педагогіки та психології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D574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Середня освіта. Фізична культура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в</w:t>
            </w:r>
          </w:p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ЗОШ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31.01.2022-11.03.2022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кафедра  педагогіки та психології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ІВАНО-ФРАНКІВСЬКИЙ КОЛЕДЖ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Спеціальність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Назва практики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Семестр у якому проводиться практика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Термін практики </w:t>
            </w:r>
          </w:p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(кількість тижнів)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Циклова комісія, яка забезпечує організацію та проведення практики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 практики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Навчально-методичні матеріали, видання (автор, рік)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012 Дошкільна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 «Введення в спеціальність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13-19.12.2021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Селепій О.Д.), 2017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«Помічник вихователя в групах раннього і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дошкільного віку»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ІІІ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Щосереди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01.09-12.12.2021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(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Циклова комісія дисциплін професійної та практичної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Заступник директора з навчально-виробничої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Дошкільна освіта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Селепій О.Д.), 2017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 Початкова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 «Польова»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30.05-06.06.2022 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(упорядникСав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юк Г.П.) 2017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«Спостереження за навчально-виховною роботою вчителя-класовода у перші дні дитини в школі» 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01-07.09.2021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Чупровська М.Я., 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Ликтей Л.М.), 2019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 «Біонічна»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16.05-03.06.2022 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«Дизайн»), 2018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 «Пленерна»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16.05-03.06.2022 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Циклова комісія дисциплін професійної та практичної підготовки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(спеціальність «Дизайн»)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«Дизайн»),2018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081 Право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13-24.06.2022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професійної та практичної підготовки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(спец. Право)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навчальної практики для студентів другого курсу спеціальності 081 Право, 2018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13-24.06.2022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професійної та практичної підготовки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(спец. Право)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навчальної практики для студентів третього курсу спеціальності 081 Право, 2018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113 Прикладна математика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 «З програмування»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29.11-19.12.2021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«Прикладна математика»)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113 Прикладна математика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Солонець Д.М.), 2018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 «З операційних систем»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14-26.06.2022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«Прикладна математика»)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113 Прикладна математика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Никорак Я.Я.), 2018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241 Готельно-ресторанна справа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27-30.12.2021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(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 тиждень)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Циклова комісія практичної  та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професійної підготовки (спеціальність  «Готельно-ресторанна справа»)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Заступник директора  з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навчально-виробничої роботи Чупровська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навчальної практики спеціальності 241 Готельно-ресторанна справа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Л.М. Микитин), 2016</w:t>
            </w:r>
          </w:p>
        </w:tc>
      </w:tr>
      <w:tr w:rsidR="003A62FD" w:rsidRPr="005019AC" w:rsidTr="00F02291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 Туризм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27-26.12. 2021 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(1 тиждень)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професійної та практичної підготовки (спеціальність  «Туризм»)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Чупровська М.Я.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 виробничої практики спеціальності 242 «Туризм» (Вольвин Е.М.), 2020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3A62FD" w:rsidRPr="005019AC" w:rsidRDefault="003A62FD" w:rsidP="003A62FD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5019AC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Дошкільна освіта 012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«Пробна»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Щочетверга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01.02-15.05.202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Селепій О.Д.), 2017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«Літня»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06-26.06.2022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тижні)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Селепій О.Д.), 2017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«Пробна»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.11-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(5 тижнів)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Циклова комісія дисциплін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Заступник директора з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Програма і методичні рекомендації до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Селепій О.Д.), 2019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«Зі спеціалізації»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03-15.05.202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Селепій О.Д.), 2019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«Переддипломна»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16.05-12.06.202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Селепій О.Д.), 2019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Початкова освіта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«Позакласна та позашкільна виховна робота»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08-24.09.2021 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(3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тижні)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Чупровська М.Я., 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Ликтей Л.М.), 2019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«Пробні уроки і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заняття в школі»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25.10-17.12.2021(8 тижнів)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Циклова комісія дисциплін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Заступник директора з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навчальної практики спеціальності 013 Початкова освіта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Чупровська М.Я., 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Ликтей Л.М.), 2019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«Зі спеціалізації»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04-15.04.2022 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(упорядники Павелко Р.О., Процишин Н.А., Стамбульська Т.І.), 2019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«Безперервна»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18.04-27.05.2022  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Чупровська М.Я., </w:t>
            </w:r>
          </w:p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Ликтей Л.М.), 2019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Дизайн 022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«Технологічна»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29.11-17.12.2021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«Дизайн»), 2019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«Переддипломна»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30.05-17.06.2022  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Циклова комісія дисциплін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професійної та практичної підготовки (спеціальність «Дизайн»)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Заступник директора з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Циклова комісія дисциплін професійної та практичної підготовки (спеціальність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«Дизайн»), 2019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081 Право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10.05-17.062022 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фундаментальної, спеціальної, професійної та практичної підготовки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виробничої практики для студентів четвертого курсу спеціальності 081 Право, 2018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113 Прикладна математика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«З проектування баз даних»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29.11-19.12.2021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«Прикладна математика»)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113 Прикладна математика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Василів М.М.), 2019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«Технологічна»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26.04-12.06.2022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(7 тижнів)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«Прикладна математика»)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113 Прикладна математика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Василів М.М.), 2016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241 Готельно-ресторанна справа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 «Технологічна»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06-24.06.2022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практичної  та професійної підготовки (спеціальність  «Готельно-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ресторанна справа»)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Заступник директора з навчально-виробничої роботи 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Чупровська М.Я.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Програма і методичні рекомендації до проведення виробничої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(технологічної) практики спеціальності 241 Готельно-ресторанна справа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(упорядник Л.М. Микитин), 2016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06-30.12. 2021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(4 тижні)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практичної  та професійної підготовки (спеціальність  «Готельно-ресторанна справа»)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 виробничої практики спеціальності 241 Готельно-ресторанна справа (упорядник Л.М. Микитин), 2016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16.05-24.06.2022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(6 тижнів)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практичної  та професійної підготовки (спеціальність  «Готельно-ресторанна справа»)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 виробничої практики спеціальності 241 Готельно-ресторанна справа (упорядник Л.М. Микитин), 2016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22.11-30.12 2021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практичної  та професійної підготовки (спеціальність  «Готельно-ресторанна справа»)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 виробничої практики спеціальності 241 Готельно-ресторанна справа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Л.М. Микитин), 2016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06-24.06 2022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(3тижні)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професійної та практичної підготовки (спеціальність  «Туризм»)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Чупровська М.Я.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Програма і методичні рекомендації до проведення виробничої практики спеціальності 242 «Туризм» (Вольвин Е.М.), 2020</w:t>
            </w:r>
          </w:p>
        </w:tc>
      </w:tr>
      <w:tr w:rsidR="003A62FD" w:rsidRPr="005019AC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3A62FD" w:rsidRPr="005019AC" w:rsidRDefault="003A62FD" w:rsidP="003A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 «Туризм»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13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06-30.12.2021 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 xml:space="preserve">(4 тижні) </w:t>
            </w:r>
          </w:p>
        </w:tc>
        <w:tc>
          <w:tcPr>
            <w:tcW w:w="1895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Циклова комісія професійної та практичної підготовки (спеціальність  «Туризм»)</w:t>
            </w:r>
          </w:p>
        </w:tc>
        <w:tc>
          <w:tcPr>
            <w:tcW w:w="1771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Чупровська М.Я.</w:t>
            </w:r>
          </w:p>
        </w:tc>
        <w:tc>
          <w:tcPr>
            <w:tcW w:w="3694" w:type="dxa"/>
            <w:shd w:val="clear" w:color="auto" w:fill="auto"/>
          </w:tcPr>
          <w:p w:rsidR="003A62FD" w:rsidRPr="005019AC" w:rsidRDefault="003A62FD" w:rsidP="003A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AC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 виробничої практики спеціальності 242 «Туризм» (Вольвин Е.М.), 2020</w:t>
            </w:r>
          </w:p>
        </w:tc>
      </w:tr>
    </w:tbl>
    <w:p w:rsidR="00314A7B" w:rsidRPr="005019AC" w:rsidRDefault="00314A7B" w:rsidP="003259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6D3" w:rsidRPr="005019AC" w:rsidRDefault="008E66D3" w:rsidP="003259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6D3" w:rsidRPr="005019AC" w:rsidRDefault="008E66D3" w:rsidP="003259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6D3" w:rsidRPr="005019AC" w:rsidRDefault="008E66D3" w:rsidP="003259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19AC">
        <w:rPr>
          <w:rFonts w:ascii="Times New Roman" w:hAnsi="Times New Roman" w:cs="Times New Roman"/>
          <w:sz w:val="20"/>
          <w:szCs w:val="20"/>
        </w:rPr>
        <w:t>Відділ виробничої навчальної практики</w:t>
      </w:r>
    </w:p>
    <w:sectPr w:rsidR="008E66D3" w:rsidRPr="005019AC" w:rsidSect="00D05FB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530A"/>
    <w:multiLevelType w:val="hybridMultilevel"/>
    <w:tmpl w:val="FC62CB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GrammaticalErrors/>
  <w:defaultTabStop w:val="708"/>
  <w:hyphenationZone w:val="425"/>
  <w:characterSpacingControl w:val="doNotCompress"/>
  <w:compat>
    <w:useFELayout/>
  </w:compat>
  <w:rsids>
    <w:rsidRoot w:val="00EF5236"/>
    <w:rsid w:val="000106A8"/>
    <w:rsid w:val="00015B9D"/>
    <w:rsid w:val="0002239A"/>
    <w:rsid w:val="00031CA9"/>
    <w:rsid w:val="00035B30"/>
    <w:rsid w:val="00047AC7"/>
    <w:rsid w:val="00047FB8"/>
    <w:rsid w:val="0005201A"/>
    <w:rsid w:val="00056767"/>
    <w:rsid w:val="00060340"/>
    <w:rsid w:val="00061984"/>
    <w:rsid w:val="000649A2"/>
    <w:rsid w:val="00066D5D"/>
    <w:rsid w:val="00081C27"/>
    <w:rsid w:val="000944C1"/>
    <w:rsid w:val="000A22DD"/>
    <w:rsid w:val="000B030D"/>
    <w:rsid w:val="000B41B7"/>
    <w:rsid w:val="000B6150"/>
    <w:rsid w:val="000C18C7"/>
    <w:rsid w:val="000C1BA6"/>
    <w:rsid w:val="000C66BE"/>
    <w:rsid w:val="000C6B02"/>
    <w:rsid w:val="000C7344"/>
    <w:rsid w:val="000D7021"/>
    <w:rsid w:val="000E58BE"/>
    <w:rsid w:val="000F24CA"/>
    <w:rsid w:val="000F7F12"/>
    <w:rsid w:val="0011058E"/>
    <w:rsid w:val="001303C9"/>
    <w:rsid w:val="00130AE5"/>
    <w:rsid w:val="0013465F"/>
    <w:rsid w:val="00135235"/>
    <w:rsid w:val="001456AF"/>
    <w:rsid w:val="00157DC3"/>
    <w:rsid w:val="001731C6"/>
    <w:rsid w:val="00174DEB"/>
    <w:rsid w:val="0018397C"/>
    <w:rsid w:val="00190DAB"/>
    <w:rsid w:val="00191855"/>
    <w:rsid w:val="00195EFD"/>
    <w:rsid w:val="001B24D2"/>
    <w:rsid w:val="001C3B68"/>
    <w:rsid w:val="001D7092"/>
    <w:rsid w:val="001F4428"/>
    <w:rsid w:val="001F6FBF"/>
    <w:rsid w:val="00207ABA"/>
    <w:rsid w:val="00227E4E"/>
    <w:rsid w:val="0023026E"/>
    <w:rsid w:val="00236441"/>
    <w:rsid w:val="0023685F"/>
    <w:rsid w:val="0023701C"/>
    <w:rsid w:val="0023718B"/>
    <w:rsid w:val="00237C72"/>
    <w:rsid w:val="002467CE"/>
    <w:rsid w:val="002468BF"/>
    <w:rsid w:val="0025069E"/>
    <w:rsid w:val="002627BE"/>
    <w:rsid w:val="00271B24"/>
    <w:rsid w:val="00280188"/>
    <w:rsid w:val="00281B68"/>
    <w:rsid w:val="00291CDD"/>
    <w:rsid w:val="002B5BD8"/>
    <w:rsid w:val="002B6688"/>
    <w:rsid w:val="002C3E64"/>
    <w:rsid w:val="002D67BA"/>
    <w:rsid w:val="002F0911"/>
    <w:rsid w:val="002F562E"/>
    <w:rsid w:val="00302148"/>
    <w:rsid w:val="00314A7B"/>
    <w:rsid w:val="00324D04"/>
    <w:rsid w:val="003259EA"/>
    <w:rsid w:val="003332B6"/>
    <w:rsid w:val="00334985"/>
    <w:rsid w:val="003426CD"/>
    <w:rsid w:val="003457F7"/>
    <w:rsid w:val="00356CA1"/>
    <w:rsid w:val="00386166"/>
    <w:rsid w:val="00386FA6"/>
    <w:rsid w:val="003914A3"/>
    <w:rsid w:val="003A32AE"/>
    <w:rsid w:val="003A62FD"/>
    <w:rsid w:val="003B6411"/>
    <w:rsid w:val="003C0869"/>
    <w:rsid w:val="003E19F5"/>
    <w:rsid w:val="003F5709"/>
    <w:rsid w:val="003F5777"/>
    <w:rsid w:val="003F5CEE"/>
    <w:rsid w:val="0040434B"/>
    <w:rsid w:val="00405C40"/>
    <w:rsid w:val="00407D00"/>
    <w:rsid w:val="00414D9B"/>
    <w:rsid w:val="004325C7"/>
    <w:rsid w:val="004372B5"/>
    <w:rsid w:val="004406C0"/>
    <w:rsid w:val="00447B56"/>
    <w:rsid w:val="004512A4"/>
    <w:rsid w:val="00471313"/>
    <w:rsid w:val="00481F0C"/>
    <w:rsid w:val="004968FF"/>
    <w:rsid w:val="004A5063"/>
    <w:rsid w:val="004A626E"/>
    <w:rsid w:val="004D7C15"/>
    <w:rsid w:val="004D7D70"/>
    <w:rsid w:val="004E2809"/>
    <w:rsid w:val="004E6D89"/>
    <w:rsid w:val="004F0054"/>
    <w:rsid w:val="004F6479"/>
    <w:rsid w:val="005019AC"/>
    <w:rsid w:val="005049FB"/>
    <w:rsid w:val="005151D9"/>
    <w:rsid w:val="0053659C"/>
    <w:rsid w:val="00544C3F"/>
    <w:rsid w:val="00547DDF"/>
    <w:rsid w:val="00564394"/>
    <w:rsid w:val="00573DA1"/>
    <w:rsid w:val="0057441A"/>
    <w:rsid w:val="005841F0"/>
    <w:rsid w:val="005874FD"/>
    <w:rsid w:val="00587BEE"/>
    <w:rsid w:val="005930DF"/>
    <w:rsid w:val="00593A48"/>
    <w:rsid w:val="005B36E2"/>
    <w:rsid w:val="005B5CDF"/>
    <w:rsid w:val="005C414E"/>
    <w:rsid w:val="005D0356"/>
    <w:rsid w:val="005D33C2"/>
    <w:rsid w:val="005D513C"/>
    <w:rsid w:val="005E0A0B"/>
    <w:rsid w:val="005E1A05"/>
    <w:rsid w:val="005F4D55"/>
    <w:rsid w:val="005F6998"/>
    <w:rsid w:val="005F780C"/>
    <w:rsid w:val="006036CC"/>
    <w:rsid w:val="00603D35"/>
    <w:rsid w:val="00617699"/>
    <w:rsid w:val="00620215"/>
    <w:rsid w:val="0063009E"/>
    <w:rsid w:val="00643D72"/>
    <w:rsid w:val="00644050"/>
    <w:rsid w:val="00644EB4"/>
    <w:rsid w:val="00652F46"/>
    <w:rsid w:val="0065798C"/>
    <w:rsid w:val="006603F6"/>
    <w:rsid w:val="006604AF"/>
    <w:rsid w:val="00670E0F"/>
    <w:rsid w:val="006759A5"/>
    <w:rsid w:val="00690DC4"/>
    <w:rsid w:val="00692D9E"/>
    <w:rsid w:val="006936BB"/>
    <w:rsid w:val="006942D1"/>
    <w:rsid w:val="006B4340"/>
    <w:rsid w:val="006C4B0F"/>
    <w:rsid w:val="006C704A"/>
    <w:rsid w:val="006C7356"/>
    <w:rsid w:val="006D17A2"/>
    <w:rsid w:val="006D7328"/>
    <w:rsid w:val="006F4E05"/>
    <w:rsid w:val="00700C12"/>
    <w:rsid w:val="00701656"/>
    <w:rsid w:val="00701C07"/>
    <w:rsid w:val="00704BF4"/>
    <w:rsid w:val="00706127"/>
    <w:rsid w:val="007220A3"/>
    <w:rsid w:val="00727A28"/>
    <w:rsid w:val="0073144B"/>
    <w:rsid w:val="00734631"/>
    <w:rsid w:val="00743736"/>
    <w:rsid w:val="00744A6F"/>
    <w:rsid w:val="0075757A"/>
    <w:rsid w:val="0075761E"/>
    <w:rsid w:val="00757A06"/>
    <w:rsid w:val="00765710"/>
    <w:rsid w:val="00775A95"/>
    <w:rsid w:val="007774F5"/>
    <w:rsid w:val="0078513E"/>
    <w:rsid w:val="00787054"/>
    <w:rsid w:val="00792250"/>
    <w:rsid w:val="00796C04"/>
    <w:rsid w:val="007A2D11"/>
    <w:rsid w:val="007B3234"/>
    <w:rsid w:val="007B69CA"/>
    <w:rsid w:val="007C003C"/>
    <w:rsid w:val="007C0ADE"/>
    <w:rsid w:val="007F0D5F"/>
    <w:rsid w:val="007F7E46"/>
    <w:rsid w:val="00803A98"/>
    <w:rsid w:val="00804529"/>
    <w:rsid w:val="00807B07"/>
    <w:rsid w:val="00814301"/>
    <w:rsid w:val="0082015D"/>
    <w:rsid w:val="00830800"/>
    <w:rsid w:val="0084720A"/>
    <w:rsid w:val="00850C4B"/>
    <w:rsid w:val="008515C1"/>
    <w:rsid w:val="0085454B"/>
    <w:rsid w:val="008554F6"/>
    <w:rsid w:val="00862954"/>
    <w:rsid w:val="0086529D"/>
    <w:rsid w:val="00867AE6"/>
    <w:rsid w:val="0087442B"/>
    <w:rsid w:val="008763D2"/>
    <w:rsid w:val="00881678"/>
    <w:rsid w:val="00881F0F"/>
    <w:rsid w:val="00883A2F"/>
    <w:rsid w:val="00885C48"/>
    <w:rsid w:val="0088633A"/>
    <w:rsid w:val="00886D1C"/>
    <w:rsid w:val="0088736D"/>
    <w:rsid w:val="008912DF"/>
    <w:rsid w:val="0089396C"/>
    <w:rsid w:val="00894688"/>
    <w:rsid w:val="008A3D84"/>
    <w:rsid w:val="008A69B3"/>
    <w:rsid w:val="008B71BD"/>
    <w:rsid w:val="008D6DE8"/>
    <w:rsid w:val="008E0728"/>
    <w:rsid w:val="008E66D3"/>
    <w:rsid w:val="008E70FE"/>
    <w:rsid w:val="00901BCE"/>
    <w:rsid w:val="00902E43"/>
    <w:rsid w:val="009042AF"/>
    <w:rsid w:val="00913C7F"/>
    <w:rsid w:val="00927127"/>
    <w:rsid w:val="00943022"/>
    <w:rsid w:val="00961132"/>
    <w:rsid w:val="0096187B"/>
    <w:rsid w:val="0096480A"/>
    <w:rsid w:val="00970680"/>
    <w:rsid w:val="00986D01"/>
    <w:rsid w:val="0098714F"/>
    <w:rsid w:val="00995C73"/>
    <w:rsid w:val="009A7590"/>
    <w:rsid w:val="009B207C"/>
    <w:rsid w:val="009B3A86"/>
    <w:rsid w:val="009B428A"/>
    <w:rsid w:val="009B6508"/>
    <w:rsid w:val="009C052A"/>
    <w:rsid w:val="009C2F78"/>
    <w:rsid w:val="009C6613"/>
    <w:rsid w:val="009E0C40"/>
    <w:rsid w:val="009E1C26"/>
    <w:rsid w:val="00A01E21"/>
    <w:rsid w:val="00A048CB"/>
    <w:rsid w:val="00A14DB3"/>
    <w:rsid w:val="00A17171"/>
    <w:rsid w:val="00A3007B"/>
    <w:rsid w:val="00A46D12"/>
    <w:rsid w:val="00A50DFF"/>
    <w:rsid w:val="00A81421"/>
    <w:rsid w:val="00A949B5"/>
    <w:rsid w:val="00AA19DD"/>
    <w:rsid w:val="00AB0146"/>
    <w:rsid w:val="00AB6A17"/>
    <w:rsid w:val="00AC2EC6"/>
    <w:rsid w:val="00AF7646"/>
    <w:rsid w:val="00B1173B"/>
    <w:rsid w:val="00B1628E"/>
    <w:rsid w:val="00B226A9"/>
    <w:rsid w:val="00B433F9"/>
    <w:rsid w:val="00B463D6"/>
    <w:rsid w:val="00B50DD9"/>
    <w:rsid w:val="00B557B1"/>
    <w:rsid w:val="00B7294B"/>
    <w:rsid w:val="00B73B52"/>
    <w:rsid w:val="00B941EF"/>
    <w:rsid w:val="00BA6A4A"/>
    <w:rsid w:val="00BC34BA"/>
    <w:rsid w:val="00BD1EB2"/>
    <w:rsid w:val="00BE1245"/>
    <w:rsid w:val="00BF0467"/>
    <w:rsid w:val="00BF1DA1"/>
    <w:rsid w:val="00C10865"/>
    <w:rsid w:val="00C20FF9"/>
    <w:rsid w:val="00C30248"/>
    <w:rsid w:val="00C44BF1"/>
    <w:rsid w:val="00C46926"/>
    <w:rsid w:val="00C475A7"/>
    <w:rsid w:val="00C50E42"/>
    <w:rsid w:val="00C565F5"/>
    <w:rsid w:val="00C93D4C"/>
    <w:rsid w:val="00C9796A"/>
    <w:rsid w:val="00CA07EF"/>
    <w:rsid w:val="00CA3D64"/>
    <w:rsid w:val="00CA794B"/>
    <w:rsid w:val="00CB0472"/>
    <w:rsid w:val="00CC60F8"/>
    <w:rsid w:val="00CC7579"/>
    <w:rsid w:val="00CD5BBC"/>
    <w:rsid w:val="00CD6143"/>
    <w:rsid w:val="00CE06FE"/>
    <w:rsid w:val="00CE5CF2"/>
    <w:rsid w:val="00CF50A7"/>
    <w:rsid w:val="00CF6881"/>
    <w:rsid w:val="00CF698C"/>
    <w:rsid w:val="00D048A7"/>
    <w:rsid w:val="00D05FB8"/>
    <w:rsid w:val="00D1463A"/>
    <w:rsid w:val="00D42C33"/>
    <w:rsid w:val="00D507D0"/>
    <w:rsid w:val="00D6250C"/>
    <w:rsid w:val="00D62CA6"/>
    <w:rsid w:val="00D70B75"/>
    <w:rsid w:val="00D724B1"/>
    <w:rsid w:val="00D75898"/>
    <w:rsid w:val="00D84F84"/>
    <w:rsid w:val="00D92EF9"/>
    <w:rsid w:val="00D95321"/>
    <w:rsid w:val="00DA045C"/>
    <w:rsid w:val="00DA2A1F"/>
    <w:rsid w:val="00DC07CB"/>
    <w:rsid w:val="00DC65E0"/>
    <w:rsid w:val="00DD3078"/>
    <w:rsid w:val="00DD3528"/>
    <w:rsid w:val="00DD5742"/>
    <w:rsid w:val="00DE32AD"/>
    <w:rsid w:val="00DE4759"/>
    <w:rsid w:val="00DF25F5"/>
    <w:rsid w:val="00DF5E12"/>
    <w:rsid w:val="00E04D45"/>
    <w:rsid w:val="00E14D48"/>
    <w:rsid w:val="00E22A07"/>
    <w:rsid w:val="00E252C2"/>
    <w:rsid w:val="00E3037A"/>
    <w:rsid w:val="00E306ED"/>
    <w:rsid w:val="00E31FAD"/>
    <w:rsid w:val="00E41B21"/>
    <w:rsid w:val="00E62195"/>
    <w:rsid w:val="00E73320"/>
    <w:rsid w:val="00E74436"/>
    <w:rsid w:val="00E809DE"/>
    <w:rsid w:val="00E87ECA"/>
    <w:rsid w:val="00EB6617"/>
    <w:rsid w:val="00EC72C1"/>
    <w:rsid w:val="00EC72F4"/>
    <w:rsid w:val="00ED3FC8"/>
    <w:rsid w:val="00ED6BE7"/>
    <w:rsid w:val="00EE2F96"/>
    <w:rsid w:val="00EE6A29"/>
    <w:rsid w:val="00EE760B"/>
    <w:rsid w:val="00EF2255"/>
    <w:rsid w:val="00EF28B6"/>
    <w:rsid w:val="00EF4FAC"/>
    <w:rsid w:val="00EF5236"/>
    <w:rsid w:val="00EF5259"/>
    <w:rsid w:val="00EF56C0"/>
    <w:rsid w:val="00F02291"/>
    <w:rsid w:val="00F13B83"/>
    <w:rsid w:val="00F1400C"/>
    <w:rsid w:val="00F266CA"/>
    <w:rsid w:val="00F26C1A"/>
    <w:rsid w:val="00F27ED0"/>
    <w:rsid w:val="00F27F25"/>
    <w:rsid w:val="00F309FA"/>
    <w:rsid w:val="00F409EF"/>
    <w:rsid w:val="00F52C7A"/>
    <w:rsid w:val="00F52F70"/>
    <w:rsid w:val="00F53915"/>
    <w:rsid w:val="00F56B85"/>
    <w:rsid w:val="00F7132E"/>
    <w:rsid w:val="00F94537"/>
    <w:rsid w:val="00FC0BF5"/>
    <w:rsid w:val="00FD39BD"/>
    <w:rsid w:val="00FE0BA5"/>
    <w:rsid w:val="00FE5FAC"/>
    <w:rsid w:val="00FF05D6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9B"/>
  </w:style>
  <w:style w:type="paragraph" w:styleId="1">
    <w:name w:val="heading 1"/>
    <w:basedOn w:val="a"/>
    <w:next w:val="a"/>
    <w:link w:val="10"/>
    <w:qFormat/>
    <w:rsid w:val="004325C7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C469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C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1">
    <w:name w:val="Основной текст (2)_"/>
    <w:link w:val="22"/>
    <w:locked/>
    <w:rsid w:val="004325C7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25C7"/>
    <w:pPr>
      <w:widowControl w:val="0"/>
      <w:shd w:val="clear" w:color="auto" w:fill="FFFFFF"/>
      <w:spacing w:before="300" w:after="420" w:line="240" w:lineRule="atLeast"/>
      <w:jc w:val="center"/>
    </w:pPr>
    <w:rPr>
      <w:rFonts w:ascii="Times New Roman" w:hAnsi="Times New Roman"/>
      <w:b/>
      <w:sz w:val="26"/>
    </w:rPr>
  </w:style>
  <w:style w:type="paragraph" w:styleId="a3">
    <w:name w:val="List Paragraph"/>
    <w:basedOn w:val="a"/>
    <w:uiPriority w:val="34"/>
    <w:qFormat/>
    <w:rsid w:val="004325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Вміст таблиці"/>
    <w:basedOn w:val="a"/>
    <w:rsid w:val="004325C7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FreeSans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386166"/>
  </w:style>
  <w:style w:type="character" w:customStyle="1" w:styleId="20">
    <w:name w:val="Заголовок 2 Знак"/>
    <w:basedOn w:val="a0"/>
    <w:link w:val="2"/>
    <w:rsid w:val="00C4692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DA2A1F"/>
    <w:rPr>
      <w:color w:val="0000FF"/>
      <w:u w:val="single"/>
    </w:rPr>
  </w:style>
  <w:style w:type="paragraph" w:styleId="a6">
    <w:name w:val="Body Text Indent"/>
    <w:basedOn w:val="a"/>
    <w:link w:val="a7"/>
    <w:rsid w:val="00DA2A1F"/>
    <w:pPr>
      <w:spacing w:after="0" w:line="240" w:lineRule="auto"/>
      <w:ind w:left="141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A2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DA2A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msonospacing0">
    <w:name w:val="msonospacing"/>
    <w:rsid w:val="0087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88736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8">
    <w:name w:val="No Spacing"/>
    <w:qFormat/>
    <w:rsid w:val="00D5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F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5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F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1">
    <w:name w:val="xfmc1"/>
    <w:basedOn w:val="a"/>
    <w:rsid w:val="005F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80</Pages>
  <Words>94333</Words>
  <Characters>53770</Characters>
  <Application>Microsoft Office Word</Application>
  <DocSecurity>0</DocSecurity>
  <Lines>448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300</cp:revision>
  <dcterms:created xsi:type="dcterms:W3CDTF">2018-11-06T06:54:00Z</dcterms:created>
  <dcterms:modified xsi:type="dcterms:W3CDTF">2022-02-03T09:38:00Z</dcterms:modified>
</cp:coreProperties>
</file>